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BD7" w:rsidRDefault="00013BD7" w:rsidP="00013BD7">
      <w:pPr>
        <w:pStyle w:val="ConsPlusTitle"/>
        <w:widowControl/>
        <w:tabs>
          <w:tab w:val="left" w:pos="28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013BD7" w:rsidRDefault="00013BD7" w:rsidP="00013BD7">
      <w:pPr>
        <w:pStyle w:val="ConsPlusTitle"/>
        <w:widowControl/>
        <w:tabs>
          <w:tab w:val="left" w:pos="28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</w:t>
      </w:r>
    </w:p>
    <w:p w:rsidR="00013BD7" w:rsidRDefault="00013BD7" w:rsidP="00013BD7">
      <w:pPr>
        <w:pStyle w:val="ConsPlusTitle"/>
        <w:widowControl/>
        <w:tabs>
          <w:tab w:val="left" w:pos="28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Кусинского городского поселения</w:t>
      </w:r>
    </w:p>
    <w:p w:rsidR="00013BD7" w:rsidRDefault="00EE0316" w:rsidP="00013BD7">
      <w:pPr>
        <w:pStyle w:val="ConsPlusTitle"/>
        <w:widowControl/>
        <w:tabs>
          <w:tab w:val="left" w:pos="28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631F3">
        <w:rPr>
          <w:rFonts w:ascii="Times New Roman" w:hAnsi="Times New Roman" w:cs="Times New Roman"/>
          <w:sz w:val="24"/>
          <w:szCs w:val="24"/>
        </w:rPr>
        <w:t>10.05.2017 г.</w:t>
      </w:r>
      <w:r w:rsidR="00013BD7">
        <w:rPr>
          <w:rFonts w:ascii="Times New Roman" w:hAnsi="Times New Roman" w:cs="Times New Roman"/>
          <w:sz w:val="24"/>
          <w:szCs w:val="24"/>
        </w:rPr>
        <w:t xml:space="preserve"> №</w:t>
      </w:r>
      <w:r w:rsidR="006631F3">
        <w:rPr>
          <w:rFonts w:ascii="Times New Roman" w:hAnsi="Times New Roman" w:cs="Times New Roman"/>
          <w:sz w:val="24"/>
          <w:szCs w:val="24"/>
        </w:rPr>
        <w:t>56/1</w:t>
      </w:r>
    </w:p>
    <w:p w:rsidR="003B420B" w:rsidRPr="00A61074" w:rsidRDefault="003B420B" w:rsidP="003B420B">
      <w:pPr>
        <w:pStyle w:val="ConsPlusTitle"/>
        <w:widowControl/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6107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еестр</w:t>
      </w:r>
    </w:p>
    <w:p w:rsidR="003B420B" w:rsidRPr="00A61074" w:rsidRDefault="003B420B" w:rsidP="003B420B">
      <w:pPr>
        <w:pStyle w:val="ConsPlusTitle"/>
        <w:widowControl/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услуг(работ)</w:t>
      </w:r>
    </w:p>
    <w:p w:rsidR="003B420B" w:rsidRDefault="003B420B" w:rsidP="003B420B">
      <w:pPr>
        <w:pStyle w:val="ConsPlusTitle"/>
        <w:widowControl/>
        <w:tabs>
          <w:tab w:val="left" w:pos="284"/>
        </w:tabs>
        <w:jc w:val="center"/>
      </w:pPr>
      <w:r>
        <w:rPr>
          <w:rFonts w:ascii="Times New Roman" w:hAnsi="Times New Roman" w:cs="Times New Roman"/>
          <w:sz w:val="24"/>
          <w:szCs w:val="24"/>
        </w:rPr>
        <w:t>предоставляемых администрацией    Кусинского городского поселения</w:t>
      </w:r>
    </w:p>
    <w:tbl>
      <w:tblPr>
        <w:tblStyle w:val="a4"/>
        <w:tblW w:w="5353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2268"/>
        <w:gridCol w:w="5669"/>
        <w:gridCol w:w="1704"/>
        <w:gridCol w:w="1979"/>
        <w:gridCol w:w="1842"/>
      </w:tblGrid>
      <w:tr w:rsidR="00EE0316" w:rsidRPr="00EE0316" w:rsidTr="00353B98">
        <w:tc>
          <w:tcPr>
            <w:tcW w:w="177" w:type="pct"/>
            <w:vAlign w:val="center"/>
          </w:tcPr>
          <w:p w:rsidR="000337E5" w:rsidRPr="00EE0316" w:rsidRDefault="000337E5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619" w:type="pct"/>
            <w:vAlign w:val="center"/>
          </w:tcPr>
          <w:p w:rsidR="000337E5" w:rsidRPr="00EE0316" w:rsidRDefault="000337E5" w:rsidP="00EE03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>Наименование муниципальной услуги (работы)</w:t>
            </w:r>
          </w:p>
        </w:tc>
        <w:tc>
          <w:tcPr>
            <w:tcW w:w="708" w:type="pct"/>
          </w:tcPr>
          <w:p w:rsidR="000337E5" w:rsidRPr="00EE0316" w:rsidRDefault="000337E5" w:rsidP="00EE03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0337E5" w:rsidRPr="00EE0316" w:rsidRDefault="000337E5" w:rsidP="00EE03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>Наименование вопроса местного значения</w:t>
            </w:r>
          </w:p>
        </w:tc>
        <w:tc>
          <w:tcPr>
            <w:tcW w:w="1770" w:type="pct"/>
            <w:vAlign w:val="center"/>
          </w:tcPr>
          <w:p w:rsidR="000337E5" w:rsidRPr="00EE0316" w:rsidRDefault="000337E5" w:rsidP="00EE03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>Нормативные правовые акты, закрепляющие муниципальную услугу (работу) или отдельные способы ее оказания</w:t>
            </w:r>
          </w:p>
        </w:tc>
        <w:tc>
          <w:tcPr>
            <w:tcW w:w="532" w:type="pct"/>
            <w:vAlign w:val="center"/>
          </w:tcPr>
          <w:p w:rsidR="000337E5" w:rsidRPr="00EE0316" w:rsidRDefault="000337E5" w:rsidP="00EE03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>Сотрудник администрации Кусинского городского поселения ответственный за предоставление  и перевод муниципальной услуги (работы)</w:t>
            </w:r>
          </w:p>
        </w:tc>
        <w:tc>
          <w:tcPr>
            <w:tcW w:w="618" w:type="pct"/>
            <w:vAlign w:val="center"/>
          </w:tcPr>
          <w:p w:rsidR="000337E5" w:rsidRPr="00EE0316" w:rsidRDefault="000337E5" w:rsidP="00EE0316">
            <w:pPr>
              <w:spacing w:after="0" w:line="240" w:lineRule="auto"/>
              <w:ind w:left="-149" w:right="-51" w:firstLine="13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 xml:space="preserve">Потребитель (муниципальной) услуги (работы) </w:t>
            </w:r>
          </w:p>
        </w:tc>
        <w:tc>
          <w:tcPr>
            <w:tcW w:w="575" w:type="pct"/>
            <w:vAlign w:val="center"/>
          </w:tcPr>
          <w:p w:rsidR="000337E5" w:rsidRPr="00EE0316" w:rsidRDefault="000337E5" w:rsidP="00EE0316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 xml:space="preserve">Показатели конечного результата 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9" w:type="pct"/>
            <w:vAlign w:val="center"/>
          </w:tcPr>
          <w:p w:rsidR="000337E5" w:rsidRPr="00C35BD7" w:rsidRDefault="005C2CFF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Выдача специальных разрешений на автомобильные перевозки тяжеловесных и (или) крупногабаритных грузов по маршрутам, проходящим полностью или частично по дорогам местного значения в границах муниципального образования</w:t>
            </w: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Д</w:t>
            </w:r>
            <w:r w:rsidR="008665DF"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</w:t>
            </w:r>
            <w:r w:rsidR="008665DF"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      </w:r>
            <w:hyperlink r:id="rId6" w:anchor="dst100179" w:history="1">
              <w:r w:rsidR="008665D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законодательством</w:t>
              </w:r>
            </w:hyperlink>
            <w:r w:rsidR="008665DF" w:rsidRPr="00C35BD7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 xml:space="preserve">  </w:t>
            </w:r>
            <w:r w:rsidR="008665DF" w:rsidRPr="00C35BD7">
              <w:rPr>
                <w:rFonts w:ascii="Times New Roman" w:hAnsi="Times New Roman" w:cs="Times New Roman"/>
                <w:shd w:val="clear" w:color="auto" w:fill="FFFFFF"/>
              </w:rPr>
              <w:t>Российской Федерации</w:t>
            </w:r>
          </w:p>
        </w:tc>
        <w:tc>
          <w:tcPr>
            <w:tcW w:w="1770" w:type="pct"/>
            <w:vAlign w:val="center"/>
          </w:tcPr>
          <w:p w:rsidR="00330CD4" w:rsidRPr="00C35BD7" w:rsidRDefault="000337E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-Федеральный закон от 06.10.2003 г. № 131-ФЗ «Об общих принципах организации местного самоуправления в РФ» </w:t>
            </w:r>
          </w:p>
          <w:p w:rsidR="000337E5" w:rsidRPr="00C35BD7" w:rsidRDefault="000337E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--Федеральный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</w:t>
            </w:r>
          </w:p>
          <w:p w:rsidR="000337E5" w:rsidRPr="00C35BD7" w:rsidRDefault="000337E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закон от 27.07.2010 г. № 210-ФЗ «Об организации предоставления государственных и муниципальных услуг» </w:t>
            </w:r>
          </w:p>
          <w:p w:rsidR="000337E5" w:rsidRPr="00C35BD7" w:rsidRDefault="000337E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-Приказ Минтранса России от 24.07.2012 г. № 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</w:t>
            </w:r>
            <w:r w:rsidR="00330CD4" w:rsidRPr="00C35BD7">
              <w:rPr>
                <w:rFonts w:ascii="Times New Roman" w:hAnsi="Times New Roman" w:cs="Times New Roman"/>
              </w:rPr>
              <w:t>;</w:t>
            </w:r>
          </w:p>
          <w:p w:rsidR="000337E5" w:rsidRPr="00C35BD7" w:rsidRDefault="000337E5" w:rsidP="00EE0316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t>-Устав Кусинского городского поселения;</w:t>
            </w:r>
          </w:p>
          <w:p w:rsidR="000E5185" w:rsidRPr="00C35BD7" w:rsidRDefault="000E5185" w:rsidP="00EE0316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eastAsia="Calibri" w:hAnsi="Times New Roman" w:cs="Times New Roman"/>
              </w:rPr>
              <w:t xml:space="preserve">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</w:t>
            </w:r>
            <w:r w:rsidRPr="00C35BD7">
              <w:rPr>
                <w:rFonts w:ascii="Times New Roman" w:eastAsia="Calibri" w:hAnsi="Times New Roman" w:cs="Times New Roman"/>
              </w:rPr>
              <w:lastRenderedPageBreak/>
              <w:t>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0337E5" w:rsidRPr="00C35BD7" w:rsidRDefault="000337E5" w:rsidP="00EE0316">
            <w:pPr>
              <w:pStyle w:val="1"/>
              <w:spacing w:before="0" w:after="0"/>
              <w:contextualSpacing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C35BD7">
              <w:rPr>
                <w:rFonts w:eastAsia="Calibri"/>
                <w:sz w:val="22"/>
                <w:szCs w:val="22"/>
              </w:rPr>
              <w:t>-</w:t>
            </w:r>
            <w:r w:rsidRPr="00C35BD7">
              <w:rPr>
                <w:rFonts w:eastAsia="Calibri"/>
                <w:b w:val="0"/>
                <w:sz w:val="22"/>
                <w:szCs w:val="22"/>
              </w:rPr>
              <w:t>Постановление администрации Кусинского городского поселения от 03.04.2015 г. №37 «</w:t>
            </w:r>
            <w:r w:rsidRPr="00C35BD7">
              <w:rPr>
                <w:b w:val="0"/>
                <w:bCs w:val="0"/>
                <w:sz w:val="22"/>
                <w:szCs w:val="22"/>
              </w:rPr>
              <w:t xml:space="preserve">Об утверждении </w:t>
            </w:r>
            <w:r w:rsidRPr="00C35BD7">
              <w:rPr>
                <w:b w:val="0"/>
                <w:sz w:val="22"/>
                <w:szCs w:val="22"/>
              </w:rPr>
              <w:t>Административного регламентапредоставления муниципальной услуги «Выдача специальных разрешений на автомобильные перевозки тяжеловесных и (или) крупногабаритных грузов по маршрутам, проходящим полностью или частично по дорогам местного значения в границах муниципального образования»</w:t>
            </w:r>
          </w:p>
        </w:tc>
        <w:tc>
          <w:tcPr>
            <w:tcW w:w="532" w:type="pct"/>
            <w:vAlign w:val="center"/>
          </w:tcPr>
          <w:p w:rsidR="000337E5" w:rsidRPr="00C35BD7" w:rsidRDefault="00504804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>Ведущий специалист по делам гражданской обороны и чрезвычайным ситуациям администрации Кусинского городского поселения</w:t>
            </w: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Ф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изические лица (в том числе индивидуальные предприниматели) и юридические лица, являющиеся владельцами транспортных средств, осуществляющих перевозку тяжеловесных грузов, крупногабаритных грузов по маршрутам, проходящим полностью или частично по дорогам местного значения в </w:t>
            </w:r>
            <w:r w:rsidR="001D7861" w:rsidRPr="00C35BD7">
              <w:rPr>
                <w:rFonts w:ascii="Times New Roman" w:eastAsia="Calibri" w:hAnsi="Times New Roman" w:cs="Times New Roman"/>
              </w:rPr>
              <w:lastRenderedPageBreak/>
              <w:t>границах муниципального образования</w:t>
            </w:r>
          </w:p>
        </w:tc>
        <w:tc>
          <w:tcPr>
            <w:tcW w:w="575" w:type="pct"/>
            <w:vAlign w:val="center"/>
          </w:tcPr>
          <w:p w:rsidR="000337E5" w:rsidRPr="00C35BD7" w:rsidRDefault="0007202B" w:rsidP="00EE031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 xml:space="preserve">Решение 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о выдаче </w:t>
            </w:r>
            <w:r w:rsidR="00EE0316" w:rsidRPr="00C35BD7">
              <w:rPr>
                <w:rFonts w:ascii="Times New Roman" w:eastAsia="Calibri" w:hAnsi="Times New Roman" w:cs="Times New Roman"/>
              </w:rPr>
              <w:t>с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пециального разрешения на автомобильные перевозки тяжеловесных и (или) </w:t>
            </w:r>
            <w:r w:rsidR="00EE0316" w:rsidRPr="00C35BD7">
              <w:rPr>
                <w:rFonts w:ascii="Times New Roman" w:eastAsia="Calibri" w:hAnsi="Times New Roman" w:cs="Times New Roman"/>
              </w:rPr>
              <w:t>к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рупногабаритных грузов по маршрутам, проходящим полностью или частично по дорогам местного значения в границах муниципального образования (далее – решение </w:t>
            </w:r>
            <w:r w:rsidR="001D7861" w:rsidRPr="00C35BD7">
              <w:rPr>
                <w:rFonts w:ascii="Times New Roman" w:eastAsia="Calibri" w:hAnsi="Times New Roman" w:cs="Times New Roman"/>
              </w:rPr>
              <w:lastRenderedPageBreak/>
              <w:t>о выдаче (оформлении) специального разрешения) и оформленное специальное разрешение на движение по автомобильным дорогам транспортного средства, осуществляющего перевозки тяжеловесных и (или) крупногабаритных грузов (далее – специальное разрешение);</w:t>
            </w:r>
            <w:r w:rsidR="001D7861" w:rsidRPr="00C35BD7">
              <w:rPr>
                <w:rFonts w:ascii="Times New Roman" w:hAnsi="Times New Roman" w:cs="Times New Roman"/>
              </w:rPr>
              <w:t>или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 мотивированн</w:t>
            </w:r>
            <w:r w:rsidRPr="00C35BD7">
              <w:rPr>
                <w:rFonts w:ascii="Times New Roman" w:hAnsi="Times New Roman" w:cs="Times New Roman"/>
              </w:rPr>
              <w:t>ое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 решени</w:t>
            </w:r>
            <w:r w:rsidRPr="00C35BD7">
              <w:rPr>
                <w:rFonts w:ascii="Times New Roman" w:hAnsi="Times New Roman" w:cs="Times New Roman"/>
              </w:rPr>
              <w:t>е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 об отказе в выдаче специального разрешения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</w:t>
            </w:r>
            <w:r w:rsidR="001D7861" w:rsidRPr="00C35BD7">
              <w:rPr>
                <w:rFonts w:ascii="Times New Roman" w:eastAsia="Calibri" w:hAnsi="Times New Roman" w:cs="Times New Roman"/>
              </w:rPr>
              <w:lastRenderedPageBreak/>
              <w:t>образования (далее – решение об отказе в выдаче специального разрешения).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19" w:type="pct"/>
            <w:vAlign w:val="center"/>
          </w:tcPr>
          <w:p w:rsidR="00EE0316" w:rsidRPr="00C35BD7" w:rsidRDefault="000E518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Признание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</w:t>
            </w:r>
            <w:r w:rsidR="000337E5" w:rsidRPr="00C35BD7">
              <w:rPr>
                <w:rFonts w:ascii="Times New Roman" w:hAnsi="Times New Roman" w:cs="Times New Roman"/>
              </w:rPr>
              <w:t xml:space="preserve"> </w:t>
            </w: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0337E5" w:rsidRPr="00C35BD7" w:rsidRDefault="000337E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8" w:type="pct"/>
          </w:tcPr>
          <w:p w:rsidR="000337E5" w:rsidRPr="00C35BD7" w:rsidRDefault="008665DF" w:rsidP="00EE031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      </w:r>
            <w:hyperlink r:id="rId7" w:anchor="dst22" w:history="1"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законодательством</w:t>
              </w:r>
            </w:hyperlink>
          </w:p>
        </w:tc>
        <w:tc>
          <w:tcPr>
            <w:tcW w:w="1770" w:type="pct"/>
            <w:vAlign w:val="center"/>
          </w:tcPr>
          <w:p w:rsidR="000E5185" w:rsidRPr="00C35BD7" w:rsidRDefault="000E5185" w:rsidP="00EE0316">
            <w:pPr>
              <w:spacing w:after="0" w:line="240" w:lineRule="auto"/>
              <w:ind w:firstLine="225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Жилищный  кодекс  Российской Федерации;</w:t>
            </w:r>
          </w:p>
          <w:p w:rsidR="000E5185" w:rsidRPr="00C35BD7" w:rsidRDefault="000E5185" w:rsidP="00EE0316">
            <w:pPr>
              <w:spacing w:after="0" w:line="240" w:lineRule="auto"/>
              <w:ind w:firstLine="225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Федеральный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0E5185" w:rsidRPr="00C35BD7" w:rsidRDefault="000E518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   - Федеральным законом от 2 мая 2006 года № 59-ФЗ «О порядке рассмотрения обращений граждан Российской Федерации»; </w:t>
            </w:r>
          </w:p>
          <w:p w:rsidR="000E5185" w:rsidRPr="00C35BD7" w:rsidRDefault="000E518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   - Федеральным законом  от 27 июля 2010 года № 210-ФЗ «Об организации предоставления государственных и муниципальных услуг»;</w:t>
            </w:r>
          </w:p>
          <w:p w:rsidR="000E5185" w:rsidRPr="00C35BD7" w:rsidRDefault="000E5185" w:rsidP="00EE0316">
            <w:pPr>
              <w:spacing w:after="0" w:line="240" w:lineRule="auto"/>
              <w:ind w:firstLine="225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Правительства Российской Федерации  от 28 января 2006  года № 47 «Об утверждении Положения о признании помещения жилым помещением, жилого помещения  непригодным для проживания и многоквартирного дома аварийным и подлежащим сносу или реконструкции»;</w:t>
            </w:r>
          </w:p>
          <w:p w:rsidR="000E5185" w:rsidRPr="00C35BD7" w:rsidRDefault="000E518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Гражданский  кодекс Российской Федерации;</w:t>
            </w:r>
          </w:p>
          <w:p w:rsidR="000E5185" w:rsidRPr="00C35BD7" w:rsidRDefault="00E71182" w:rsidP="00EE0316">
            <w:pPr>
              <w:pStyle w:val="Style7"/>
              <w:widowControl/>
              <w:tabs>
                <w:tab w:val="left" w:pos="0"/>
                <w:tab w:val="left" w:pos="1134"/>
              </w:tabs>
              <w:ind w:right="98"/>
              <w:contextualSpacing/>
              <w:jc w:val="both"/>
              <w:rPr>
                <w:rStyle w:val="FontStyle46"/>
              </w:rPr>
            </w:pPr>
            <w:r w:rsidRPr="00C35BD7">
              <w:rPr>
                <w:rStyle w:val="FontStyle46"/>
              </w:rPr>
              <w:t xml:space="preserve"> </w:t>
            </w:r>
            <w:r w:rsidR="000E5185" w:rsidRPr="00C35BD7">
              <w:rPr>
                <w:rStyle w:val="FontStyle46"/>
              </w:rPr>
              <w:t>- Устав Кусинского городского поселения.</w:t>
            </w:r>
          </w:p>
          <w:p w:rsidR="000E5185" w:rsidRPr="00C35BD7" w:rsidRDefault="000E5185" w:rsidP="00EE0316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Style w:val="FontStyle46"/>
              </w:rPr>
              <w:t>-</w:t>
            </w:r>
            <w:r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eastAsia="Calibri" w:hAnsi="Times New Roman" w:cs="Times New Roman"/>
              </w:rPr>
              <w:t>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330CD4" w:rsidRPr="00C35BD7" w:rsidRDefault="000E518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Style w:val="FontStyle46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19.0</w:t>
            </w:r>
            <w:r w:rsidR="001D7861" w:rsidRPr="00C35BD7">
              <w:rPr>
                <w:rFonts w:ascii="Times New Roman" w:eastAsia="Calibri" w:hAnsi="Times New Roman" w:cs="Times New Roman"/>
              </w:rPr>
              <w:t>5</w:t>
            </w:r>
            <w:r w:rsidRPr="00C35BD7">
              <w:rPr>
                <w:rFonts w:ascii="Times New Roman" w:eastAsia="Calibri" w:hAnsi="Times New Roman" w:cs="Times New Roman"/>
              </w:rPr>
              <w:t>.2016г. №66 «</w:t>
            </w:r>
            <w:r w:rsidRPr="00C35BD7">
              <w:rPr>
                <w:rFonts w:ascii="Times New Roman" w:hAnsi="Times New Roman" w:cs="Times New Roman"/>
              </w:rPr>
              <w:t>Об утверждении административного</w:t>
            </w:r>
            <w:r w:rsidR="0085445E"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регламента        предоставления</w:t>
            </w:r>
            <w:r w:rsidR="0085445E"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 xml:space="preserve">муниципальной    услуги «Признание помещения жилым помещением, жилого помещения пригодным (непригодным) для проживания и многоквартирного </w:t>
            </w:r>
            <w:r w:rsidRPr="00C35BD7">
              <w:rPr>
                <w:rFonts w:ascii="Times New Roman" w:hAnsi="Times New Roman" w:cs="Times New Roman"/>
              </w:rPr>
              <w:lastRenderedPageBreak/>
              <w:t>дома аварийным и подлежащим сносу или реконструкции</w:t>
            </w:r>
          </w:p>
        </w:tc>
        <w:tc>
          <w:tcPr>
            <w:tcW w:w="532" w:type="pct"/>
            <w:vAlign w:val="center"/>
          </w:tcPr>
          <w:p w:rsidR="000337E5" w:rsidRPr="00C35BD7" w:rsidRDefault="000337E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>Ведущий специалист по вопросам ЖКХ администрации Кусинского городского поселения</w:t>
            </w: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1D7861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Физические и юридические лица, являющиеся собственниками помещений, наниматели жилых помещений,  расположенных на территории  Кусинского городского поселения, либо уполномоченные ими в установленном законом порядке лица, а также органы, уполномоченные на проведение государственного контроля и надзора, по вопросам, отнесенным к их компетенции</w:t>
            </w: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07202B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Решение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 по итогам работы Комиссии (в виде постановления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реконструкции, выданного на основании заключения Комиссии)</w:t>
            </w: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19" w:type="pct"/>
            <w:vAlign w:val="center"/>
          </w:tcPr>
          <w:p w:rsidR="00391834" w:rsidRPr="00C35BD7" w:rsidRDefault="00391834" w:rsidP="00353B98">
            <w:pPr>
              <w:keepNext/>
              <w:numPr>
                <w:ilvl w:val="1"/>
                <w:numId w:val="2"/>
              </w:numPr>
              <w:tabs>
                <w:tab w:val="left" w:pos="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Прием заявлений, документов, </w:t>
            </w:r>
          </w:p>
          <w:p w:rsidR="00391834" w:rsidRPr="00C35BD7" w:rsidRDefault="00391834" w:rsidP="00353B98">
            <w:pPr>
              <w:keepNext/>
              <w:numPr>
                <w:ilvl w:val="1"/>
                <w:numId w:val="2"/>
              </w:numPr>
              <w:tabs>
                <w:tab w:val="left" w:pos="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а также постановка на учет граждан</w:t>
            </w:r>
          </w:p>
          <w:p w:rsidR="00391834" w:rsidRPr="00C35BD7" w:rsidRDefault="00391834" w:rsidP="00353B98">
            <w:pPr>
              <w:keepNext/>
              <w:numPr>
                <w:ilvl w:val="1"/>
                <w:numId w:val="2"/>
              </w:numPr>
              <w:tabs>
                <w:tab w:val="left" w:pos="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в качестве нуждающихся в жилых </w:t>
            </w:r>
          </w:p>
          <w:p w:rsidR="000337E5" w:rsidRPr="00C35BD7" w:rsidRDefault="00391834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помещениях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353B98" w:rsidP="00353B98">
            <w:pPr>
              <w:widowControl w:val="0"/>
              <w:shd w:val="clear" w:color="auto" w:fill="FFFFFF"/>
              <w:tabs>
                <w:tab w:val="left" w:pos="211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="008665DF"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      </w:r>
            <w:hyperlink r:id="rId8" w:anchor="dst22" w:history="1">
              <w:r w:rsidR="008665D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законодательством</w:t>
              </w:r>
            </w:hyperlink>
          </w:p>
          <w:p w:rsidR="00353B98" w:rsidRPr="00C35BD7" w:rsidRDefault="00353B98" w:rsidP="00353B98">
            <w:pPr>
              <w:widowControl w:val="0"/>
              <w:shd w:val="clear" w:color="auto" w:fill="FFFFFF"/>
              <w:tabs>
                <w:tab w:val="left" w:pos="211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widowControl w:val="0"/>
              <w:shd w:val="clear" w:color="auto" w:fill="FFFFFF"/>
              <w:tabs>
                <w:tab w:val="left" w:pos="211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widowControl w:val="0"/>
              <w:shd w:val="clear" w:color="auto" w:fill="FFFFFF"/>
              <w:tabs>
                <w:tab w:val="left" w:pos="211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widowControl w:val="0"/>
              <w:shd w:val="clear" w:color="auto" w:fill="FFFFFF"/>
              <w:tabs>
                <w:tab w:val="left" w:pos="211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0" w:type="pct"/>
            <w:vAlign w:val="center"/>
          </w:tcPr>
          <w:p w:rsidR="000337E5" w:rsidRPr="00C35BD7" w:rsidRDefault="000337E5" w:rsidP="00353B9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11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Конституция Российской Федерации;</w:t>
            </w:r>
          </w:p>
          <w:p w:rsidR="00E71182" w:rsidRPr="00C35BD7" w:rsidRDefault="000337E5" w:rsidP="00353B9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11"/>
                <w:tab w:val="left" w:pos="1145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Жилищный Кодекс Российской Федерации;  </w:t>
            </w:r>
          </w:p>
          <w:p w:rsidR="000337E5" w:rsidRPr="00C35BD7" w:rsidRDefault="000337E5" w:rsidP="00353B9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11"/>
                <w:tab w:val="left" w:pos="1145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Федеральный закон от 02.05.2006 № 59-ФЗ «О порядке рассмотрения обращений граждан Российской Федерации»;</w:t>
            </w:r>
          </w:p>
          <w:p w:rsidR="000337E5" w:rsidRPr="00C35BD7" w:rsidRDefault="000337E5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iCs/>
              </w:rPr>
              <w:t xml:space="preserve"> -</w:t>
            </w:r>
            <w:r w:rsidRPr="00C35BD7">
              <w:rPr>
                <w:rFonts w:ascii="Times New Roman" w:hAnsi="Times New Roman" w:cs="Times New Roman"/>
              </w:rPr>
              <w:t xml:space="preserve"> Федеральный закон от 06.10.2003 г. № 131-ФЗ </w:t>
            </w:r>
            <w:r w:rsidRPr="00C35BD7">
              <w:rPr>
                <w:rFonts w:ascii="Times New Roman" w:hAnsi="Times New Roman" w:cs="Times New Roman"/>
                <w:iCs/>
              </w:rPr>
              <w:t>«Об</w:t>
            </w:r>
            <w:r w:rsidRPr="00C35BD7">
              <w:rPr>
                <w:rFonts w:ascii="Times New Roman" w:hAnsi="Times New Roman" w:cs="Times New Roman"/>
              </w:rPr>
              <w:t>общих принципах организации местного самоуправления в Российской Федерации»;</w:t>
            </w:r>
          </w:p>
          <w:p w:rsidR="000337E5" w:rsidRPr="00C35BD7" w:rsidRDefault="000337E5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-Областной закон  от 16 июня 2005 года №389-ЗО «О  порядке ведения органом и местного самоуправления  в Челябинской области учета граждан в качестве нуждающихся  в жилых помещениях, предоставляемых по договорам социального найма» , и о периоде, предшествующем предоставлению такого жилого помещения  гражданину, в течении которого учитываются действия и гражданско-правовые сделки с жилыми помещениями».</w:t>
            </w:r>
          </w:p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Устав Кусинского городского поселения.</w:t>
            </w:r>
          </w:p>
          <w:p w:rsidR="00E71182" w:rsidRPr="00C35BD7" w:rsidRDefault="0007202B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t>-</w:t>
            </w:r>
            <w:r w:rsidR="00E71182" w:rsidRPr="00C35BD7">
              <w:rPr>
                <w:rFonts w:ascii="Times New Roman" w:eastAsia="Calibri" w:hAnsi="Times New Roman" w:cs="Times New Roman"/>
              </w:rPr>
              <w:t>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E71182" w:rsidRPr="00C35BD7" w:rsidRDefault="000337E5" w:rsidP="00353B98">
            <w:pPr>
              <w:keepNext/>
              <w:numPr>
                <w:ilvl w:val="1"/>
                <w:numId w:val="2"/>
              </w:numPr>
              <w:tabs>
                <w:tab w:val="left" w:pos="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-Постановление Администрации Кусинского городского поселения от </w:t>
            </w:r>
            <w:r w:rsidR="00E71182" w:rsidRPr="00C35BD7">
              <w:rPr>
                <w:rFonts w:ascii="Times New Roman" w:hAnsi="Times New Roman" w:cs="Times New Roman"/>
              </w:rPr>
              <w:t xml:space="preserve">23.05.2016 г. №69  </w:t>
            </w:r>
            <w:r w:rsidRPr="00C35BD7">
              <w:rPr>
                <w:rFonts w:ascii="Times New Roman" w:hAnsi="Times New Roman" w:cs="Times New Roman"/>
              </w:rPr>
              <w:t xml:space="preserve"> </w:t>
            </w:r>
            <w:r w:rsidR="00E71182" w:rsidRPr="00C35BD7">
              <w:rPr>
                <w:rFonts w:ascii="Times New Roman" w:hAnsi="Times New Roman" w:cs="Times New Roman"/>
              </w:rPr>
              <w:t>«Об утверждении Административного регламента по предоставлению</w:t>
            </w:r>
            <w:r w:rsidR="00676631" w:rsidRPr="00C35BD7">
              <w:rPr>
                <w:rFonts w:ascii="Times New Roman" w:hAnsi="Times New Roman" w:cs="Times New Roman"/>
              </w:rPr>
              <w:t xml:space="preserve"> </w:t>
            </w:r>
            <w:r w:rsidR="00E71182" w:rsidRPr="00C35BD7">
              <w:rPr>
                <w:rFonts w:ascii="Times New Roman" w:hAnsi="Times New Roman" w:cs="Times New Roman"/>
              </w:rPr>
              <w:t>муниципальной услуги  «Прием заявлений, документов, а также постановка на учет граждан</w:t>
            </w:r>
            <w:r w:rsidR="00676631" w:rsidRPr="00C35BD7">
              <w:rPr>
                <w:rFonts w:ascii="Times New Roman" w:hAnsi="Times New Roman" w:cs="Times New Roman"/>
              </w:rPr>
              <w:t xml:space="preserve"> </w:t>
            </w:r>
            <w:r w:rsidR="00E71182" w:rsidRPr="00C35BD7">
              <w:rPr>
                <w:rFonts w:ascii="Times New Roman" w:hAnsi="Times New Roman" w:cs="Times New Roman"/>
              </w:rPr>
              <w:t xml:space="preserve">в качестве нуждающихся в жилых </w:t>
            </w:r>
          </w:p>
          <w:p w:rsidR="000337E5" w:rsidRPr="00C35BD7" w:rsidRDefault="00E71182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помещениях»                              </w:t>
            </w:r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t>Ведущий специалист по вопросам ЖКХ администрации Кусинского городского поселения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E71182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spacing w:val="1"/>
              </w:rPr>
              <w:t xml:space="preserve">Малоимущие граждане </w:t>
            </w:r>
            <w:r w:rsidRPr="00C35BD7">
              <w:rPr>
                <w:rFonts w:ascii="Times New Roman" w:hAnsi="Times New Roman" w:cs="Times New Roman"/>
                <w:spacing w:val="4"/>
              </w:rPr>
              <w:t xml:space="preserve">Российской Федерации, </w:t>
            </w:r>
            <w:r w:rsidRPr="00C35BD7">
              <w:rPr>
                <w:rFonts w:ascii="Times New Roman" w:hAnsi="Times New Roman" w:cs="Times New Roman"/>
              </w:rPr>
              <w:t xml:space="preserve">имеющие право на получение жилого помещения по договорам социального найма, а также иные категории граждан, </w:t>
            </w:r>
            <w:r w:rsidRPr="00C35BD7">
              <w:rPr>
                <w:rFonts w:ascii="Times New Roman" w:hAnsi="Times New Roman" w:cs="Times New Roman"/>
                <w:spacing w:val="4"/>
              </w:rPr>
              <w:t xml:space="preserve">постоянно проживающие на территории муниципального образования  Кусинское  городское поселение, </w:t>
            </w:r>
            <w:r w:rsidRPr="00C35BD7">
              <w:rPr>
                <w:rFonts w:ascii="Times New Roman" w:hAnsi="Times New Roman" w:cs="Times New Roman"/>
              </w:rPr>
              <w:t>в соответствии с федеральным и областным законодательством, нормативными правовыми актами органов местного самоуправления</w:t>
            </w: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E71182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Решение Комиссии о признании гражданина нуждающимся в жилом помещении и принятии его на соответствующий учет в Администрации Кусинского  городского поселения или об отказе в принятии на учет оформляется протоколом заседания Комиссии, утверждаемым постановлением Администрации Кусинского городского поселения</w:t>
            </w: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9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bCs/>
              </w:rPr>
              <w:t xml:space="preserve">Муниципальный земельный контроль на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территории Кусинского городского поселения</w:t>
            </w:r>
          </w:p>
        </w:tc>
        <w:tc>
          <w:tcPr>
            <w:tcW w:w="708" w:type="pct"/>
          </w:tcPr>
          <w:p w:rsidR="000337E5" w:rsidRPr="00C35BD7" w:rsidRDefault="00330CD4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</w:t>
            </w:r>
            <w:r w:rsidR="007C7127" w:rsidRPr="00C35BD7">
              <w:rPr>
                <w:rFonts w:ascii="Times New Roman" w:eastAsia="Times New Roman" w:hAnsi="Times New Roman" w:cs="Times New Roman"/>
                <w:lang w:eastAsia="ru-RU"/>
              </w:rPr>
              <w:t>уществление муниц</w:t>
            </w: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7C7127"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пального земельного контроля </w:t>
            </w:r>
            <w:r w:rsidR="007C7127"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границах поселения</w:t>
            </w:r>
          </w:p>
        </w:tc>
        <w:tc>
          <w:tcPr>
            <w:tcW w:w="1770" w:type="pct"/>
            <w:vAlign w:val="center"/>
          </w:tcPr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 Конституцией Российской Федерации; 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Гражданским кодексом Российской Федерации; 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 Земельным кодексом Российской Федерации; 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 Градостроительным </w:t>
            </w:r>
            <w:hyperlink r:id="rId9" w:history="1">
              <w:r w:rsidRPr="00C35BD7">
                <w:rPr>
                  <w:rFonts w:ascii="Times New Roman" w:eastAsia="Times New Roman" w:hAnsi="Times New Roman" w:cs="Times New Roman"/>
                  <w:lang w:eastAsia="ru-RU"/>
                </w:rPr>
                <w:t>кодексом</w:t>
              </w:r>
            </w:hyperlink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Российской Федерации; 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 Кодексом об административных правонарушениях Российской Федерации; 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 Федеральным законом от 06.10.2003 № 131-ФЗ «Об общих принципах организации местного самоуправления Российской Федерации»; 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 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 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- Федеральным </w:t>
            </w:r>
            <w:hyperlink r:id="rId10" w:history="1">
              <w:r w:rsidRPr="00C35BD7">
                <w:rPr>
                  <w:rFonts w:ascii="Times New Roman" w:eastAsia="Times New Roman" w:hAnsi="Times New Roman" w:cs="Times New Roman"/>
                  <w:lang w:eastAsia="ru-RU"/>
                </w:rPr>
                <w:t>законом</w:t>
              </w:r>
            </w:hyperlink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 от 25.10.2001 № 137-ФЗ «О введении в действие Земельного кодекса Российской Федерации»; 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- Федеральным </w:t>
            </w:r>
            <w:hyperlink r:id="rId11" w:history="1">
              <w:r w:rsidRPr="00C35BD7">
                <w:rPr>
                  <w:rFonts w:ascii="Times New Roman" w:eastAsia="Times New Roman" w:hAnsi="Times New Roman" w:cs="Times New Roman"/>
                  <w:lang w:eastAsia="ru-RU"/>
                </w:rPr>
                <w:t>законом</w:t>
              </w:r>
            </w:hyperlink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 от 29.12.2004 № 191-ФЗ «О введении в действие Градостроительного кодекса Российской Федерации»;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Положением о муниципальном земельном контроле на территории Кусинского городского поселения, утвержденным решением Совета депутатов Кусинского городского поселения от 28.10.2010 года № 50; </w:t>
            </w:r>
          </w:p>
          <w:p w:rsidR="0007202B" w:rsidRPr="00C35BD7" w:rsidRDefault="0007202B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- Уставом Кусинского городского поселения </w:t>
            </w:r>
          </w:p>
          <w:p w:rsidR="0007202B" w:rsidRPr="00C35BD7" w:rsidRDefault="0007202B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hyperlink r:id="rId12" w:history="1"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Постановление Администрации Кусинского городского поселения от 16.12.2013 №225 "Об утверждении Административного регламента исполнения муниципальной функции «Муниципальный земельный контроль на территории Кусинского городского поселения»"</w:t>
              </w:r>
            </w:hyperlink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земельным отношениям администрации Кусинского городского поселения (муниципальный инспектор)</w:t>
            </w:r>
          </w:p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Физические и юридические лица</w:t>
            </w:r>
          </w:p>
        </w:tc>
        <w:tc>
          <w:tcPr>
            <w:tcW w:w="575" w:type="pct"/>
            <w:vAlign w:val="center"/>
          </w:tcPr>
          <w:p w:rsidR="009E4523" w:rsidRPr="00C35BD7" w:rsidRDefault="00534585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9E4523"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кт проверки, в который включаются </w:t>
            </w:r>
            <w:r w:rsidR="009E4523"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выявленные признаки наруше</w:t>
            </w:r>
            <w:r w:rsidR="00353B98"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ний земельного законодательства </w:t>
            </w:r>
            <w:r w:rsidR="009E4523" w:rsidRPr="00C35BD7">
              <w:rPr>
                <w:rFonts w:ascii="Times New Roman" w:eastAsia="Times New Roman" w:hAnsi="Times New Roman" w:cs="Times New Roman"/>
                <w:lang w:eastAsia="ru-RU"/>
              </w:rPr>
              <w:t>или устанавливается отсутствие таких признаков. </w:t>
            </w:r>
          </w:p>
          <w:p w:rsidR="000337E5" w:rsidRPr="00C35BD7" w:rsidRDefault="000337E5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619" w:type="pct"/>
            <w:vAlign w:val="center"/>
          </w:tcPr>
          <w:p w:rsidR="000337E5" w:rsidRPr="00C35BD7" w:rsidRDefault="00C0313A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Согласование места и выдача разрешения на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проведение торговли, для размещения развлекательных аттракционов на территории Кусинского городского поселения </w:t>
            </w:r>
            <w:r w:rsidRPr="00C35B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8" w:type="pct"/>
          </w:tcPr>
          <w:p w:rsidR="000337E5" w:rsidRPr="00C35BD7" w:rsidRDefault="00330CD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С</w:t>
            </w:r>
            <w:r w:rsidR="00CB2056" w:rsidRPr="00C35BD7">
              <w:rPr>
                <w:rFonts w:ascii="Times New Roman" w:hAnsi="Times New Roman" w:cs="Times New Roman"/>
              </w:rPr>
              <w:t xml:space="preserve">оздание условий для массового отдыха жителей </w:t>
            </w:r>
            <w:r w:rsidR="00CB2056" w:rsidRPr="00C35BD7">
              <w:rPr>
                <w:rFonts w:ascii="Times New Roman" w:hAnsi="Times New Roman" w:cs="Times New Roman"/>
              </w:rPr>
              <w:lastRenderedPageBreak/>
              <w:t>поселения, организация досуга</w:t>
            </w:r>
          </w:p>
        </w:tc>
        <w:tc>
          <w:tcPr>
            <w:tcW w:w="1770" w:type="pct"/>
            <w:vAlign w:val="center"/>
          </w:tcPr>
          <w:p w:rsidR="00330CD4" w:rsidRPr="00C35BD7" w:rsidRDefault="00330CD4" w:rsidP="00353B98">
            <w:pPr>
              <w:widowControl w:val="0"/>
              <w:shd w:val="clear" w:color="auto" w:fill="FFFFFF"/>
              <w:tabs>
                <w:tab w:val="left" w:pos="211"/>
                <w:tab w:val="left" w:pos="1145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- Федеральный закон от 02.05.2006 № 59-ФЗ «О порядке рассмотрения обращений граждан Российской Федерации»;</w:t>
            </w:r>
          </w:p>
          <w:p w:rsidR="00C0313A" w:rsidRPr="00C35BD7" w:rsidRDefault="00C0313A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- Федеральным законом  от 27 июля 2010 года № 210-ФЗ «Об организации предоставления государственных и муниципальных услуг»;</w:t>
            </w:r>
          </w:p>
          <w:p w:rsidR="00330CD4" w:rsidRPr="00C35BD7" w:rsidRDefault="00330CD4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iCs/>
              </w:rPr>
              <w:t xml:space="preserve"> -</w:t>
            </w:r>
            <w:r w:rsidRPr="00C35BD7">
              <w:rPr>
                <w:rFonts w:ascii="Times New Roman" w:hAnsi="Times New Roman" w:cs="Times New Roman"/>
              </w:rPr>
              <w:t xml:space="preserve"> Федеральный закон от 06.10.2003 г. № 131-ФЗ </w:t>
            </w:r>
            <w:r w:rsidRPr="00C35BD7">
              <w:rPr>
                <w:rFonts w:ascii="Times New Roman" w:hAnsi="Times New Roman" w:cs="Times New Roman"/>
                <w:iCs/>
              </w:rPr>
              <w:t>«Об</w:t>
            </w:r>
            <w:r w:rsidRPr="00C35BD7">
              <w:rPr>
                <w:rFonts w:ascii="Times New Roman" w:hAnsi="Times New Roman" w:cs="Times New Roman"/>
              </w:rPr>
              <w:t>общих принципах организации местного самоуправления в Российской Федерации»;</w:t>
            </w:r>
          </w:p>
          <w:p w:rsidR="00C0313A" w:rsidRPr="00C35BD7" w:rsidRDefault="00C0313A" w:rsidP="00353B98">
            <w:pPr>
              <w:pStyle w:val="1"/>
              <w:shd w:val="clear" w:color="auto" w:fill="FFFFFF"/>
              <w:spacing w:before="0" w:after="0"/>
              <w:contextualSpacing/>
              <w:jc w:val="both"/>
              <w:outlineLvl w:val="0"/>
              <w:rPr>
                <w:b w:val="0"/>
                <w:sz w:val="22"/>
                <w:szCs w:val="22"/>
              </w:rPr>
            </w:pPr>
            <w:r w:rsidRPr="00C35BD7">
              <w:rPr>
                <w:b w:val="0"/>
                <w:sz w:val="22"/>
                <w:szCs w:val="22"/>
              </w:rPr>
              <w:t>- Федеральный закон от 30.12.2006 N 271-ФЗ "О розничных рынках и о внесении изменений в Трудовой кодекс Российской Федерации"</w:t>
            </w:r>
          </w:p>
          <w:p w:rsidR="00C0313A" w:rsidRPr="00C35BD7" w:rsidRDefault="00C0313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  <w:bCs/>
                <w:shd w:val="clear" w:color="auto" w:fill="EFEFF7"/>
              </w:rPr>
              <w:t xml:space="preserve"> Постановление Правительства РФ от 10.03.2007 N 148 "Об утверждении Правил выдачи разрешений на право организации розничного рынка"</w:t>
            </w:r>
          </w:p>
          <w:p w:rsidR="00330CD4" w:rsidRPr="00C35BD7" w:rsidRDefault="00330CD4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Устав Кусинского городского поселения. </w:t>
            </w:r>
          </w:p>
          <w:p w:rsidR="00C0313A" w:rsidRPr="00C35BD7" w:rsidRDefault="00EF278E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t>-</w:t>
            </w:r>
            <w:r w:rsidR="00C0313A" w:rsidRPr="00C35BD7">
              <w:rPr>
                <w:rFonts w:ascii="Times New Roman" w:eastAsia="Calibri" w:hAnsi="Times New Roman" w:cs="Times New Roman"/>
              </w:rPr>
              <w:t>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8B609C" w:rsidRPr="00C35BD7" w:rsidRDefault="00C0313A" w:rsidP="008B609C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eastAsia="Calibri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Постановление Администрации Кусинского городского поселения от 25.01.2016 г. №17</w:t>
            </w:r>
            <w:r w:rsidRPr="00C35BD7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  <w:r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"Об утверждении административного регламента "Предоставление муниципальной функции согласование места и выдача разрешения на проведение торговли, для размещения развлекательных аттракционов на территории Кусинского городского поселения "</w:t>
            </w:r>
          </w:p>
          <w:p w:rsidR="008B609C" w:rsidRPr="00C35BD7" w:rsidRDefault="008B609C" w:rsidP="008B609C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Постановление Администрации Кусинского городского поселения от 14.04.2016  г. №44</w:t>
            </w:r>
            <w:r w:rsidRPr="00C35BD7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  <w:r w:rsidRPr="00C35BD7">
              <w:rPr>
                <w:rFonts w:ascii="Times New Roman" w:hAnsi="Times New Roman" w:cs="Times New Roman"/>
              </w:rPr>
              <w:t xml:space="preserve">О внесении изменений в Административный регламент Администрации Кусинского городского поселения по предоставлению муниципальной </w:t>
            </w:r>
            <w:r w:rsidRPr="00C35BD7">
              <w:rPr>
                <w:rStyle w:val="ad"/>
                <w:rFonts w:ascii="Times New Roman" w:hAnsi="Times New Roman" w:cs="Times New Roman"/>
                <w:b w:val="0"/>
              </w:rPr>
              <w:t>функции согласование  места и  выдачу разрешения на проведение торговли, для размещения развлекательных аттракционов на территории Кусинского городского поселения.</w:t>
            </w:r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Специалист 1 категории по вопросам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благоустройства администрации Кусинского городского поселения</w:t>
            </w:r>
          </w:p>
        </w:tc>
        <w:tc>
          <w:tcPr>
            <w:tcW w:w="618" w:type="pct"/>
            <w:vAlign w:val="center"/>
          </w:tcPr>
          <w:p w:rsidR="000337E5" w:rsidRPr="00C35BD7" w:rsidRDefault="00C0313A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Физические или Юридические лица (за исключением </w:t>
            </w:r>
            <w:r w:rsidRPr="00C35BD7">
              <w:rPr>
                <w:rFonts w:ascii="Times New Roman" w:hAnsi="Times New Roman" w:cs="Times New Roman"/>
              </w:rPr>
              <w:lastRenderedPageBreak/>
              <w:t>государственных органов и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уполномочные представители</w:t>
            </w:r>
          </w:p>
        </w:tc>
        <w:tc>
          <w:tcPr>
            <w:tcW w:w="575" w:type="pct"/>
            <w:vAlign w:val="center"/>
          </w:tcPr>
          <w:p w:rsidR="000337E5" w:rsidRPr="00C35BD7" w:rsidRDefault="00676631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Выданное разрешение или мотивированный </w:t>
            </w:r>
            <w:r w:rsidRPr="00C35BD7">
              <w:rPr>
                <w:rFonts w:ascii="Times New Roman" w:hAnsi="Times New Roman" w:cs="Times New Roman"/>
              </w:rPr>
              <w:lastRenderedPageBreak/>
              <w:t>отказ</w:t>
            </w:r>
          </w:p>
          <w:p w:rsidR="000337E5" w:rsidRPr="00C35BD7" w:rsidRDefault="000337E5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619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Проведение проверок при </w:t>
            </w:r>
            <w:r w:rsidRPr="00C35BD7">
              <w:rPr>
                <w:rFonts w:ascii="Times New Roman" w:hAnsi="Times New Roman" w:cs="Times New Roman"/>
              </w:rPr>
              <w:lastRenderedPageBreak/>
              <w:t>осуществлении муниципального жилищного контроля на территории Кусинского городского поселения»"</w:t>
            </w:r>
          </w:p>
        </w:tc>
        <w:tc>
          <w:tcPr>
            <w:tcW w:w="708" w:type="pct"/>
          </w:tcPr>
          <w:p w:rsidR="000337E5" w:rsidRPr="00C35BD7" w:rsidRDefault="00E70AFC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 xml:space="preserve">Осуществление муниципального </w:t>
            </w:r>
            <w:r w:rsidRPr="00C35BD7">
              <w:rPr>
                <w:sz w:val="22"/>
                <w:szCs w:val="22"/>
              </w:rPr>
              <w:lastRenderedPageBreak/>
              <w:t>жилищного контроля на территории поселения</w:t>
            </w:r>
          </w:p>
        </w:tc>
        <w:tc>
          <w:tcPr>
            <w:tcW w:w="1770" w:type="pct"/>
            <w:vAlign w:val="center"/>
          </w:tcPr>
          <w:p w:rsidR="000337E5" w:rsidRPr="00C35BD7" w:rsidRDefault="000337E5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>   - Конституция Российской Федерации;</w:t>
            </w:r>
          </w:p>
          <w:p w:rsidR="000337E5" w:rsidRPr="00C35BD7" w:rsidRDefault="000337E5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   - Жилищный кодекс Российской Федерации;</w:t>
            </w:r>
          </w:p>
          <w:p w:rsidR="000337E5" w:rsidRPr="00C35BD7" w:rsidRDefault="000337E5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>   - Федеральный закон от 06.10.2003  № 131-ФЗ «Об общих принципах организации местного самоуправления в Российской Федерации»;</w:t>
            </w:r>
          </w:p>
          <w:p w:rsidR="000337E5" w:rsidRPr="00C35BD7" w:rsidRDefault="000337E5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   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0337E5" w:rsidRPr="00C35BD7" w:rsidRDefault="000337E5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   - Федеральный закон от 02.05.2006 № 59-ФЗ «О порядке рассмотрения обращений граждан Российской Федерации»;</w:t>
            </w:r>
          </w:p>
          <w:p w:rsidR="000337E5" w:rsidRPr="00C35BD7" w:rsidRDefault="000337E5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   - постановление Правительства Челябинской области от 18.04.2012 № 183-П «О Порядке разработки и принятия административных регламентов осуществления муниципального контроля в соответствующих сферах деятельности органами местного самоуправления муниципальных образований Челябинской области».</w:t>
            </w:r>
          </w:p>
          <w:p w:rsidR="00EF278E" w:rsidRPr="00C35BD7" w:rsidRDefault="00EF278E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</w:t>
            </w:r>
            <w:hyperlink r:id="rId13" w:history="1"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Постановление Администрации Кусинского городского поселения от 15.08.2013 №181 «Об утверждении административного регламента проведения проверок при осуществлении муниципального жилищного контроля на территории Кусинского городского поселения» </w:t>
              </w:r>
            </w:hyperlink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</w:t>
            </w:r>
            <w:hyperlink r:id="rId14" w:history="1"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Постановление Администрации Кусинского городского поселения от 05.08.2014 г. №117 "О внесении изменений в Административный регламент «Проведение проверок при осуществлении муниципального жилищного контроля на территории Кусинского городского поселения»"</w:t>
              </w:r>
            </w:hyperlink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Ведущий специалист по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вопросам ЖКХ администрации Кусинского городского поселения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EF278E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Г</w:t>
            </w:r>
            <w:r w:rsidRPr="00C35BD7">
              <w:rPr>
                <w:rFonts w:ascii="Times New Roman" w:eastAsia="Calibri" w:hAnsi="Times New Roman" w:cs="Times New Roman"/>
              </w:rPr>
              <w:t>раждан</w:t>
            </w:r>
            <w:r w:rsidRPr="00C35BD7">
              <w:rPr>
                <w:rFonts w:ascii="Times New Roman" w:hAnsi="Times New Roman" w:cs="Times New Roman"/>
              </w:rPr>
              <w:t xml:space="preserve">е, </w:t>
            </w:r>
            <w:r w:rsidRPr="00C35BD7">
              <w:rPr>
                <w:rFonts w:ascii="Times New Roman" w:eastAsia="Calibri" w:hAnsi="Times New Roman" w:cs="Times New Roman"/>
              </w:rPr>
              <w:t>юридически</w:t>
            </w:r>
            <w:r w:rsidRPr="00C35BD7">
              <w:rPr>
                <w:rFonts w:ascii="Times New Roman" w:hAnsi="Times New Roman" w:cs="Times New Roman"/>
              </w:rPr>
              <w:t xml:space="preserve">е лица </w:t>
            </w:r>
            <w:r w:rsidRPr="00C35BD7">
              <w:rPr>
                <w:rFonts w:ascii="Times New Roman" w:eastAsia="Calibri" w:hAnsi="Times New Roman" w:cs="Times New Roman"/>
              </w:rPr>
              <w:lastRenderedPageBreak/>
              <w:t>и индивидуальны</w:t>
            </w:r>
            <w:r w:rsidRPr="00C35BD7">
              <w:rPr>
                <w:rFonts w:ascii="Times New Roman" w:hAnsi="Times New Roman" w:cs="Times New Roman"/>
              </w:rPr>
              <w:t>е</w:t>
            </w:r>
            <w:r w:rsidRPr="00C35BD7">
              <w:rPr>
                <w:rFonts w:ascii="Times New Roman" w:eastAsia="Calibri" w:hAnsi="Times New Roman" w:cs="Times New Roman"/>
              </w:rPr>
              <w:t xml:space="preserve"> предпринимател</w:t>
            </w:r>
            <w:r w:rsidRPr="00C35BD7">
              <w:rPr>
                <w:rFonts w:ascii="Times New Roman" w:hAnsi="Times New Roman" w:cs="Times New Roman"/>
              </w:rPr>
              <w:t>и</w:t>
            </w: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EF278E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 xml:space="preserve">Выявление и принятие мер по </w:t>
            </w:r>
            <w:r w:rsidRPr="00C35BD7">
              <w:rPr>
                <w:sz w:val="22"/>
                <w:szCs w:val="22"/>
              </w:rPr>
              <w:lastRenderedPageBreak/>
              <w:t xml:space="preserve">устранению нарушений действующего законодательства Российской Федерации или установление факта отсутствия нарушений; составление акта проверки; направление материалов проверки в органы государственного надзора для решения вопроса о привлечении виновных лиц к ответственности,  установленной законодательством Российской Федерации;выдача предписаний при выявлении нарушений об устранении нарушений с указанием сроков их устранения;организация собрания собственников помещений  дома для решения вопросов о </w:t>
            </w:r>
            <w:r w:rsidRPr="00C35BD7">
              <w:rPr>
                <w:sz w:val="22"/>
                <w:szCs w:val="22"/>
              </w:rPr>
              <w:lastRenderedPageBreak/>
              <w:t>расторжении договора управления с такой управляющей организацией и  выборе новой управляющей организации или об изменении способа управления многоквартирным домом,  при выявлении фактов невыполнения управляющей организацией условий договора управления многоквартирным домом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619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Контроль за сохранностью автомобильных дорог местного значения в границах Кусинского городского поселения» </w:t>
            </w:r>
            <w:r w:rsidR="00353B98" w:rsidRPr="00C35BD7">
              <w:rPr>
                <w:rFonts w:ascii="Times New Roman" w:hAnsi="Times New Roman" w:cs="Times New Roman"/>
              </w:rPr>
              <w:t xml:space="preserve"> 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E70AFC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>Осуществление муниципального контроля за сохранностью автомобильных дорог местного значения в границах поселения</w:t>
            </w:r>
          </w:p>
        </w:tc>
        <w:tc>
          <w:tcPr>
            <w:tcW w:w="1770" w:type="pct"/>
            <w:vAlign w:val="center"/>
          </w:tcPr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Конституция Российской Федерации;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Кодекс Российской Федерации об административных правонарушениях от 30.12.2001 № 195-ФЗ;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Федеральный закон от 06.10.2003 № 131-ФЗ "Об общих принципах организации местного самоуправления в Российской Федерации";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Федеральный закон от 08.11.2007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Федеральный закон от 10.12.1995 № 196-ФЗ "О безопасности дорожного движения";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 xml:space="preserve">Постановление Правительства Российской Федерации от 11.04.2006 № 209 "О некоторых вопросах, связанных с классификацией автомобильных дорог в Российской </w:t>
            </w:r>
            <w:r w:rsidR="000337E5" w:rsidRPr="00C35BD7">
              <w:rPr>
                <w:sz w:val="22"/>
                <w:szCs w:val="22"/>
              </w:rPr>
              <w:lastRenderedPageBreak/>
              <w:t>Федерации";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Постановление Правительства Российской Федерации от 28.09.2009 № 209 "О классификации автомобильных дорог в Российской Федерации";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Государственный стандарт Российской Федерации ГОСТ Р 50597-93 "Автомобильные дороги и улицы. Требования к эксплуатационному состоянию, допустимому по условиям обеспечения безопасности дорожного движения".</w:t>
            </w:r>
          </w:p>
          <w:p w:rsidR="00D13A7D" w:rsidRPr="00C35BD7" w:rsidRDefault="00D13A7D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0337E5" w:rsidRPr="00C35BD7" w:rsidRDefault="00D13A7D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hyperlink r:id="rId15" w:history="1">
              <w:r w:rsidR="000337E5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Постановление Администрации Кусинского городского поселения от 15.08.2013 №180 "Об утверждении административного регламента по исполнению муниципальной функции по осуществлению муниципального контроля "Контроль за сохранностью автомобильных дорог местного значения в границах Кусинского городского поселения»</w:t>
              </w:r>
            </w:hyperlink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>Ведущий специалист по вопросам строительства</w:t>
            </w:r>
            <w:r w:rsidR="00877B1D" w:rsidRPr="00C35BD7">
              <w:rPr>
                <w:rFonts w:ascii="Times New Roman" w:hAnsi="Times New Roman" w:cs="Times New Roman"/>
                <w:bCs/>
              </w:rPr>
              <w:t xml:space="preserve"> администрации Кусинского городского поселения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Физические и юридические лица</w:t>
            </w: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В</w:t>
            </w:r>
            <w:r w:rsidR="00D13A7D" w:rsidRPr="00C35BD7">
              <w:rPr>
                <w:rFonts w:ascii="Times New Roman" w:eastAsia="Calibri" w:hAnsi="Times New Roman" w:cs="Times New Roman"/>
              </w:rPr>
              <w:t>ыявление, и обеспечение устранения нарушений требований действующего законодательства в части соответствия состояния автомобильных дорог транспортно-эксплуатационным характеристикам</w:t>
            </w:r>
            <w:r w:rsidR="00D13A7D" w:rsidRPr="00C35BD7">
              <w:rPr>
                <w:rFonts w:ascii="Times New Roman" w:eastAsia="Calibri" w:hAnsi="Times New Roman" w:cs="Times New Roman"/>
              </w:rPr>
              <w:lastRenderedPageBreak/>
              <w:t>, установленным техническими регламентами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619" w:type="pct"/>
            <w:vAlign w:val="center"/>
          </w:tcPr>
          <w:p w:rsidR="00AB7BA7" w:rsidRPr="00C35BD7" w:rsidRDefault="00AB7BA7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Заключение договора социального </w:t>
            </w:r>
          </w:p>
          <w:p w:rsidR="00AB7BA7" w:rsidRPr="00C35BD7" w:rsidRDefault="00AB7BA7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bCs/>
                <w:lang w:eastAsia="ru-RU"/>
              </w:rPr>
              <w:t>найма жилого помещения или</w:t>
            </w:r>
          </w:p>
          <w:p w:rsidR="00AB7BA7" w:rsidRPr="00C35BD7" w:rsidRDefault="00AB7BA7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внесение изменений </w:t>
            </w:r>
          </w:p>
          <w:p w:rsidR="00AB7BA7" w:rsidRPr="00C35BD7" w:rsidRDefault="00AB7BA7" w:rsidP="00353B98">
            <w:pPr>
              <w:keepNext/>
              <w:widowControl w:val="0"/>
              <w:numPr>
                <w:ilvl w:val="1"/>
                <w:numId w:val="2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35BD7">
              <w:rPr>
                <w:rFonts w:ascii="Times New Roman" w:eastAsia="Times New Roman" w:hAnsi="Times New Roman" w:cs="Times New Roman"/>
                <w:lang w:eastAsia="ar-SA"/>
              </w:rPr>
              <w:t xml:space="preserve">в договоры социального найма </w:t>
            </w:r>
          </w:p>
          <w:p w:rsidR="000337E5" w:rsidRPr="00C35BD7" w:rsidRDefault="00AB7BA7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35BD7">
              <w:rPr>
                <w:rFonts w:ascii="Times New Roman" w:eastAsia="Times New Roman" w:hAnsi="Times New Roman" w:cs="Times New Roman"/>
                <w:lang w:eastAsia="ar-SA"/>
              </w:rPr>
              <w:t>жилого помещения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AB7BA7" w:rsidRPr="00C35BD7" w:rsidRDefault="00AB7BA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-Конституция Российской Федерации;</w:t>
            </w:r>
          </w:p>
          <w:p w:rsidR="00AB7BA7" w:rsidRPr="00C35BD7" w:rsidRDefault="00AB7BA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br w:type="page"/>
              <w:t>-Гражданский кодекс Российской Федерации от 30.11.1994 № 51-ФЗ,         части 1,2;</w:t>
            </w:r>
          </w:p>
          <w:p w:rsidR="00AB7BA7" w:rsidRPr="00C35BD7" w:rsidRDefault="00AB7BA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-Жилищный кодекс Российской Федерации от 29.12.2004 № 188-ФЗ;</w:t>
            </w:r>
          </w:p>
          <w:p w:rsidR="00AB7BA7" w:rsidRPr="00C35BD7" w:rsidRDefault="00AB7BA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от 06.10.2003 № 131-ФЗ "Об общих принципах организации местного самоуправления в Российской Федерации";</w:t>
            </w:r>
          </w:p>
          <w:p w:rsidR="00AB7BA7" w:rsidRPr="00C35BD7" w:rsidRDefault="00AB7BA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от 02.05.2006 № 59-ФЗ "О порядке рассмотрения обращений граждан Российской Федерации";</w:t>
            </w:r>
          </w:p>
          <w:p w:rsidR="00AB7BA7" w:rsidRPr="00C35BD7" w:rsidRDefault="00AB7BA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-Постановление Правительства Российской Федерации от 21.05.2005 № 315 "Об утверждении типового договора социального найма жилого помещения";</w:t>
            </w:r>
          </w:p>
          <w:p w:rsidR="00AB7BA7" w:rsidRPr="00C35BD7" w:rsidRDefault="00AB7BA7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>-Устав муниципального образования "Кусинское городское поселение";</w:t>
            </w:r>
          </w:p>
          <w:p w:rsidR="00AB7BA7" w:rsidRPr="00C35BD7" w:rsidRDefault="00AB7BA7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-Решение Совета депутатов Кусинского городского поселения от 30.11.2006 г. № 49 «О порядке управления и распоряжения муниципальной собственностью»</w:t>
            </w:r>
          </w:p>
          <w:p w:rsidR="00AB7BA7" w:rsidRPr="00C35BD7" w:rsidRDefault="00AB7BA7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0337E5" w:rsidRPr="00C35BD7" w:rsidRDefault="00AB7BA7" w:rsidP="008B609C">
            <w:pPr>
              <w:keepNext/>
              <w:widowControl w:val="0"/>
              <w:numPr>
                <w:ilvl w:val="1"/>
                <w:numId w:val="2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hyperlink r:id="rId16" w:history="1">
              <w:r w:rsidRPr="00C35BD7">
                <w:rPr>
                  <w:rFonts w:ascii="Times New Roman" w:hAnsi="Times New Roman" w:cs="Times New Roman"/>
                  <w:shd w:val="clear" w:color="auto" w:fill="FFFFFF"/>
                </w:rPr>
                <w:t>Постановление Администрации Кусинского городского поселения от 24.05.2016 г. №70</w:t>
              </w:r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C35BD7">
                <w:rPr>
                  <w:rFonts w:ascii="Times New Roman" w:eastAsia="Times New Roman" w:hAnsi="Times New Roman" w:cs="Times New Roman"/>
                  <w:lang w:eastAsia="ar-SA"/>
                </w:rPr>
                <w:t xml:space="preserve">Об утверждении Административного регламента по предоставлению муниципальной услуги   </w:t>
              </w:r>
              <w:r w:rsidRPr="00C35BD7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«Заключение договора социального найма жилого помещения или внесение изменений </w:t>
              </w:r>
              <w:r w:rsidRPr="00C35BD7">
                <w:rPr>
                  <w:rFonts w:ascii="Times New Roman" w:eastAsia="Times New Roman" w:hAnsi="Times New Roman" w:cs="Times New Roman"/>
                  <w:lang w:eastAsia="ar-SA"/>
                </w:rPr>
                <w:t xml:space="preserve">в договоры социального найма жилого помещения»                              </w:t>
              </w:r>
            </w:hyperlink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>Отдел по управлению имуществом и земельным отношениям администрации Кусинского городского поселения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8" w:type="pct"/>
            <w:vAlign w:val="center"/>
          </w:tcPr>
          <w:p w:rsidR="00AB7BA7" w:rsidRPr="00C35BD7" w:rsidRDefault="00AB7BA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Граждане Российской Федерации, которым предоставлено жилое помещение муниципального жилищного фонда по договору социального найма в Кусинском городском поселении.</w:t>
            </w:r>
          </w:p>
          <w:p w:rsidR="000337E5" w:rsidRPr="00C35BD7" w:rsidRDefault="000337E5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AB7BA7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Заключение с  заявителем договора социального найма жилого помещения муниципального жилищного фонда в письменной форме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619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t>Предоставление выписок из реестра муниципального имущества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D2684A" w:rsidRPr="00C35BD7" w:rsidRDefault="00FE39D1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t>-</w:t>
            </w:r>
            <w:r w:rsidR="000337E5" w:rsidRPr="00C35BD7">
              <w:rPr>
                <w:rFonts w:ascii="Times New Roman" w:eastAsia="Calibri" w:hAnsi="Times New Roman" w:cs="Times New Roman"/>
              </w:rPr>
              <w:t>Федеральный закон от 06.10.2003г. №131-ФЗ «Об общих принципах организации местного самоуправления в РФ»;</w:t>
            </w:r>
          </w:p>
          <w:p w:rsidR="00D2684A" w:rsidRPr="00C35BD7" w:rsidRDefault="00D2684A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Гражданский кодекс Российской Федерации (Собрание законодательства Российской Федерации, 05.12.1994, № 32, ст. 3301.);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Федеральный закон от 02.05.2006 № 59-ФЗ «О порядке рассмотрения обращений граждан Российской Федерации» (Собрание законодательства Российской Федерации, 2006, № 19, ст. 2060; 2010, № 27, ст. 3410, 2013, № 27, ст. 3474);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Федеральный закон от 27.07.2010 (в ред. от 23.07.2013) № 210-ФЗ «Об организации предоставления государственных и муниципальных услуг» (Собрание законодательства Российской Федерации, 2010, № 31, ст. 4179; 2011, № 27, ст. 3880; № 29, ст. 4291; № 30, ст. 4587; № 49, ст. 7061; 2012, № 31, ст. 4322, 2013, № 30 (Часть I), ст. 4084);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- Федеральный закон от 06.10.2003 № 131-ФЗ «Об общих </w:t>
            </w: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принципах организации местного самоуправления в Российской Федерации» (Собрание законодательства Российской Федерации, 06.10.2003 г., № 40, ст. 3822);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Постановление Правительства Российской Федерации от 16.05.2011 </w:t>
            </w: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br/>
              <w:t>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(Собрание законодательства Российской Федерации, 30.05.2011, № 22, ст. 3169);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Распоряжение Правительства Российской Федерации от 17.12.2009 </w:t>
            </w: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br/>
              <w:t>№ 1993-р (в ред. от 28.12.2011)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и органами субъектов Российской Федерации и муниципальными учреждениями» (Собрание законодательства Российской Федерации, 2009, № 52, ст. 6626;2010, № 37, ст. 4777, 2012, № 2, ст. 375);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Приказ Минэкономразвития Российской Федерации от 30.08.2011      № 424 «Об утверждении Порядка ведения органами местного самоуправления реестров муниципального имущества»;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-Устав Кусинского городского поселения</w:t>
            </w:r>
          </w:p>
          <w:p w:rsidR="000337E5" w:rsidRPr="00C35BD7" w:rsidRDefault="00FE39D1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>Отдел по управлению имуществом и земельным отношениям администрации Кусинского городского поселения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Физические и юридические лица</w:t>
            </w: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D2684A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Мотивированный отказ в предоставлении муниципальной услуги или письменный ответ, содержащий запрашиваемую информацию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619" w:type="pct"/>
            <w:vAlign w:val="center"/>
          </w:tcPr>
          <w:p w:rsidR="0067350D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Прием и выдача документов об</w:t>
            </w:r>
          </w:p>
          <w:p w:rsidR="0067350D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утверждении схемы расположения земельного</w:t>
            </w:r>
          </w:p>
          <w:p w:rsidR="000337E5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участка на кадастровом плане территории</w:t>
            </w:r>
          </w:p>
        </w:tc>
        <w:tc>
          <w:tcPr>
            <w:tcW w:w="708" w:type="pct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Владение, пользование и </w:t>
            </w:r>
            <w:r w:rsidRPr="00C35BD7">
              <w:rPr>
                <w:rFonts w:ascii="Times New Roman" w:hAnsi="Times New Roman" w:cs="Times New Roman"/>
              </w:rPr>
              <w:lastRenderedPageBreak/>
              <w:t>распоряжение 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-Федеральный закон  от 06.10.2003 №131-ФЗ "Об общих принципах местного самоуправления в РФ";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-Земельный кодекс РФ;</w:t>
            </w:r>
          </w:p>
          <w:p w:rsidR="0067350D" w:rsidRPr="00C35BD7" w:rsidRDefault="0067350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-Устав муниципального образования "Кусинское городское поселение";</w:t>
            </w:r>
          </w:p>
          <w:p w:rsidR="0067350D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0337E5" w:rsidRPr="00C35BD7" w:rsidRDefault="0067350D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hyperlink r:id="rId17" w:history="1"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Постановление Администрации Кусинского городского поселения от 16.05.2016 г. №60 "Об утверждении административного регламента предоставления муниципальной услуги «Прием и выдача документов об утверждении схемы расположения земельного участка на кадастровом плане территории»</w:t>
              </w:r>
            </w:hyperlink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имуществом и земельным отношениям администрации Кусинского городского поселения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67350D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физические и юридические лица, </w:t>
            </w:r>
            <w:r w:rsidRPr="00C35BD7">
              <w:rPr>
                <w:rFonts w:ascii="Times New Roman" w:hAnsi="Times New Roman" w:cs="Times New Roman"/>
              </w:rPr>
              <w:lastRenderedPageBreak/>
              <w:t>либо их представители, наделенные полномочиями в порядке, установленном законодательством Российской Федерации, выступать от их имени при взаимодействии с уполномоченным органом при предоставлении муниципальной услуги</w:t>
            </w:r>
          </w:p>
        </w:tc>
        <w:tc>
          <w:tcPr>
            <w:tcW w:w="575" w:type="pct"/>
            <w:vAlign w:val="center"/>
          </w:tcPr>
          <w:p w:rsidR="0067350D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Style w:val="blk"/>
                <w:rFonts w:ascii="Times New Roman" w:hAnsi="Times New Roman" w:cs="Times New Roman"/>
              </w:rPr>
              <w:lastRenderedPageBreak/>
              <w:t xml:space="preserve">Распоряжение </w:t>
            </w:r>
            <w:r w:rsidRPr="00C35BD7">
              <w:rPr>
                <w:rFonts w:ascii="Times New Roman" w:hAnsi="Times New Roman" w:cs="Times New Roman"/>
              </w:rPr>
              <w:t xml:space="preserve">об утверждении </w:t>
            </w:r>
            <w:r w:rsidRPr="00C35BD7">
              <w:rPr>
                <w:rFonts w:ascii="Times New Roman" w:hAnsi="Times New Roman" w:cs="Times New Roman"/>
              </w:rPr>
              <w:lastRenderedPageBreak/>
              <w:t>схемы расположения земельного участка на кадастровом плане территории</w:t>
            </w:r>
            <w:r w:rsidR="0033111C"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администрацией</w:t>
            </w:r>
            <w:r w:rsidR="0033111C"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Кусинского городского поселения</w:t>
            </w:r>
            <w:r w:rsidRPr="00C35BD7">
              <w:rPr>
                <w:rStyle w:val="blk"/>
                <w:rFonts w:ascii="Times New Roman" w:hAnsi="Times New Roman" w:cs="Times New Roman"/>
              </w:rPr>
              <w:t xml:space="preserve">, уполномоченная на распоряжение находящимися в </w:t>
            </w:r>
            <w:r w:rsidR="0033111C" w:rsidRPr="00C35BD7">
              <w:rPr>
                <w:rStyle w:val="blk"/>
                <w:rFonts w:ascii="Times New Roman" w:hAnsi="Times New Roman" w:cs="Times New Roman"/>
              </w:rPr>
              <w:t xml:space="preserve"> </w:t>
            </w:r>
            <w:r w:rsidRPr="00C35BD7">
              <w:rPr>
                <w:rStyle w:val="blk"/>
                <w:rFonts w:ascii="Times New Roman" w:hAnsi="Times New Roman" w:cs="Times New Roman"/>
              </w:rPr>
              <w:t>государственной или муниципальной собственности земельными участками.</w:t>
            </w:r>
          </w:p>
          <w:p w:rsidR="000337E5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Отказ в утверждении схемы расположения земельного участка на кадастровом плане территории.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33111C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619" w:type="pct"/>
            <w:vAlign w:val="center"/>
          </w:tcPr>
          <w:p w:rsidR="0033111C" w:rsidRPr="00C35BD7" w:rsidRDefault="0033111C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Предварительное согласовании предоставления</w:t>
            </w:r>
          </w:p>
          <w:p w:rsidR="0033111C" w:rsidRPr="00C35BD7" w:rsidRDefault="0033111C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земельного участка из земель, находящихся в </w:t>
            </w:r>
          </w:p>
          <w:p w:rsidR="0033111C" w:rsidRPr="00C35BD7" w:rsidRDefault="0033111C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муниципальной собственности или государственная</w:t>
            </w:r>
          </w:p>
          <w:p w:rsidR="0033111C" w:rsidRPr="00C35BD7" w:rsidRDefault="0033111C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собственность на </w:t>
            </w:r>
            <w:r w:rsidRPr="00C35BD7">
              <w:rPr>
                <w:rFonts w:ascii="Times New Roman" w:hAnsi="Times New Roman" w:cs="Times New Roman"/>
              </w:rPr>
              <w:lastRenderedPageBreak/>
              <w:t>которые не разграничена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33111C" w:rsidRPr="00C35BD7" w:rsidRDefault="0033111C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116C9A" w:rsidRPr="00C35BD7" w:rsidRDefault="00116C9A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</w:t>
            </w:r>
            <w:hyperlink r:id="rId18" w:history="1">
              <w:r w:rsidRPr="00C35BD7">
                <w:rPr>
                  <w:rFonts w:ascii="Times New Roman" w:hAnsi="Times New Roman" w:cs="Times New Roman"/>
                </w:rPr>
                <w:t>закон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от 27.07.2010 № 210-ФЗ «Об организации предоставления государственных и муниципальных услуг»;</w:t>
            </w:r>
          </w:p>
          <w:p w:rsidR="00116C9A" w:rsidRPr="00C35BD7" w:rsidRDefault="00116C9A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закон </w:t>
            </w:r>
            <w:hyperlink r:id="rId19" w:history="1">
              <w:r w:rsidRPr="00C35BD7">
                <w:rPr>
                  <w:rFonts w:ascii="Times New Roman" w:hAnsi="Times New Roman" w:cs="Times New Roman"/>
                </w:rPr>
                <w:t>от 25.10.2001 № 137-ФЗ «О введении в действие Земельного кодекса Российской Федерации</w:t>
              </w:r>
            </w:hyperlink>
            <w:r w:rsidRPr="00C35BD7">
              <w:rPr>
                <w:rFonts w:ascii="Times New Roman" w:hAnsi="Times New Roman" w:cs="Times New Roman"/>
              </w:rPr>
              <w:t>»;</w:t>
            </w:r>
          </w:p>
          <w:p w:rsidR="00116C9A" w:rsidRPr="00C35BD7" w:rsidRDefault="00116C9A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Земельный кодекс Российской Федерации; </w:t>
            </w:r>
          </w:p>
          <w:p w:rsidR="00116C9A" w:rsidRPr="00C35BD7" w:rsidRDefault="00116C9A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-Гражданский кодекс Российской Федерации;</w:t>
            </w:r>
          </w:p>
          <w:p w:rsidR="0033111C" w:rsidRPr="00C35BD7" w:rsidRDefault="00116C9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hyperlink r:id="rId20" w:history="1">
              <w:r w:rsidRPr="00C35BD7">
                <w:rPr>
                  <w:rFonts w:ascii="Times New Roman" w:hAnsi="Times New Roman" w:cs="Times New Roman"/>
                </w:rPr>
                <w:t xml:space="preserve"> Приказ Минэкономразвития России от 14.01.2015 N 7 "Об утверждении порядка и способов подачи заявлений об утверждении схемы расположения земельного участка </w:t>
              </w:r>
              <w:r w:rsidRPr="00C35BD7">
                <w:rPr>
                  <w:rFonts w:ascii="Times New Roman" w:hAnsi="Times New Roman" w:cs="Times New Roman"/>
                </w:rPr>
                <w:lastRenderedPageBreak/>
                <w:t>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</w:t>
              </w:r>
            </w:hyperlink>
          </w:p>
          <w:p w:rsidR="00116C9A" w:rsidRPr="00C35BD7" w:rsidRDefault="00116C9A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116C9A" w:rsidRPr="00C35BD7" w:rsidRDefault="00116C9A" w:rsidP="00353B98">
            <w:pPr>
              <w:keepNext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Постановление Администрации Кусинского городского поселения от 16.05.2016 г. №61 "Об утверждении административного регламента предоставления муниципальной услуги о предварительном согласовании предоставления земельного участка из земель, находящихся в муниципальной собственности или государственная собственность на которые не разграничена"</w:t>
            </w:r>
            <w:r w:rsidRPr="00C35BD7">
              <w:rPr>
                <w:rFonts w:ascii="Times New Roman" w:hAnsi="Times New Roman" w:cs="Times New Roman"/>
                <w:lang w:eastAsia="ar-SA"/>
              </w:rPr>
              <w:t xml:space="preserve">                </w:t>
            </w:r>
          </w:p>
        </w:tc>
        <w:tc>
          <w:tcPr>
            <w:tcW w:w="532" w:type="pct"/>
            <w:vAlign w:val="center"/>
          </w:tcPr>
          <w:p w:rsidR="0033111C" w:rsidRPr="00C35BD7" w:rsidRDefault="0033111C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>Отдел по управлению имуществом и земельным отношениям администрации Кусинского городского поселения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3111C" w:rsidRPr="00C35BD7" w:rsidRDefault="0033111C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33111C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Ф</w:t>
            </w:r>
            <w:r w:rsidR="0033111C" w:rsidRPr="00C35BD7">
              <w:rPr>
                <w:rFonts w:ascii="Times New Roman" w:hAnsi="Times New Roman" w:cs="Times New Roman"/>
              </w:rPr>
              <w:t xml:space="preserve">изические и юридические лица, обладающие правом на получение земельного участка без торгов из числа предусмотренных пунктом 2 статьи 39.3, статьей 39.5, </w:t>
            </w:r>
            <w:r w:rsidR="0033111C" w:rsidRPr="00C35BD7">
              <w:rPr>
                <w:rFonts w:ascii="Times New Roman" w:hAnsi="Times New Roman" w:cs="Times New Roman"/>
              </w:rPr>
              <w:lastRenderedPageBreak/>
              <w:t>пунктом 2 статьи 39.6 или пунктом 2 статьи 39.10 Земельного кодекса Российской Федерации оснований, в случае если испрашиваемый земельный участок предстоит образовать или границы земельного участка подлежат уточнению в соответствии с Федеральным законом «О государственном кадастре недвижимости», либо их уполномоченные представители</w:t>
            </w:r>
          </w:p>
        </w:tc>
        <w:tc>
          <w:tcPr>
            <w:tcW w:w="575" w:type="pct"/>
            <w:vAlign w:val="center"/>
          </w:tcPr>
          <w:p w:rsidR="0033111C" w:rsidRPr="00C35BD7" w:rsidRDefault="00353B98" w:rsidP="00353B98">
            <w:pPr>
              <w:pStyle w:val="ConsPlusNormal"/>
              <w:widowControl/>
              <w:tabs>
                <w:tab w:val="left" w:pos="993"/>
              </w:tabs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35BD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</w:t>
            </w:r>
            <w:r w:rsidR="0033111C" w:rsidRPr="00C35BD7">
              <w:rPr>
                <w:rFonts w:ascii="Times New Roman" w:hAnsi="Times New Roman" w:cs="Times New Roman"/>
                <w:sz w:val="22"/>
                <w:szCs w:val="22"/>
              </w:rPr>
              <w:t>ешение о предварительном согласовании предоставления земельного участка, в форме постановления администрации Кусинского городского поселения;</w:t>
            </w:r>
          </w:p>
          <w:p w:rsidR="0033111C" w:rsidRPr="00C35BD7" w:rsidRDefault="0033111C" w:rsidP="00353B98">
            <w:pPr>
              <w:pStyle w:val="ConsPlusNormal"/>
              <w:widowControl/>
              <w:tabs>
                <w:tab w:val="left" w:pos="993"/>
              </w:tabs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35BD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или решение об отказе в предварительном согласовании предоставления земельного участка;</w:t>
            </w:r>
          </w:p>
          <w:p w:rsidR="0033111C" w:rsidRPr="00C35BD7" w:rsidRDefault="0033111C" w:rsidP="00353B98">
            <w:pPr>
              <w:pStyle w:val="ConsPlusNormal"/>
              <w:widowControl/>
              <w:tabs>
                <w:tab w:val="left" w:pos="993"/>
              </w:tabs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35BD7">
              <w:rPr>
                <w:rFonts w:ascii="Times New Roman" w:hAnsi="Times New Roman" w:cs="Times New Roman"/>
                <w:sz w:val="22"/>
                <w:szCs w:val="22"/>
              </w:rPr>
              <w:t>или уведомление о возврате заявления заявителю;</w:t>
            </w:r>
          </w:p>
          <w:p w:rsidR="0033111C" w:rsidRPr="00C35BD7" w:rsidRDefault="0033111C" w:rsidP="00353B98">
            <w:pPr>
              <w:spacing w:after="0" w:line="240" w:lineRule="auto"/>
              <w:contextualSpacing/>
              <w:jc w:val="both"/>
              <w:rPr>
                <w:rStyle w:val="blk"/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или решение о приостановлении срока рассмотрения заявления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619" w:type="pct"/>
            <w:vAlign w:val="center"/>
          </w:tcPr>
          <w:p w:rsidR="000337E5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Выдача населению справок, выписок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из домовых  и похозяйственны</w:t>
            </w:r>
            <w:r w:rsidR="00353B98" w:rsidRPr="00C35BD7">
              <w:rPr>
                <w:rFonts w:ascii="Times New Roman" w:hAnsi="Times New Roman" w:cs="Times New Roman"/>
                <w:shd w:val="clear" w:color="auto" w:fill="FFFFFF"/>
              </w:rPr>
              <w:t>х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 книг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50480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Владение, пользование и распоряжение </w:t>
            </w:r>
            <w:r w:rsidRPr="00C35BD7">
              <w:rPr>
                <w:rFonts w:ascii="Times New Roman" w:hAnsi="Times New Roman" w:cs="Times New Roman"/>
              </w:rPr>
              <w:lastRenderedPageBreak/>
              <w:t>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AB6DAA" w:rsidRPr="00C35BD7" w:rsidRDefault="00AB6D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lastRenderedPageBreak/>
              <w:t xml:space="preserve">-Конституция Российской Федерации, --Федеральный Закон от 06 октября 2003 года № 131-ФЗ «Об общих принципах организации местного самоуправления в </w:t>
            </w:r>
            <w:r w:rsidRPr="00C35BD7">
              <w:rPr>
                <w:rFonts w:ascii="Times New Roman" w:hAnsi="Times New Roman" w:cs="Times New Roman"/>
                <w:lang w:eastAsia="ru-RU"/>
              </w:rPr>
              <w:lastRenderedPageBreak/>
              <w:t xml:space="preserve">Российской Федерации»,  </w:t>
            </w:r>
          </w:p>
          <w:p w:rsidR="00AB6DAA" w:rsidRPr="00C35BD7" w:rsidRDefault="00AB6D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t>-Федеральный Закон от 02 мая 2006 года № 59-ФЗ «О порядке рассмотрения обращений граждан Российской Федерации»,</w:t>
            </w:r>
          </w:p>
          <w:p w:rsidR="00AB6DAA" w:rsidRPr="00C35BD7" w:rsidRDefault="00AB6D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t xml:space="preserve"> -Федеральный закон от 21.07.1997 N 122-ФЗ "О государственной регистрации прав на недвижимое имущество и сделок с ним", </w:t>
            </w:r>
          </w:p>
          <w:p w:rsidR="00AB6DAA" w:rsidRPr="00C35BD7" w:rsidRDefault="00AB6D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t>-Федеральный закон от 27.07.2006 N 152-ФЗ "О персональных данных"</w:t>
            </w:r>
            <w:r w:rsidRPr="00C35BD7">
              <w:rPr>
                <w:rFonts w:ascii="Times New Roman" w:hAnsi="Times New Roman" w:cs="Times New Roman"/>
                <w:lang w:eastAsia="ru-RU"/>
              </w:rPr>
              <w:br/>
              <w:t xml:space="preserve">-Федеральный закон от 02.03.2007 N 25-ФЗ "О муниципальной службе в Российской Федерации", </w:t>
            </w:r>
          </w:p>
          <w:p w:rsidR="00AB6DAA" w:rsidRPr="00C35BD7" w:rsidRDefault="00AB6D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t xml:space="preserve">-Федеральный закон от 27.07.2004 N 79-ФЗ "О государственной гражданской службе Российской Федерации", </w:t>
            </w:r>
          </w:p>
          <w:p w:rsidR="000337E5" w:rsidRPr="00C35BD7" w:rsidRDefault="00AB6D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t>-Устав муниципального образования «Кусинское городское поселение»</w:t>
            </w:r>
          </w:p>
          <w:p w:rsidR="00AB6DAA" w:rsidRPr="00C35BD7" w:rsidRDefault="00AB6DAA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AB6DAA" w:rsidRPr="00C35BD7" w:rsidRDefault="00AB6DAA" w:rsidP="008B609C">
            <w:pPr>
              <w:keepNext/>
              <w:widowControl w:val="0"/>
              <w:numPr>
                <w:ilvl w:val="1"/>
                <w:numId w:val="2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Постановление Администрации Кусинского городского поселения от 20.05.2016 г. №68 </w:t>
            </w:r>
            <w:r w:rsidR="008B609C" w:rsidRPr="00C35BD7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 w:rsidRPr="00C35BD7">
              <w:rPr>
                <w:rFonts w:ascii="Times New Roman" w:hAnsi="Times New Roman" w:cs="Times New Roman"/>
                <w:lang w:eastAsia="ar-SA"/>
              </w:rPr>
              <w:t xml:space="preserve"> Об утверждении Административного регламента по предоставлению</w:t>
            </w:r>
            <w:r w:rsidR="0033111C" w:rsidRPr="00C35BD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C35BD7">
              <w:rPr>
                <w:rFonts w:ascii="Times New Roman" w:hAnsi="Times New Roman" w:cs="Times New Roman"/>
                <w:lang w:eastAsia="ar-SA"/>
              </w:rPr>
              <w:t xml:space="preserve">муниципальной услуги   </w:t>
            </w:r>
            <w:r w:rsidRPr="00C35BD7">
              <w:rPr>
                <w:rFonts w:ascii="Times New Roman" w:hAnsi="Times New Roman" w:cs="Times New Roman"/>
                <w:bCs/>
                <w:lang w:eastAsia="ru-RU"/>
              </w:rPr>
              <w:t xml:space="preserve">по выдаче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населению справок, выписок из домовых  и похозяйственных книг</w:t>
            </w:r>
            <w:r w:rsidR="008B609C" w:rsidRPr="00C35BD7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Pr="00C35BD7">
              <w:rPr>
                <w:rFonts w:ascii="Times New Roman" w:hAnsi="Times New Roman" w:cs="Times New Roman"/>
                <w:lang w:eastAsia="ar-SA"/>
              </w:rPr>
              <w:t xml:space="preserve">                              </w:t>
            </w:r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земельным отношениям администрации Кусинского городского поселения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Гражданин Российской Федерации, </w:t>
            </w:r>
            <w:r w:rsidRPr="00C35BD7">
              <w:rPr>
                <w:rFonts w:ascii="Times New Roman" w:hAnsi="Times New Roman" w:cs="Times New Roman"/>
              </w:rPr>
              <w:lastRenderedPageBreak/>
              <w:t xml:space="preserve">достигший </w:t>
            </w:r>
          </w:p>
          <w:p w:rsidR="000337E5" w:rsidRPr="00C35BD7" w:rsidRDefault="000337E5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14-ти лет</w:t>
            </w: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200EC3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lastRenderedPageBreak/>
              <w:t xml:space="preserve">Получение заявителем надлежащим </w:t>
            </w:r>
            <w:r w:rsidRPr="00C35BD7">
              <w:rPr>
                <w:rFonts w:ascii="Times New Roman" w:hAnsi="Times New Roman" w:cs="Times New Roman"/>
                <w:lang w:eastAsia="ru-RU"/>
              </w:rPr>
              <w:lastRenderedPageBreak/>
              <w:t>образом оформленных справок, выписок,  копий архивных документов и иных документов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619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Предоставление информации о порядке предоставления жилищно-коммунальных услуг населению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Организация в границах поселения электро-, тепло-, газо- и водоснабжения населения, водоотведения, снабжения населения топливом </w:t>
            </w:r>
            <w:r w:rsidRPr="00C35BD7">
              <w:rPr>
                <w:rFonts w:ascii="Times New Roman" w:hAnsi="Times New Roman" w:cs="Times New Roman"/>
              </w:rPr>
              <w:lastRenderedPageBreak/>
              <w:t>,организация банных услуг, дорожная деятельность в отношении автомобильных дорог местного значения, безопасности дорожного движения в границах поселения, а также осуществление иных полномочий в области использования автомобильных дорог и осуществления дорожной деятельности, в соответствии с законодательством Российской Федерации, создание условий для предоставления транспортных услуг населению и организация транспортного обслуживания населения в границах поселения, организация ритуальных услуг</w:t>
            </w:r>
            <w:r w:rsidR="00353B98" w:rsidRPr="00C35BD7">
              <w:rPr>
                <w:rFonts w:ascii="Times New Roman" w:hAnsi="Times New Roman" w:cs="Times New Roman"/>
              </w:rPr>
              <w:t xml:space="preserve"> и содержание мест захоронения</w:t>
            </w:r>
          </w:p>
        </w:tc>
        <w:tc>
          <w:tcPr>
            <w:tcW w:w="1770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- Конституция Российской Федерации, Жилищный кодекс Российской Федерации, </w:t>
            </w:r>
          </w:p>
          <w:p w:rsidR="003D6F0E" w:rsidRPr="00C35BD7" w:rsidRDefault="003D6F0E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-Жилищный кодекс РФ;</w:t>
            </w:r>
          </w:p>
          <w:p w:rsidR="003D6F0E" w:rsidRPr="00C35BD7" w:rsidRDefault="003D6F0E" w:rsidP="00353B98">
            <w:pPr>
              <w:pStyle w:val="1"/>
              <w:shd w:val="clear" w:color="auto" w:fill="FFFFFF"/>
              <w:spacing w:before="0" w:after="0"/>
              <w:contextualSpacing/>
              <w:jc w:val="both"/>
              <w:outlineLvl w:val="0"/>
              <w:rPr>
                <w:b w:val="0"/>
                <w:sz w:val="22"/>
                <w:szCs w:val="22"/>
              </w:rPr>
            </w:pPr>
            <w:r w:rsidRPr="00C35BD7">
              <w:rPr>
                <w:b w:val="0"/>
                <w:sz w:val="22"/>
                <w:szCs w:val="22"/>
              </w:rPr>
              <w:t>- Федеральный закон от 27.07.2006 N 149-ФЗ (ред. от 06.07.2016) "Об информации, информационных технологиях и о защите информации"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</w:t>
            </w:r>
            <w:r w:rsidRPr="00C35BD7">
              <w:rPr>
                <w:rFonts w:ascii="Times New Roman" w:eastAsia="Times New Roman" w:hAnsi="Times New Roman" w:cs="Times New Roman"/>
              </w:rPr>
              <w:t xml:space="preserve">Федеральный закон от 06.10.2003 №  131-ФЗ «Об общих принципах организации местного самоуправления в Российской Федерации», 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eastAsia="Times New Roman" w:hAnsi="Times New Roman" w:cs="Times New Roman"/>
              </w:rPr>
              <w:lastRenderedPageBreak/>
              <w:t xml:space="preserve">- </w:t>
            </w:r>
            <w:r w:rsidRPr="00C35BD7">
              <w:rPr>
                <w:rFonts w:ascii="Times New Roman" w:hAnsi="Times New Roman" w:cs="Times New Roman"/>
              </w:rPr>
              <w:t xml:space="preserve">Федеральный закон от 02.05.2006 №  59-ФЗ «О порядке рассмотрения обращений граждан Российской Федерации», </w:t>
            </w:r>
          </w:p>
          <w:p w:rsidR="003D6F0E" w:rsidRPr="00C35BD7" w:rsidRDefault="003D6F0E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-- Федеральным законом  от 27 июля 2010 года № 210-ФЗ «Об организации предоставления государственных и муниципальных услуг»;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-Постановление Правительства РФ от 23.05.2006 №  307 «О порядке предоставления коммунальных услуг гражданам»</w:t>
            </w:r>
          </w:p>
          <w:p w:rsidR="003D6F0E" w:rsidRPr="00C35BD7" w:rsidRDefault="003D6F0E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  <w:lang w:eastAsia="ru-RU"/>
              </w:rPr>
              <w:t>-Устав муниципального образования «Кусинское городское поселение»</w:t>
            </w:r>
          </w:p>
          <w:p w:rsidR="003D6F0E" w:rsidRPr="00C35BD7" w:rsidRDefault="003D6F0E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3D6F0E" w:rsidRPr="00C35BD7" w:rsidRDefault="003D6F0E" w:rsidP="00353B98">
            <w:pPr>
              <w:keepNext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="00523A66" w:rsidRPr="00C35BD7">
              <w:rPr>
                <w:rFonts w:ascii="Times New Roman" w:hAnsi="Times New Roman" w:cs="Times New Roman"/>
              </w:rPr>
              <w:fldChar w:fldCharType="begin"/>
            </w:r>
            <w:r w:rsidRPr="00C35BD7">
              <w:rPr>
                <w:rFonts w:ascii="Times New Roman" w:hAnsi="Times New Roman" w:cs="Times New Roman"/>
              </w:rPr>
              <w:instrText xml:space="preserve"> HYPERLINK "http://www.gorodkusa.ru/upload/files/4.docx" </w:instrText>
            </w:r>
            <w:r w:rsidR="00523A66" w:rsidRPr="00C35BD7">
              <w:rPr>
                <w:rFonts w:ascii="Times New Roman" w:hAnsi="Times New Roman" w:cs="Times New Roman"/>
              </w:rPr>
              <w:fldChar w:fldCharType="separate"/>
            </w:r>
            <w:hyperlink r:id="rId21" w:history="1"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Постановление Администрации Кусинского городского поселения от 25.01.2016 г. №16  "Об утверждении административного регламента "Предоставление информации о порядке предоставления жилищно-коммунальных услуг населению"</w:t>
              </w:r>
            </w:hyperlink>
            <w:r w:rsidRPr="00C35BD7">
              <w:rPr>
                <w:rFonts w:ascii="Times New Roman" w:hAnsi="Times New Roman" w:cs="Times New Roman"/>
                <w:lang w:eastAsia="ar-SA"/>
              </w:rPr>
              <w:t xml:space="preserve">                              </w:t>
            </w:r>
          </w:p>
          <w:p w:rsidR="003D6F0E" w:rsidRPr="00C35BD7" w:rsidRDefault="00523A66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532" w:type="pct"/>
            <w:vAlign w:val="center"/>
          </w:tcPr>
          <w:p w:rsidR="00330CD4" w:rsidRPr="00C35BD7" w:rsidRDefault="00330CD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Ведущий специалист по вопросам ЖКХ администрации Кусинского городского поселения 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bCs/>
              </w:rPr>
              <w:t xml:space="preserve">Финансовый отдел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администрации Кусинского городского поселения</w:t>
            </w:r>
          </w:p>
          <w:p w:rsidR="000337E5" w:rsidRPr="00C35BD7" w:rsidRDefault="00330CD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t>Ведущий специалист по вопросам строительства администрации Кусинского городского поселения</w:t>
            </w:r>
          </w:p>
          <w:p w:rsidR="00330CD4" w:rsidRPr="00C35BD7" w:rsidRDefault="00330CD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t>Специалист 1 категории по вопросам благоустройства администрации Кусинского городского поселения</w:t>
            </w:r>
          </w:p>
        </w:tc>
        <w:tc>
          <w:tcPr>
            <w:tcW w:w="618" w:type="pct"/>
            <w:vAlign w:val="center"/>
          </w:tcPr>
          <w:p w:rsidR="000337E5" w:rsidRPr="00C35BD7" w:rsidRDefault="00AB4DD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Физические лица, проживающие на территории Кусинского городского поселения, а так же юридические лица(независимо от </w:t>
            </w:r>
            <w:r w:rsidRPr="00C35BD7">
              <w:rPr>
                <w:rFonts w:ascii="Times New Roman" w:hAnsi="Times New Roman" w:cs="Times New Roman"/>
              </w:rPr>
              <w:lastRenderedPageBreak/>
              <w:t>организационно-правовой формы)законно осуществляющие свою деятельность</w:t>
            </w:r>
          </w:p>
        </w:tc>
        <w:tc>
          <w:tcPr>
            <w:tcW w:w="575" w:type="pct"/>
            <w:vAlign w:val="center"/>
          </w:tcPr>
          <w:p w:rsidR="000337E5" w:rsidRPr="00C35BD7" w:rsidRDefault="00AB4DD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Получение заявителем устной или письменной информации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AB4DD4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619" w:type="pct"/>
            <w:vAlign w:val="center"/>
          </w:tcPr>
          <w:p w:rsidR="00AB4DD4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Порядок заключения соглашения об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установлении сервитута в отношении земельного участка, находящегося в муниципальной собственности</w:t>
            </w:r>
          </w:p>
        </w:tc>
        <w:tc>
          <w:tcPr>
            <w:tcW w:w="708" w:type="pct"/>
          </w:tcPr>
          <w:p w:rsidR="00AB4DD4" w:rsidRPr="00C35BD7" w:rsidRDefault="0064118F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Владение, пользование и распоряжение </w:t>
            </w:r>
            <w:r w:rsidRPr="00C35BD7">
              <w:rPr>
                <w:rFonts w:ascii="Times New Roman" w:hAnsi="Times New Roman" w:cs="Times New Roman"/>
              </w:rPr>
              <w:lastRenderedPageBreak/>
              <w:t>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lastRenderedPageBreak/>
              <w:t>-Конституция Российской Федерации, принятой всемирным голосованием 12.12.1993 года;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rFonts w:eastAsia="Bookman Old Style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-Гражданский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кодекс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Российской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Федерации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от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30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lastRenderedPageBreak/>
              <w:t>ноября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1994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года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№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51-ФЗ;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-Земельный кодекс Российской Федерации от 25 октября 2001 года № 136-ФЗ;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-Федеральный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hyperlink r:id="rId22" w:history="1">
              <w:r w:rsidRPr="00C35BD7">
                <w:rPr>
                  <w:rStyle w:val="a6"/>
                  <w:rFonts w:eastAsiaTheme="majorEastAsia"/>
                  <w:color w:val="auto"/>
                  <w:sz w:val="22"/>
                  <w:szCs w:val="22"/>
                  <w:u w:val="none"/>
                </w:rPr>
                <w:t>закон</w:t>
              </w:r>
            </w:hyperlink>
            <w:r w:rsidRPr="00C35BD7">
              <w:rPr>
                <w:rStyle w:val="21"/>
                <w:color w:val="auto"/>
                <w:sz w:val="22"/>
                <w:szCs w:val="22"/>
              </w:rPr>
              <w:t xml:space="preserve"> от 25 октября 2001 года № 137-ФЗ «О введении в действие Земельного кодекса Российской Федерации»;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-Федеральный закон от 27 июля 2010 года № 210-ФЗ «Об организации предоставления государственных и муниципальных услуг»;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-Федеральный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hyperlink r:id="rId23" w:history="1">
              <w:r w:rsidRPr="00C35BD7">
                <w:rPr>
                  <w:rStyle w:val="a6"/>
                  <w:rFonts w:eastAsiaTheme="majorEastAsia"/>
                  <w:color w:val="auto"/>
                  <w:sz w:val="22"/>
                  <w:szCs w:val="22"/>
                  <w:u w:val="none"/>
                </w:rPr>
                <w:t>закон</w:t>
              </w:r>
            </w:hyperlink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от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9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февраля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2009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года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№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8-ФЗ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«Об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обеспечении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доступа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к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информации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деятельности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государственных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органов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и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органов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местного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самоуправления»;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-Федеральный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закон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от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06.10.2003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№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131-ФЗ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«Об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общих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принципах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организации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местного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самоуправления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в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Российской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Федерации»;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-Устав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Кусинского городского поселения;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="00523A66" w:rsidRPr="00C35BD7">
              <w:rPr>
                <w:rFonts w:ascii="Times New Roman" w:hAnsi="Times New Roman" w:cs="Times New Roman"/>
              </w:rPr>
              <w:fldChar w:fldCharType="begin"/>
            </w:r>
            <w:r w:rsidRPr="00C35BD7">
              <w:rPr>
                <w:rFonts w:ascii="Times New Roman" w:hAnsi="Times New Roman" w:cs="Times New Roman"/>
              </w:rPr>
              <w:instrText xml:space="preserve"> HYPERLINK "http://www.gorodkusa.ru/upload/files/4.docx" </w:instrText>
            </w:r>
            <w:r w:rsidR="00523A66" w:rsidRPr="00C35BD7">
              <w:rPr>
                <w:rFonts w:ascii="Times New Roman" w:hAnsi="Times New Roman" w:cs="Times New Roman"/>
              </w:rPr>
              <w:fldChar w:fldCharType="separate"/>
            </w:r>
            <w:hyperlink r:id="rId24" w:history="1">
              <w:r w:rsidRPr="00C35BD7">
                <w:rPr>
                  <w:rFonts w:ascii="Times New Roman" w:hAnsi="Times New Roman" w:cs="Times New Roman"/>
                  <w:shd w:val="clear" w:color="auto" w:fill="FFFFFF"/>
                </w:rPr>
                <w:t>Постановление Администрации Кусинского городского поселения от 06.06.2016 №81</w:t>
              </w:r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  </w:t>
              </w:r>
              <w:r w:rsidRPr="00C35BD7">
                <w:rPr>
                  <w:rFonts w:ascii="Times New Roman" w:hAnsi="Times New Roman" w:cs="Times New Roman"/>
                  <w:lang w:eastAsia="ru-RU"/>
                </w:rPr>
                <w:t>Об утверждении административного р</w:t>
              </w:r>
              <w:r w:rsidR="00C70FA5" w:rsidRPr="00C35BD7">
                <w:rPr>
                  <w:rFonts w:ascii="Times New Roman" w:hAnsi="Times New Roman" w:cs="Times New Roman"/>
                  <w:lang w:eastAsia="ru-RU"/>
                </w:rPr>
                <w:t>егламента предоставления муници</w:t>
              </w:r>
              <w:r w:rsidRPr="00C35BD7">
                <w:rPr>
                  <w:rFonts w:ascii="Times New Roman" w:hAnsi="Times New Roman" w:cs="Times New Roman"/>
                  <w:lang w:eastAsia="ru-RU"/>
                </w:rPr>
                <w:t>пальной услуги </w:t>
              </w:r>
              <w:r w:rsidRPr="00C35BD7">
                <w:rPr>
                  <w:rFonts w:ascii="Times New Roman" w:hAnsi="Times New Roman" w:cs="Times New Roman"/>
                  <w:b/>
                  <w:lang w:eastAsia="ru-RU"/>
                </w:rPr>
                <w:t>«</w:t>
              </w:r>
              <w:r w:rsidRPr="00C35BD7">
                <w:rPr>
                  <w:rFonts w:ascii="Times New Roman" w:hAnsi="Times New Roman" w:cs="Times New Roman"/>
                </w:rPr>
                <w:t>Порядок заключения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соглашения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об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установлении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сервитута</w:t>
              </w:r>
              <w:r w:rsidR="008B609C" w:rsidRPr="00C35BD7">
                <w:rPr>
                  <w:rFonts w:ascii="Times New Roman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в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отношении земельного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участка,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находящегося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в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муниципальной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собственности</w:t>
              </w:r>
              <w:r w:rsidRPr="00C35BD7">
                <w:rPr>
                  <w:rFonts w:ascii="Times New Roman" w:hAnsi="Times New Roman" w:cs="Times New Roman"/>
                  <w:b/>
                  <w:lang w:eastAsia="ru-RU"/>
                </w:rPr>
                <w:t>»</w:t>
              </w:r>
            </w:hyperlink>
            <w:r w:rsidRPr="00C35BD7">
              <w:rPr>
                <w:rFonts w:ascii="Times New Roman" w:hAnsi="Times New Roman" w:cs="Times New Roman"/>
                <w:lang w:eastAsia="ar-SA"/>
              </w:rPr>
              <w:t xml:space="preserve">                    </w:t>
            </w:r>
          </w:p>
          <w:p w:rsidR="00AB4DD4" w:rsidRPr="00C35BD7" w:rsidRDefault="00523A66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fldChar w:fldCharType="end"/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-Иные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законы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и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нормативные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правовые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акты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Российской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Федерации,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Челябинской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области,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муниципальные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правовые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акты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Кусинского городского поселения</w:t>
            </w:r>
          </w:p>
        </w:tc>
        <w:tc>
          <w:tcPr>
            <w:tcW w:w="532" w:type="pct"/>
            <w:vAlign w:val="center"/>
          </w:tcPr>
          <w:p w:rsidR="00AB4DD4" w:rsidRPr="00C35BD7" w:rsidRDefault="0064118F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земельным отношениям администрации Кусинского городского поселения</w:t>
            </w:r>
          </w:p>
        </w:tc>
        <w:tc>
          <w:tcPr>
            <w:tcW w:w="618" w:type="pct"/>
            <w:vAlign w:val="center"/>
          </w:tcPr>
          <w:p w:rsidR="00AB4DD4" w:rsidRPr="00C35BD7" w:rsidRDefault="0064118F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lastRenderedPageBreak/>
              <w:t xml:space="preserve">Физические лица, индивидуальные предприниматели, </w:t>
            </w:r>
            <w:r w:rsidRPr="00C35BD7">
              <w:rPr>
                <w:rFonts w:ascii="Times New Roman" w:hAnsi="Times New Roman" w:cs="Times New Roman"/>
                <w:lang w:eastAsia="ru-RU"/>
              </w:rPr>
              <w:lastRenderedPageBreak/>
              <w:t>юридические лица, От имени заявителя могут выступать лица, имеющие  право в соответствии с законодательством  Российской Федерации представлять интересы заявителя, либо лица, уполномоченные заявителем  в порядке, установленным законодательством Российской Федерации</w:t>
            </w:r>
          </w:p>
        </w:tc>
        <w:tc>
          <w:tcPr>
            <w:tcW w:w="575" w:type="pct"/>
            <w:vAlign w:val="center"/>
          </w:tcPr>
          <w:p w:rsidR="00AB4DD4" w:rsidRPr="00C35BD7" w:rsidRDefault="0064118F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Соглашение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об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установлении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 xml:space="preserve">сервитута или </w:t>
            </w:r>
            <w:r w:rsidRPr="00C35BD7">
              <w:rPr>
                <w:rFonts w:ascii="Times New Roman" w:eastAsia="Calibri" w:hAnsi="Times New Roman" w:cs="Times New Roman"/>
              </w:rPr>
              <w:lastRenderedPageBreak/>
              <w:t>решение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об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отказе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в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установлении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сервитута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64118F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619" w:type="pct"/>
            <w:vAlign w:val="center"/>
          </w:tcPr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Предоставление земельных участков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из земель, находящихся в муниципальной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собственности, или государственная 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собственность на которые не разграничена,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hAnsi="Times New Roman" w:cs="Times New Roman"/>
              </w:rPr>
              <w:t>на аукционах</w:t>
            </w:r>
          </w:p>
        </w:tc>
        <w:tc>
          <w:tcPr>
            <w:tcW w:w="708" w:type="pct"/>
          </w:tcPr>
          <w:p w:rsidR="0064118F" w:rsidRPr="00C35BD7" w:rsidRDefault="0064118F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Владение, пользование и распоряжение </w:t>
            </w:r>
            <w:r w:rsidRPr="00C35BD7">
              <w:rPr>
                <w:rFonts w:ascii="Times New Roman" w:hAnsi="Times New Roman" w:cs="Times New Roman"/>
              </w:rPr>
              <w:lastRenderedPageBreak/>
              <w:t>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-Земельный </w:t>
            </w:r>
            <w:hyperlink r:id="rId25">
              <w:r w:rsidRPr="00C35BD7">
                <w:rPr>
                  <w:rFonts w:ascii="Times New Roman" w:hAnsi="Times New Roman" w:cs="Times New Roman"/>
                </w:rPr>
                <w:t>кодекс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</w:t>
            </w:r>
            <w:hyperlink r:id="rId26"/>
            <w:r w:rsidRPr="00C35BD7">
              <w:rPr>
                <w:rFonts w:ascii="Times New Roman" w:hAnsi="Times New Roman" w:cs="Times New Roman"/>
              </w:rPr>
              <w:t xml:space="preserve">Российской Федерации от 25 октября 2001 года № 136-ФЗ;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-Гражданский кодекс Российской Федерации от 30 </w:t>
            </w:r>
            <w:r w:rsidRPr="00C35BD7">
              <w:rPr>
                <w:rFonts w:ascii="Times New Roman" w:hAnsi="Times New Roman" w:cs="Times New Roman"/>
              </w:rPr>
              <w:lastRenderedPageBreak/>
              <w:t xml:space="preserve">ноября 1994 года </w:t>
            </w:r>
            <w:hyperlink r:id="rId27">
              <w:r w:rsidRPr="00C35BD7">
                <w:rPr>
                  <w:rFonts w:ascii="Times New Roman" w:hAnsi="Times New Roman" w:cs="Times New Roman"/>
                </w:rPr>
                <w:t xml:space="preserve">№ </w:t>
              </w:r>
            </w:hyperlink>
            <w:hyperlink r:id="rId28">
              <w:r w:rsidRPr="00C35BD7">
                <w:rPr>
                  <w:rFonts w:ascii="Times New Roman" w:hAnsi="Times New Roman" w:cs="Times New Roman"/>
                </w:rPr>
                <w:t>51</w:t>
              </w:r>
            </w:hyperlink>
            <w:hyperlink r:id="rId29">
              <w:r w:rsidRPr="00C35BD7">
                <w:rPr>
                  <w:rFonts w:ascii="Times New Roman" w:hAnsi="Times New Roman" w:cs="Times New Roman"/>
                </w:rPr>
                <w:t>-</w:t>
              </w:r>
            </w:hyperlink>
            <w:hyperlink r:id="rId30">
              <w:r w:rsidRPr="00C35BD7">
                <w:rPr>
                  <w:rFonts w:ascii="Times New Roman" w:hAnsi="Times New Roman" w:cs="Times New Roman"/>
                </w:rPr>
                <w:t>ФЗ,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от 26 января 1996 года </w:t>
            </w:r>
            <w:hyperlink r:id="rId31">
              <w:r w:rsidRPr="00C35BD7">
                <w:rPr>
                  <w:rFonts w:ascii="Times New Roman" w:hAnsi="Times New Roman" w:cs="Times New Roman"/>
                </w:rPr>
                <w:t xml:space="preserve">№ </w:t>
              </w:r>
            </w:hyperlink>
            <w:hyperlink r:id="rId32">
              <w:r w:rsidRPr="00C35BD7">
                <w:rPr>
                  <w:rFonts w:ascii="Times New Roman" w:hAnsi="Times New Roman" w:cs="Times New Roman"/>
                </w:rPr>
                <w:t>14</w:t>
              </w:r>
            </w:hyperlink>
            <w:hyperlink r:id="rId33">
              <w:r w:rsidRPr="00C35BD7">
                <w:rPr>
                  <w:rFonts w:ascii="Times New Roman" w:hAnsi="Times New Roman" w:cs="Times New Roman"/>
                </w:rPr>
                <w:t>-</w:t>
              </w:r>
            </w:hyperlink>
            <w:hyperlink r:id="rId34">
              <w:r w:rsidRPr="00C35BD7">
                <w:rPr>
                  <w:rFonts w:ascii="Times New Roman" w:hAnsi="Times New Roman" w:cs="Times New Roman"/>
                </w:rPr>
                <w:t>ФЗ,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от 26 ноября 2001 года </w:t>
            </w:r>
            <w:hyperlink r:id="rId35">
              <w:r w:rsidRPr="00C35BD7">
                <w:rPr>
                  <w:rFonts w:ascii="Times New Roman" w:hAnsi="Times New Roman" w:cs="Times New Roman"/>
                </w:rPr>
                <w:t xml:space="preserve">№ </w:t>
              </w:r>
            </w:hyperlink>
            <w:hyperlink r:id="rId36">
              <w:r w:rsidRPr="00C35BD7">
                <w:rPr>
                  <w:rFonts w:ascii="Times New Roman" w:hAnsi="Times New Roman" w:cs="Times New Roman"/>
                </w:rPr>
                <w:t>146</w:t>
              </w:r>
            </w:hyperlink>
            <w:hyperlink r:id="rId37">
              <w:r w:rsidRPr="00C35BD7">
                <w:rPr>
                  <w:rFonts w:ascii="Times New Roman" w:hAnsi="Times New Roman" w:cs="Times New Roman"/>
                </w:rPr>
                <w:t>-</w:t>
              </w:r>
            </w:hyperlink>
            <w:hyperlink r:id="rId38">
              <w:r w:rsidRPr="00C35BD7">
                <w:rPr>
                  <w:rFonts w:ascii="Times New Roman" w:hAnsi="Times New Roman" w:cs="Times New Roman"/>
                </w:rPr>
                <w:t>ФЗ</w:t>
              </w:r>
            </w:hyperlink>
            <w:hyperlink r:id="rId39">
              <w:r w:rsidRPr="00C35BD7">
                <w:rPr>
                  <w:rFonts w:ascii="Times New Roman" w:hAnsi="Times New Roman" w:cs="Times New Roman"/>
                </w:rPr>
                <w:t>;</w:t>
              </w:r>
            </w:hyperlink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-Градостроительный </w:t>
            </w:r>
            <w:hyperlink r:id="rId40">
              <w:r w:rsidRPr="00C35BD7">
                <w:rPr>
                  <w:rFonts w:ascii="Times New Roman" w:hAnsi="Times New Roman" w:cs="Times New Roman"/>
                </w:rPr>
                <w:t>кодекс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</w:t>
            </w:r>
            <w:hyperlink r:id="rId41"/>
            <w:r w:rsidRPr="00C35BD7">
              <w:rPr>
                <w:rFonts w:ascii="Times New Roman" w:hAnsi="Times New Roman" w:cs="Times New Roman"/>
              </w:rPr>
              <w:t xml:space="preserve">Российской Федерации от 29 декабря 2004 года № 190-ФЗ;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закон от 23 июня 2014 года № 171-ФЗ «О внесении изменений в Земельный кодекс Российской Федерации и отдельные законодательные акты Российской Федерации»;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</w:t>
            </w:r>
            <w:hyperlink r:id="rId42">
              <w:r w:rsidRPr="00C35BD7">
                <w:rPr>
                  <w:rFonts w:ascii="Times New Roman" w:hAnsi="Times New Roman" w:cs="Times New Roman"/>
                </w:rPr>
                <w:t>закон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</w:t>
            </w:r>
            <w:hyperlink r:id="rId43"/>
            <w:r w:rsidRPr="00C35BD7">
              <w:rPr>
                <w:rFonts w:ascii="Times New Roman" w:hAnsi="Times New Roman" w:cs="Times New Roman"/>
              </w:rPr>
              <w:t xml:space="preserve">от 25 октября 2001 года № 137-ФЗ «О введении в действие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Земельного кодекса Российской Федерации»;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</w:t>
            </w:r>
            <w:hyperlink r:id="rId44">
              <w:r w:rsidRPr="00C35BD7">
                <w:rPr>
                  <w:rFonts w:ascii="Times New Roman" w:hAnsi="Times New Roman" w:cs="Times New Roman"/>
                </w:rPr>
                <w:t>закон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</w:t>
            </w:r>
            <w:hyperlink r:id="rId45"/>
            <w:r w:rsidRPr="00C35BD7">
              <w:rPr>
                <w:rFonts w:ascii="Times New Roman" w:hAnsi="Times New Roman" w:cs="Times New Roman"/>
              </w:rPr>
              <w:t xml:space="preserve">от 27 июля 2010 года № 210-ФЗ «Об организации предоставления государственных и муниципальных услуг»; 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C70FA5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="00523A66" w:rsidRPr="00C35BD7">
              <w:rPr>
                <w:rFonts w:ascii="Times New Roman" w:hAnsi="Times New Roman" w:cs="Times New Roman"/>
              </w:rPr>
              <w:fldChar w:fldCharType="begin"/>
            </w:r>
            <w:r w:rsidRPr="00C35BD7">
              <w:rPr>
                <w:rFonts w:ascii="Times New Roman" w:hAnsi="Times New Roman" w:cs="Times New Roman"/>
              </w:rPr>
              <w:instrText xml:space="preserve"> HYPERLINK "http://www.gorodkusa.ru/upload/files/4.docx" </w:instrText>
            </w:r>
            <w:r w:rsidR="00523A66" w:rsidRPr="00C35BD7">
              <w:rPr>
                <w:rFonts w:ascii="Times New Roman" w:hAnsi="Times New Roman" w:cs="Times New Roman"/>
              </w:rPr>
              <w:fldChar w:fldCharType="separate"/>
            </w:r>
            <w:r w:rsidR="00523A66" w:rsidRPr="00C35BD7">
              <w:rPr>
                <w:rFonts w:ascii="Times New Roman" w:hAnsi="Times New Roman" w:cs="Times New Roman"/>
              </w:rPr>
              <w:fldChar w:fldCharType="begin"/>
            </w:r>
            <w:r w:rsidRPr="00C35BD7">
              <w:rPr>
                <w:rFonts w:ascii="Times New Roman" w:hAnsi="Times New Roman" w:cs="Times New Roman"/>
              </w:rPr>
              <w:instrText xml:space="preserve"> HYPERLINK "http://www.gorodkusa.ru/regulatory/bills/files/16.pdf" </w:instrText>
            </w:r>
            <w:r w:rsidR="00523A66" w:rsidRPr="00C35BD7">
              <w:rPr>
                <w:rFonts w:ascii="Times New Roman" w:hAnsi="Times New Roman" w:cs="Times New Roman"/>
              </w:rPr>
              <w:fldChar w:fldCharType="separate"/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Постановление Администрации Кусинского городс</w:t>
            </w:r>
            <w:r w:rsidR="00C70FA5" w:rsidRPr="00C35BD7">
              <w:rPr>
                <w:rFonts w:ascii="Times New Roman" w:hAnsi="Times New Roman" w:cs="Times New Roman"/>
                <w:shd w:val="clear" w:color="auto" w:fill="FFFFFF"/>
              </w:rPr>
              <w:t>кого поселения от 06.06.2016 №82</w:t>
            </w:r>
            <w:r w:rsidRPr="00C35BD7">
              <w:rPr>
                <w:rStyle w:val="a6"/>
                <w:rFonts w:ascii="Times New Roman" w:hAnsi="Times New Roman" w:cs="Times New Roman"/>
                <w:color w:val="auto"/>
                <w:u w:val="none"/>
                <w:shd w:val="clear" w:color="auto" w:fill="FFFFFF"/>
              </w:rPr>
              <w:t xml:space="preserve">  </w:t>
            </w:r>
            <w:r w:rsidR="00C70FA5" w:rsidRPr="00C35BD7">
              <w:rPr>
                <w:rFonts w:ascii="Times New Roman" w:hAnsi="Times New Roman" w:cs="Times New Roman"/>
              </w:rPr>
              <w:t>Об утверждении административного р</w:t>
            </w:r>
            <w:r w:rsidR="0085445E" w:rsidRPr="00C35BD7">
              <w:rPr>
                <w:rFonts w:ascii="Times New Roman" w:hAnsi="Times New Roman" w:cs="Times New Roman"/>
              </w:rPr>
              <w:t>егламента предоставления муници</w:t>
            </w:r>
            <w:r w:rsidR="00C70FA5" w:rsidRPr="00C35BD7">
              <w:rPr>
                <w:rFonts w:ascii="Times New Roman" w:hAnsi="Times New Roman" w:cs="Times New Roman"/>
              </w:rPr>
              <w:t>пальной услуги«Предоставление земельных участков из земель, находящихся в муниципальной</w:t>
            </w:r>
          </w:p>
          <w:p w:rsidR="008B609C" w:rsidRPr="00C35BD7" w:rsidRDefault="00C70FA5" w:rsidP="008B60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</w:rPr>
              <w:t>собственности, или государственная  собственность на которые не разграничена, на аукционах»</w:t>
            </w:r>
            <w:r w:rsidR="00523A66" w:rsidRPr="00C35BD7">
              <w:rPr>
                <w:rFonts w:ascii="Times New Roman" w:hAnsi="Times New Roman" w:cs="Times New Roman"/>
              </w:rPr>
              <w:fldChar w:fldCharType="end"/>
            </w:r>
            <w:r w:rsidR="0064118F" w:rsidRPr="00C35BD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8B609C" w:rsidRPr="00C35BD7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64118F" w:rsidRPr="00C35BD7" w:rsidRDefault="0064118F" w:rsidP="008B60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523A66" w:rsidRPr="00C35BD7">
              <w:rPr>
                <w:rFonts w:ascii="Times New Roman" w:hAnsi="Times New Roman" w:cs="Times New Roman"/>
              </w:rPr>
              <w:fldChar w:fldCharType="end"/>
            </w:r>
            <w:r w:rsidR="00C70FA5" w:rsidRPr="00C35BD7">
              <w:rPr>
                <w:rFonts w:ascii="Times New Roman" w:hAnsi="Times New Roman" w:cs="Times New Roman"/>
              </w:rPr>
              <w:t>-иные нормативные правовые акты, регулирующие вопросы управления и распоряжения земельными участками.</w:t>
            </w:r>
          </w:p>
        </w:tc>
        <w:tc>
          <w:tcPr>
            <w:tcW w:w="532" w:type="pct"/>
            <w:vAlign w:val="center"/>
          </w:tcPr>
          <w:p w:rsidR="0064118F" w:rsidRPr="00C35BD7" w:rsidRDefault="00C70FA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земельным отношениям администрации Кусинского городского поселения</w:t>
            </w:r>
          </w:p>
        </w:tc>
        <w:tc>
          <w:tcPr>
            <w:tcW w:w="618" w:type="pct"/>
            <w:vAlign w:val="center"/>
          </w:tcPr>
          <w:p w:rsidR="0064118F" w:rsidRPr="00C35BD7" w:rsidRDefault="00C70FA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Граждане, юридические лица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75" w:type="pct"/>
            <w:vAlign w:val="center"/>
          </w:tcPr>
          <w:p w:rsidR="00C70FA5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Д</w:t>
            </w:r>
            <w:r w:rsidR="00C70FA5" w:rsidRPr="00C35BD7">
              <w:rPr>
                <w:rFonts w:ascii="Times New Roman" w:hAnsi="Times New Roman" w:cs="Times New Roman"/>
              </w:rPr>
              <w:t xml:space="preserve">оговор купли-продажи, либо аренды </w:t>
            </w:r>
            <w:r w:rsidR="00C70FA5" w:rsidRPr="00C35BD7">
              <w:rPr>
                <w:rFonts w:ascii="Times New Roman" w:hAnsi="Times New Roman" w:cs="Times New Roman"/>
              </w:rPr>
              <w:lastRenderedPageBreak/>
              <w:t xml:space="preserve">земельного участка, в случае если победителем аукциона либо единственным участником аукциона признан заявитель;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 или копия протокола аукциона, в случае если победителем аукциона признано третье лицо, не являвшееся заявителем;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или копия протокола признания аукциона несостоявшимися по причине неявки участников аукциона (в том числе заявителя);  или</w:t>
            </w:r>
          </w:p>
          <w:p w:rsidR="0064118F" w:rsidRPr="00C35BD7" w:rsidRDefault="00C70FA5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решение об отказе в предоставлении муниципальной услуги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85445E" w:rsidRPr="00C35BD7" w:rsidRDefault="00EE0316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619" w:type="pct"/>
            <w:vAlign w:val="center"/>
          </w:tcPr>
          <w:p w:rsidR="0085445E" w:rsidRPr="00C35BD7" w:rsidRDefault="0085445E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Предоставление земельных участков </w:t>
            </w:r>
            <w:r w:rsidRPr="00C35BD7">
              <w:rPr>
                <w:rFonts w:ascii="Times New Roman" w:hAnsi="Times New Roman" w:cs="Times New Roman"/>
              </w:rPr>
              <w:br/>
              <w:t xml:space="preserve">для </w:t>
            </w:r>
            <w:r w:rsidRPr="00C35BD7">
              <w:rPr>
                <w:rFonts w:ascii="Times New Roman" w:hAnsi="Times New Roman" w:cs="Times New Roman"/>
              </w:rPr>
              <w:lastRenderedPageBreak/>
              <w:t>индивидуального жилищного </w:t>
            </w:r>
            <w:r w:rsidRPr="00C35BD7">
              <w:rPr>
                <w:rFonts w:ascii="Times New Roman" w:hAnsi="Times New Roman" w:cs="Times New Roman"/>
              </w:rPr>
              <w:br/>
              <w:t>строительства</w:t>
            </w:r>
          </w:p>
        </w:tc>
        <w:tc>
          <w:tcPr>
            <w:tcW w:w="708" w:type="pct"/>
          </w:tcPr>
          <w:p w:rsidR="0085445E" w:rsidRPr="00C35BD7" w:rsidRDefault="0085445E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Владение, пользование и распоряжение имуществом, </w:t>
            </w:r>
            <w:r w:rsidRPr="00C35BD7">
              <w:rPr>
                <w:rFonts w:ascii="Times New Roman" w:hAnsi="Times New Roman" w:cs="Times New Roman"/>
              </w:rPr>
              <w:lastRenderedPageBreak/>
              <w:t>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85445E" w:rsidRPr="00C35BD7" w:rsidRDefault="0085445E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-</w:t>
            </w:r>
            <w:hyperlink r:id="rId46" w:history="1">
              <w:r w:rsidRPr="00C35BD7">
                <w:rPr>
                  <w:rFonts w:ascii="Times New Roman" w:hAnsi="Times New Roman" w:cs="Times New Roman"/>
                </w:rPr>
                <w:t>Конституция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85445E" w:rsidRPr="00C35BD7" w:rsidRDefault="0085445E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</w:t>
            </w:r>
            <w:hyperlink r:id="rId47" w:history="1">
              <w:r w:rsidRPr="00C35BD7">
                <w:rPr>
                  <w:rFonts w:ascii="Times New Roman" w:hAnsi="Times New Roman" w:cs="Times New Roman"/>
                </w:rPr>
                <w:t>закон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от 06.10.2003 № 131-ФЗ «Об общих принципах организации местного самоуправления в Российской Федерации»;</w:t>
            </w:r>
          </w:p>
          <w:p w:rsidR="0085445E" w:rsidRPr="00C35BD7" w:rsidRDefault="0085445E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- Федеральный </w:t>
            </w:r>
            <w:hyperlink r:id="rId48" w:history="1">
              <w:r w:rsidRPr="00C35BD7">
                <w:rPr>
                  <w:rFonts w:ascii="Times New Roman" w:hAnsi="Times New Roman" w:cs="Times New Roman"/>
                </w:rPr>
                <w:t>закон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от 27.07.2010 № 210-ФЗ «Об организации предоставления государственных и муниципальных услуг»;</w:t>
            </w:r>
          </w:p>
          <w:p w:rsidR="0085445E" w:rsidRPr="00C35BD7" w:rsidRDefault="0085445E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Федеральный </w:t>
            </w:r>
            <w:hyperlink r:id="rId49" w:history="1">
              <w:r w:rsidRPr="00C35BD7">
                <w:rPr>
                  <w:rFonts w:ascii="Times New Roman" w:hAnsi="Times New Roman" w:cs="Times New Roman"/>
                </w:rPr>
                <w:t>закон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от 28.07.2012 № 133-ФЗ «О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«одного окна»;</w:t>
            </w:r>
          </w:p>
          <w:p w:rsidR="0085445E" w:rsidRPr="00C35BD7" w:rsidRDefault="0085445E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</w:t>
            </w:r>
            <w:hyperlink r:id="rId50" w:history="1">
              <w:r w:rsidRPr="00C35BD7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      </w:r>
          </w:p>
          <w:p w:rsidR="0085445E" w:rsidRPr="00C35BD7" w:rsidRDefault="0085445E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85445E" w:rsidRPr="00C35BD7" w:rsidRDefault="0085445E" w:rsidP="00353B98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523A66" w:rsidRPr="00C35BD7">
              <w:rPr>
                <w:sz w:val="22"/>
                <w:szCs w:val="22"/>
              </w:rPr>
              <w:fldChar w:fldCharType="begin"/>
            </w:r>
            <w:r w:rsidRPr="00C35BD7">
              <w:rPr>
                <w:sz w:val="22"/>
                <w:szCs w:val="22"/>
              </w:rPr>
              <w:instrText xml:space="preserve"> HYPERLINK "http://www.gorodkusa.ru/upload/files/4.docx" </w:instrText>
            </w:r>
            <w:r w:rsidR="00523A66" w:rsidRPr="00C35BD7">
              <w:rPr>
                <w:sz w:val="22"/>
                <w:szCs w:val="22"/>
              </w:rPr>
              <w:fldChar w:fldCharType="separate"/>
            </w:r>
            <w:hyperlink r:id="rId51" w:history="1">
              <w:r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>Постановление Администрации Кусинского городского поселения от 17.12.2015 № 135 "Об утверждении административного регламента предоставления муниципальной услуги "Предоставление земельных участков для индивидуального жилищного строительства""</w:t>
              </w:r>
            </w:hyperlink>
          </w:p>
          <w:p w:rsidR="0085445E" w:rsidRPr="00C35BD7" w:rsidRDefault="0085445E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lang w:eastAsia="ar-SA"/>
              </w:rPr>
              <w:t xml:space="preserve">  </w:t>
            </w:r>
            <w:r w:rsidR="00523A66" w:rsidRPr="00C35BD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532" w:type="pct"/>
            <w:vAlign w:val="center"/>
          </w:tcPr>
          <w:p w:rsidR="0085445E" w:rsidRPr="00C35BD7" w:rsidRDefault="0085445E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земельным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отношениям администрации Кусинского городского поселения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85445E" w:rsidRPr="00C35BD7" w:rsidRDefault="00BF51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Г</w:t>
            </w:r>
            <w:r w:rsidR="0085445E" w:rsidRPr="00C35BD7">
              <w:rPr>
                <w:rFonts w:ascii="Times New Roman" w:hAnsi="Times New Roman" w:cs="Times New Roman"/>
              </w:rPr>
              <w:t xml:space="preserve">раждане, а также их представители, действующие на основании </w:t>
            </w:r>
            <w:r w:rsidR="0085445E" w:rsidRPr="00C35BD7">
              <w:rPr>
                <w:rFonts w:ascii="Times New Roman" w:hAnsi="Times New Roman" w:cs="Times New Roman"/>
              </w:rPr>
              <w:lastRenderedPageBreak/>
              <w:t>доверенности, выданной в соответствии с действующим законодательством Российской Федерации</w:t>
            </w:r>
          </w:p>
        </w:tc>
        <w:tc>
          <w:tcPr>
            <w:tcW w:w="575" w:type="pct"/>
            <w:vAlign w:val="center"/>
          </w:tcPr>
          <w:p w:rsidR="0085445E" w:rsidRPr="00C35BD7" w:rsidRDefault="00BF51AA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Договор купли-продажи земельного участка или </w:t>
            </w:r>
            <w:r w:rsidRPr="00C35BD7">
              <w:rPr>
                <w:rFonts w:ascii="Times New Roman" w:hAnsi="Times New Roman" w:cs="Times New Roman"/>
              </w:rPr>
              <w:lastRenderedPageBreak/>
              <w:t>договор аренды земельного участка для индивидуального жилищного строительства либо отказ в предоставлении земельного участка для индивидуального жилищного строительства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59133F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619" w:type="pct"/>
            <w:vAlign w:val="center"/>
          </w:tcPr>
          <w:p w:rsidR="0059133F" w:rsidRPr="00C35BD7" w:rsidRDefault="006631F3" w:rsidP="00F11E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hyperlink r:id="rId52" w:history="1">
              <w:r w:rsidR="0059133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Предоставление муниципальной услуги обеспечение жильем Отдельных категорий граждан в рамках реализации подпрограммы"вы</w:t>
              </w:r>
              <w:r w:rsidR="0059133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lastRenderedPageBreak/>
                <w:t>полнение государственных обязательств по обеспечению жильем категорий граждан, установленных федеральным законодательством "Федеральной целево</w:t>
              </w:r>
              <w:r w:rsidR="00BF5411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й программы</w:t>
              </w:r>
              <w:r w:rsidR="00F11E46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 "Жилище" на 2015-2020</w:t>
              </w:r>
              <w:r w:rsidR="0059133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 годы"" </w:t>
              </w:r>
            </w:hyperlink>
          </w:p>
        </w:tc>
        <w:tc>
          <w:tcPr>
            <w:tcW w:w="708" w:type="pct"/>
          </w:tcPr>
          <w:p w:rsidR="0059133F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</w:t>
            </w:r>
            <w:r w:rsidR="008665DF"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</w:t>
            </w:r>
            <w:r w:rsidR="008665DF"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      </w:r>
            <w:hyperlink r:id="rId53" w:anchor="dst22" w:history="1">
              <w:r w:rsidR="008665D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законодательством</w:t>
              </w:r>
            </w:hyperlink>
          </w:p>
        </w:tc>
        <w:tc>
          <w:tcPr>
            <w:tcW w:w="1770" w:type="pct"/>
            <w:vAlign w:val="center"/>
          </w:tcPr>
          <w:p w:rsidR="009F7BCE" w:rsidRPr="00C35BD7" w:rsidRDefault="009F7BCE" w:rsidP="00F11E46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>- Жилищный кодекс Российской Федерации;</w:t>
            </w:r>
          </w:p>
          <w:p w:rsidR="009F7BCE" w:rsidRPr="00C35BD7" w:rsidRDefault="009F7BCE" w:rsidP="00F11E46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 Гражданский кодекс Российской Федерации;</w:t>
            </w:r>
          </w:p>
          <w:p w:rsidR="009F7BCE" w:rsidRPr="00C35BD7" w:rsidRDefault="001435C4" w:rsidP="00F11E46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9F7BCE" w:rsidRPr="00C35BD7">
              <w:rPr>
                <w:sz w:val="22"/>
                <w:szCs w:val="22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9F7BCE" w:rsidRPr="00C35BD7" w:rsidRDefault="009F7BCE" w:rsidP="00F11E46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 xml:space="preserve">- Постановление Правительства РФ от 17 декабря 2010 г. N 1050 "О федеральной целевой программе "Жилище" на 2015 - 2020 годы"  </w:t>
            </w:r>
          </w:p>
          <w:p w:rsidR="001435C4" w:rsidRPr="00C35BD7" w:rsidRDefault="001435C4" w:rsidP="00F11E46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-Устав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Кусинского городского поселения;</w:t>
            </w:r>
          </w:p>
          <w:p w:rsidR="001435C4" w:rsidRPr="00C35BD7" w:rsidRDefault="001435C4" w:rsidP="00F11E4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</w:t>
            </w:r>
            <w:r w:rsidRPr="00C35BD7">
              <w:rPr>
                <w:rFonts w:ascii="Times New Roman" w:eastAsia="Calibri" w:hAnsi="Times New Roman" w:cs="Times New Roman"/>
              </w:rPr>
              <w:lastRenderedPageBreak/>
              <w:t>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59133F" w:rsidRPr="00C35BD7" w:rsidRDefault="001435C4" w:rsidP="00F11E46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hyperlink r:id="rId54" w:history="1">
              <w:r w:rsidR="00BF5411" w:rsidRPr="00C35BD7">
                <w:rPr>
                  <w:sz w:val="22"/>
                  <w:szCs w:val="22"/>
                  <w:shd w:val="clear" w:color="auto" w:fill="FFFFFF"/>
                </w:rPr>
                <w:t xml:space="preserve"> Постановление Администрации Кусинского городского поселения от </w:t>
              </w:r>
              <w:r w:rsidR="00F11E46" w:rsidRPr="00C35BD7">
                <w:rPr>
                  <w:sz w:val="22"/>
                  <w:szCs w:val="22"/>
                  <w:shd w:val="clear" w:color="auto" w:fill="FFFFFF"/>
                </w:rPr>
                <w:t>28.07.2016</w:t>
              </w:r>
              <w:r w:rsidR="00BF5411" w:rsidRPr="00C35BD7">
                <w:rPr>
                  <w:sz w:val="22"/>
                  <w:szCs w:val="22"/>
                  <w:shd w:val="clear" w:color="auto" w:fill="FFFFFF"/>
                </w:rPr>
                <w:t xml:space="preserve"> г. №</w:t>
              </w:r>
              <w:r w:rsidR="00F11E46" w:rsidRPr="00C35BD7">
                <w:rPr>
                  <w:sz w:val="22"/>
                  <w:szCs w:val="22"/>
                  <w:shd w:val="clear" w:color="auto" w:fill="FFFFFF"/>
                </w:rPr>
                <w:t>121</w:t>
              </w:r>
              <w:r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 xml:space="preserve"> "Об утверждении административного регламента "Предоставление муниципальной услуги обеспечение жильем Отдельных категорий граждан в рамках реализации подпрограммы"выполнение государственных обязательств по обеспечению жильем категорий граждан, установленных федеральным законодательством "Федеральной целево</w:t>
              </w:r>
              <w:r w:rsidR="00BF5411"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>й программы "Жилище" на 201</w:t>
              </w:r>
              <w:r w:rsidR="00F11E46"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>5</w:t>
              </w:r>
              <w:r w:rsidR="00BF5411"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>-20</w:t>
              </w:r>
              <w:r w:rsidR="00F11E46"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>20</w:t>
              </w:r>
              <w:r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 xml:space="preserve"> годы""</w:t>
              </w:r>
            </w:hyperlink>
          </w:p>
        </w:tc>
        <w:tc>
          <w:tcPr>
            <w:tcW w:w="532" w:type="pct"/>
            <w:vAlign w:val="center"/>
          </w:tcPr>
          <w:p w:rsidR="001435C4" w:rsidRPr="00C35BD7" w:rsidRDefault="001435C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Ведущий специалист по вопросам ЖКХ администрации Кусинского городского поселения 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59133F" w:rsidRPr="00C35BD7" w:rsidRDefault="0059133F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59133F" w:rsidRPr="00C35BD7" w:rsidRDefault="001435C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Граждане РФ, проживающие на территории Кусинского городского поселения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59133F" w:rsidRPr="00C35BD7" w:rsidRDefault="001435C4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Выдача сертификата гражданам-участникам подпрограммы, состоящим на учете в качестве нуждающихся в улучшении жилищных </w:t>
            </w:r>
            <w:r w:rsidRPr="00C35BD7">
              <w:rPr>
                <w:rFonts w:ascii="Times New Roman" w:hAnsi="Times New Roman" w:cs="Times New Roman"/>
              </w:rPr>
              <w:lastRenderedPageBreak/>
              <w:t>условий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BF5411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619" w:type="pct"/>
            <w:vAlign w:val="center"/>
          </w:tcPr>
          <w:p w:rsidR="00BF5411" w:rsidRPr="00C35BD7" w:rsidRDefault="00BF5411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  <w:lang w:eastAsia="ar-SA"/>
              </w:rPr>
              <w:t xml:space="preserve">Организация предоставления мер социальной поддержки по обеспечению жильём  инвалидов, и семей имеющих детей-инвалидов, и граждан, проживающих в помещениях, не  отвечающих установленным для жилых помещений требованиям нуждающихся в улучшении жилищных условий и </w:t>
            </w:r>
            <w:r w:rsidRPr="00C35BD7">
              <w:rPr>
                <w:rFonts w:ascii="Times New Roman" w:hAnsi="Times New Roman" w:cs="Times New Roman"/>
                <w:lang w:eastAsia="ar-SA"/>
              </w:rPr>
              <w:lastRenderedPageBreak/>
              <w:t>вставших на учет после 1 января 2005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BF5411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</w:t>
            </w:r>
            <w:r w:rsidR="00BF5411"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</w:t>
            </w:r>
            <w:r w:rsidR="00BF5411"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органов местного самоуправления в соответствии с жилищным </w:t>
            </w:r>
            <w:hyperlink r:id="rId55" w:anchor="dst22" w:history="1">
              <w:r w:rsidR="00BF5411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законодательством</w:t>
              </w:r>
            </w:hyperlink>
          </w:p>
        </w:tc>
        <w:tc>
          <w:tcPr>
            <w:tcW w:w="1770" w:type="pct"/>
            <w:vAlign w:val="center"/>
          </w:tcPr>
          <w:p w:rsidR="00BF5411" w:rsidRPr="00C35BD7" w:rsidRDefault="00BF5411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- Конституция Российской Федерации; </w:t>
            </w:r>
          </w:p>
          <w:p w:rsidR="00BF5411" w:rsidRPr="00C35BD7" w:rsidRDefault="00BF5411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Федеральный закон Российской Федерации от 27.07.2010 № 210-ФЗ                «Об организации предоставления государственных и муниципальных услуг»;</w:t>
            </w:r>
          </w:p>
          <w:p w:rsidR="00BF5411" w:rsidRPr="00C35BD7" w:rsidRDefault="00BF5411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Правительства Челябинской  области от 13.12.2010 № 293-П «О порядке разработки и утверждения административных регламентов предоставления государственных  услуг органами исполнительной власти Челябинской области»;</w:t>
            </w:r>
          </w:p>
          <w:p w:rsidR="00BF5411" w:rsidRPr="00C35BD7" w:rsidRDefault="00BF5411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администрации Кусинского городского поселения   от 12.03.2012 № 15  Об утверждении порядков разработки и утверждения  административных регламентов  исполнения муниципальных (государственных)  функций, разработки 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 .</w:t>
            </w:r>
          </w:p>
          <w:p w:rsidR="00BF5411" w:rsidRPr="00C35BD7" w:rsidRDefault="002E2DD7" w:rsidP="008B609C">
            <w:pPr>
              <w:keepNext/>
              <w:widowControl w:val="0"/>
              <w:numPr>
                <w:ilvl w:val="1"/>
                <w:numId w:val="2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Постановление администрации Кусинского городского </w:t>
            </w:r>
            <w:r w:rsidRPr="00C35BD7">
              <w:rPr>
                <w:rFonts w:ascii="Times New Roman" w:hAnsi="Times New Roman" w:cs="Times New Roman"/>
              </w:rPr>
              <w:lastRenderedPageBreak/>
              <w:t xml:space="preserve">поселения   от 27.07.2016 г. № 119 </w:t>
            </w:r>
            <w:r w:rsidRPr="00C35BD7">
              <w:rPr>
                <w:rFonts w:ascii="Times New Roman" w:hAnsi="Times New Roman" w:cs="Times New Roman"/>
                <w:lang w:eastAsia="ar-SA"/>
              </w:rPr>
              <w:t>Об утверждении Административного регламента по предоставлению муниципальной услуги   «Организация предоставления мер социальной поддержки по обеспечению жильём  инвалидов, и семей имеющих детей-инвалидов, и граждан, проживающих в помещениях, не  отвечающих установленным для жилых помещений требованиям нуждающихся в улучшении жилищных условий и вставших на учет после 1 января 2005»</w:t>
            </w:r>
          </w:p>
        </w:tc>
        <w:tc>
          <w:tcPr>
            <w:tcW w:w="532" w:type="pct"/>
            <w:vAlign w:val="center"/>
          </w:tcPr>
          <w:p w:rsidR="002E2DD7" w:rsidRPr="00C35BD7" w:rsidRDefault="002E2DD7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Ведущий специалист по вопросам ЖКХ администрации Кусинского городского поселения 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BF5411" w:rsidRPr="00C35BD7" w:rsidRDefault="00BF5411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BF5411" w:rsidRPr="00C35BD7" w:rsidRDefault="002E2DD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Проживающие на территории Кусинского городского поселения  ,</w:t>
            </w:r>
            <w:r w:rsidR="00353B98"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 xml:space="preserve">инвалидов и семей, имеющих детей-инвалидов,  и граждан , проживающих в помещениях, не отвечающих установленным для жилых помещений требованиям нуждающихся в улучшении жилищных условий и вставших на учет </w:t>
            </w:r>
            <w:r w:rsidRPr="00C35BD7">
              <w:rPr>
                <w:rFonts w:ascii="Times New Roman" w:hAnsi="Times New Roman" w:cs="Times New Roman"/>
              </w:rPr>
              <w:lastRenderedPageBreak/>
              <w:t>после 1 января 2005 года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BF5411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Обеспечение заявителя жилым помещением в  форме: жилищной субсидии на приобретение жилого помещения в собственность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2E2DD7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619" w:type="pct"/>
            <w:vAlign w:val="center"/>
          </w:tcPr>
          <w:p w:rsidR="002E2DD7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  <w:lang w:eastAsia="ar-SA"/>
              </w:rPr>
              <w:t>Организация предоставления мер социальной поддержки по обеспечению жильём  инвалидов, и семей имеющих детей-инвалидов, и граждан, проживающих в помещениях, не  отвечающих установленным для жилых помещений требованиям нуждающихся в улучшении жилищных условий и вставших на учет до 1 января 2005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708" w:type="pct"/>
          </w:tcPr>
          <w:p w:rsidR="002E2DD7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</w:t>
            </w:r>
            <w:r w:rsidR="002E2DD7"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      </w:r>
            <w:hyperlink r:id="rId56" w:anchor="dst22" w:history="1">
              <w:r w:rsidR="002E2DD7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законодательством</w:t>
              </w:r>
            </w:hyperlink>
          </w:p>
        </w:tc>
        <w:tc>
          <w:tcPr>
            <w:tcW w:w="1770" w:type="pct"/>
            <w:vAlign w:val="center"/>
          </w:tcPr>
          <w:p w:rsidR="002E2DD7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Конституция Российской Федерации; </w:t>
            </w:r>
          </w:p>
          <w:p w:rsidR="002E2DD7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Федеральный закон Российской Федерации от 27.07.2010 № 210-ФЗ                «Об организации предоставления государственных и муниципальных услуг»;</w:t>
            </w:r>
          </w:p>
          <w:p w:rsidR="002E2DD7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Российской Федерации от 12 января 1995 года №4-ФЗ «О ветеранах».</w:t>
            </w:r>
          </w:p>
          <w:p w:rsidR="002E2DD7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Правительства Челябинской  области от 13.12.2010 № 293-П «О порядке разработки и утверждения административных регламентов предоставления государственных  услуг органами исполнительной власти Челябинской области»;</w:t>
            </w:r>
          </w:p>
          <w:p w:rsidR="002E2DD7" w:rsidRPr="00C35BD7" w:rsidRDefault="002E2DD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администрации Кусинского городского поселения   от 12.03.2012 № 15  Об утверждении порядков разработки и утверждения  административных регламентов  исполнения муниципальных (государственных)  функций, разработки 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 .</w:t>
            </w:r>
          </w:p>
          <w:p w:rsidR="002E2DD7" w:rsidRPr="00C35BD7" w:rsidRDefault="002E2DD7" w:rsidP="00353B98">
            <w:pPr>
              <w:keepNext/>
              <w:widowControl w:val="0"/>
              <w:numPr>
                <w:ilvl w:val="1"/>
                <w:numId w:val="2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администрации Кусинского городского поселения   от 27.07.2016 г. № 1</w:t>
            </w:r>
            <w:r w:rsidR="008B609C" w:rsidRPr="00C35BD7">
              <w:rPr>
                <w:rFonts w:ascii="Times New Roman" w:hAnsi="Times New Roman" w:cs="Times New Roman"/>
              </w:rPr>
              <w:t>20</w:t>
            </w:r>
            <w:r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  <w:lang w:eastAsia="ar-SA"/>
              </w:rPr>
              <w:t xml:space="preserve">Об утверждении Административного регламента по предоставлению муниципальной услуги   «Организация предоставления мер социальной поддержки по обеспечению жильём  инвалидов, и семей имеющих детей-инвалидов, и граждан, проживающих в помещениях, не  отвечающих установленным для жилых помещений требованиям нуждающихся в улучшении жилищных условий и </w:t>
            </w:r>
            <w:r w:rsidRPr="00C35BD7">
              <w:rPr>
                <w:rFonts w:ascii="Times New Roman" w:hAnsi="Times New Roman" w:cs="Times New Roman"/>
                <w:lang w:eastAsia="ar-SA"/>
              </w:rPr>
              <w:lastRenderedPageBreak/>
              <w:t>вставших на учет после 1 января 2005»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Align w:val="center"/>
          </w:tcPr>
          <w:p w:rsidR="002E2DD7" w:rsidRPr="00C35BD7" w:rsidRDefault="002E2DD7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Ведущий специалист по вопросам ЖКХ администрации Кусинского городского поселения 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2E2DD7" w:rsidRPr="00C35BD7" w:rsidRDefault="002E2DD7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2E2DD7" w:rsidRPr="00C35BD7" w:rsidRDefault="002E2DD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Проживающие на территории Кусинского городского поселения  инвалиды боевых действий, военнослужащие и лица рядового и начальствующего состава органов внутренних дел, Государственной противопожарной службы, учреждений и органов уголовно – исполнительной системы, ставших инвалидами вследствие ранения, контузии или увечья, полученных при исполнении обязанностей военной службы (служебных обязанностей) (далее именуются – инвалиды </w:t>
            </w:r>
            <w:r w:rsidRPr="00C35BD7">
              <w:rPr>
                <w:rFonts w:ascii="Times New Roman" w:hAnsi="Times New Roman" w:cs="Times New Roman"/>
              </w:rPr>
              <w:lastRenderedPageBreak/>
              <w:t>войны), ветераны боевых действий,</w:t>
            </w:r>
          </w:p>
          <w:p w:rsidR="002E2DD7" w:rsidRPr="00C35BD7" w:rsidRDefault="002E2DD7" w:rsidP="00353B98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 члены семей погибших (умерших) инвалидов войны и ветеранов боевых действий, имеющие право на обеспечение жилым помещением за счет средств федерального бюджета в соответствии со статьями 14,16,21 Федерального закона от 12 января 1995 года №4-ФЗ «О ветеранах» (далее именуются – Федеральный закон «О ветеранах»), инвалиды и семьи, имеющие детей – инвалидов, нуждающиеся в улучшении жилищных условий и вставшие на учет до 1 января 2005 года;</w:t>
            </w:r>
            <w:r w:rsidR="00353B98" w:rsidRPr="00C35BD7">
              <w:rPr>
                <w:rFonts w:ascii="Times New Roman" w:hAnsi="Times New Roman" w:cs="Times New Roman"/>
              </w:rPr>
              <w:t>П</w:t>
            </w:r>
            <w:r w:rsidRPr="00C35BD7">
              <w:rPr>
                <w:rFonts w:ascii="Times New Roman" w:hAnsi="Times New Roman" w:cs="Times New Roman"/>
              </w:rPr>
              <w:t xml:space="preserve">роживающие на территории Кусинского городского поселения  и </w:t>
            </w:r>
            <w:r w:rsidRPr="00C35BD7">
              <w:rPr>
                <w:rFonts w:ascii="Times New Roman" w:hAnsi="Times New Roman" w:cs="Times New Roman"/>
              </w:rPr>
              <w:lastRenderedPageBreak/>
              <w:t xml:space="preserve">имеющие право на обеспечение жилым помещением за счет средств федерального бюджета в соответствии со статьями 14,15,17-19,21 </w:t>
            </w:r>
            <w:r w:rsidR="00353B98" w:rsidRPr="00C35BD7">
              <w:rPr>
                <w:rFonts w:ascii="Times New Roman" w:hAnsi="Times New Roman" w:cs="Times New Roman"/>
              </w:rPr>
              <w:t>Ф</w:t>
            </w:r>
            <w:r w:rsidRPr="00C35BD7">
              <w:rPr>
                <w:rFonts w:ascii="Times New Roman" w:hAnsi="Times New Roman" w:cs="Times New Roman"/>
              </w:rPr>
              <w:t xml:space="preserve">едерального закона  «О ветеранах» независимо от даты постановки на учет в качестве нуждающихся в улучшении жилищных условий:инвалиды Великой </w:t>
            </w:r>
            <w:r w:rsidR="00353B98" w:rsidRPr="00C35BD7">
              <w:rPr>
                <w:rFonts w:ascii="Times New Roman" w:hAnsi="Times New Roman" w:cs="Times New Roman"/>
              </w:rPr>
              <w:t>О</w:t>
            </w:r>
            <w:r w:rsidRPr="00C35BD7">
              <w:rPr>
                <w:rFonts w:ascii="Times New Roman" w:hAnsi="Times New Roman" w:cs="Times New Roman"/>
              </w:rPr>
              <w:t xml:space="preserve">течественной войны;участники Великой Отечественной войны, в том числе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</w:t>
            </w:r>
            <w:r w:rsidRPr="00C35BD7">
              <w:rPr>
                <w:rFonts w:ascii="Times New Roman" w:hAnsi="Times New Roman" w:cs="Times New Roman"/>
              </w:rPr>
              <w:lastRenderedPageBreak/>
              <w:t xml:space="preserve">1945 года не менее шести месяцев, военнослужащие, награжденные орденами или медалями СССР за службу в указанный период;лица, награжденные знаком «Жителю блокадного Ленинграда»;лица, работавшие в период Великой Отечественной войны на объектах противовоздушной обороны,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</w:t>
            </w:r>
            <w:r w:rsidRPr="00C35BD7">
              <w:rPr>
                <w:rFonts w:ascii="Times New Roman" w:hAnsi="Times New Roman" w:cs="Times New Roman"/>
              </w:rPr>
              <w:lastRenderedPageBreak/>
              <w:t>члены экипажей судов транспортного флота, интернированных в начале Великой Отечественной войны в портах других государств;члены семей погибших (умерших) инвалидов Великой Отечественной и участников Великой Отечественной войны,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</w:t>
            </w:r>
          </w:p>
        </w:tc>
        <w:tc>
          <w:tcPr>
            <w:tcW w:w="575" w:type="pct"/>
            <w:vAlign w:val="center"/>
          </w:tcPr>
          <w:p w:rsidR="002E2DD7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Обеспечение заявителя жилым помещением в одной из двух форм: жилищная субсидия на приобретение жилого помещения в собственность (далее именуется – жилищная субсидия) для заявителей, указанных в подпунктах 1 и 2 пункта 3 настоящего Административного регламента, либо единовременная денежная выплата на строительство или приобретение жилых помещений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B609C" w:rsidRPr="00C35BD7" w:rsidTr="00353B98">
        <w:tc>
          <w:tcPr>
            <w:tcW w:w="177" w:type="pct"/>
            <w:vAlign w:val="center"/>
          </w:tcPr>
          <w:p w:rsidR="008B609C" w:rsidRPr="00C35BD7" w:rsidRDefault="008B609C" w:rsidP="00A75F2D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619" w:type="pct"/>
            <w:vAlign w:val="center"/>
          </w:tcPr>
          <w:p w:rsidR="008B609C" w:rsidRPr="00C35BD7" w:rsidRDefault="00A75F2D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Предоставление земельного участка,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находящегося в муниципальной собственности, без проведения торгов</w:t>
            </w: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708" w:type="pct"/>
          </w:tcPr>
          <w:p w:rsidR="008B609C" w:rsidRPr="00C35BD7" w:rsidRDefault="00A75F2D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Владение, пользование и распоряжение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A75F2D" w:rsidRPr="00C35BD7" w:rsidRDefault="00A75F2D" w:rsidP="00A75F2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-Конституция Российской Федерации;</w:t>
            </w:r>
          </w:p>
          <w:p w:rsidR="00A75F2D" w:rsidRPr="00C35BD7" w:rsidRDefault="00A75F2D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-Земельный кодекс Российской Федерации;</w:t>
            </w:r>
          </w:p>
          <w:p w:rsidR="00A75F2D" w:rsidRPr="00C35BD7" w:rsidRDefault="00A75F2D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закон от 25.10.2001 № 137-ФЗ «О </w:t>
            </w:r>
            <w:r w:rsidRPr="00C35BD7">
              <w:rPr>
                <w:rFonts w:ascii="Times New Roman" w:hAnsi="Times New Roman" w:cs="Times New Roman"/>
              </w:rPr>
              <w:lastRenderedPageBreak/>
              <w:t>введении в действие Земельного кодекса Российской Федерации»;</w:t>
            </w:r>
          </w:p>
          <w:p w:rsidR="00A75F2D" w:rsidRPr="00C35BD7" w:rsidRDefault="00A75F2D" w:rsidP="00A75F2D">
            <w:pPr>
              <w:spacing w:after="0" w:line="240" w:lineRule="auto"/>
              <w:ind w:right="20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от 23.06.2014 № 171-ФЗ «О внесении изменений в Земельный кодекс Российской Федерации и отдельные законодательные акты Российской Федерации»;</w:t>
            </w:r>
          </w:p>
          <w:p w:rsidR="00A75F2D" w:rsidRPr="00C35BD7" w:rsidRDefault="00A75F2D" w:rsidP="00A75F2D">
            <w:pPr>
              <w:spacing w:after="0" w:line="240" w:lineRule="auto"/>
              <w:ind w:right="20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A75F2D" w:rsidRPr="00C35BD7" w:rsidRDefault="00A75F2D" w:rsidP="00A75F2D">
            <w:pPr>
              <w:spacing w:after="0" w:line="240" w:lineRule="auto"/>
              <w:ind w:right="20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от 02.05.2006 № 59-ФЗ «О порядке рассмотрения обращений граждан Российской Федерации»;</w:t>
            </w:r>
          </w:p>
          <w:p w:rsidR="00A75F2D" w:rsidRPr="00C35BD7" w:rsidRDefault="00A75F2D" w:rsidP="00A75F2D">
            <w:pPr>
              <w:spacing w:after="0" w:line="240" w:lineRule="auto"/>
              <w:ind w:right="20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от 27.07.2010 № 210-ФЗ «Об организации предоставления государственных и муниципальных услуг»;</w:t>
            </w:r>
          </w:p>
          <w:p w:rsidR="00A75F2D" w:rsidRPr="00C35BD7" w:rsidRDefault="00A75F2D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-Устав Кусинского городского поселения. </w:t>
            </w:r>
          </w:p>
          <w:p w:rsidR="00A75F2D" w:rsidRPr="00C35BD7" w:rsidRDefault="00A75F2D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администрации Кусинского городского поселения   от 12.03.2012 № 15  Об утверждении порядков разработки и утверждения  административных регламентов  исполнения муниципальных (государственных)  функций, разработки 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 .</w:t>
            </w:r>
          </w:p>
          <w:p w:rsidR="00A75F2D" w:rsidRPr="00C35BD7" w:rsidRDefault="00A75F2D" w:rsidP="00A75F2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Постановление Администрации Кусинского городского поселения от 16.05.2016 г. №59</w:t>
            </w:r>
            <w:r w:rsidRPr="00C35BD7"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муници-</w:t>
            </w:r>
          </w:p>
          <w:p w:rsidR="008B609C" w:rsidRPr="00C35BD7" w:rsidRDefault="00A75F2D" w:rsidP="00A75F2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пальной услуги о предоставлении земельного участка, находящегося в муниципальной собственности, без проведения торгов»</w:t>
            </w:r>
          </w:p>
        </w:tc>
        <w:tc>
          <w:tcPr>
            <w:tcW w:w="532" w:type="pct"/>
            <w:vAlign w:val="center"/>
          </w:tcPr>
          <w:p w:rsidR="00A75F2D" w:rsidRPr="00C35BD7" w:rsidRDefault="00A75F2D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земельным отношениям администрации Кусинского городского поселения</w:t>
            </w: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8B609C" w:rsidRPr="00C35BD7" w:rsidRDefault="008B609C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8B609C" w:rsidRPr="00C35BD7" w:rsidRDefault="00A75F2D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Физические лица, индивидуальные предприниматели, </w:t>
            </w:r>
            <w:r w:rsidRPr="00C35BD7">
              <w:rPr>
                <w:rFonts w:ascii="Times New Roman" w:hAnsi="Times New Roman" w:cs="Times New Roman"/>
              </w:rPr>
              <w:lastRenderedPageBreak/>
              <w:t>юридические лица, От имени заявителя могут выступать лица, имеющие  право в соответствии с законодательством  Российской Федерации представлять интересы заявителя, либо лица, уполномоченные заявителем  в порядке, установленным законодательством Российской Федерации</w:t>
            </w: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A75F2D" w:rsidRPr="00C35BD7" w:rsidRDefault="00A75F2D" w:rsidP="00CD5667">
            <w:pPr>
              <w:spacing w:after="0" w:line="240" w:lineRule="auto"/>
              <w:ind w:left="20" w:right="20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Заключение договора купли-продажи, </w:t>
            </w:r>
            <w:r w:rsidRPr="00C35BD7">
              <w:rPr>
                <w:rFonts w:ascii="Times New Roman" w:hAnsi="Times New Roman" w:cs="Times New Roman"/>
              </w:rPr>
              <w:lastRenderedPageBreak/>
              <w:t>договора аренды земельного участка, договора безвозмездного пользования земельным участком;</w:t>
            </w:r>
          </w:p>
          <w:p w:rsidR="008B609C" w:rsidRPr="00C35BD7" w:rsidRDefault="00A75F2D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Или принятие администрацией решения о предоставлении земельного участка в собственность бесплатно, в постоянное (бессрочное) пользование</w:t>
            </w: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631F3" w:rsidRPr="00C35BD7" w:rsidTr="00353B98">
        <w:tc>
          <w:tcPr>
            <w:tcW w:w="177" w:type="pct"/>
            <w:vAlign w:val="center"/>
          </w:tcPr>
          <w:p w:rsidR="006631F3" w:rsidRPr="00C35BD7" w:rsidRDefault="006631F3" w:rsidP="00A75F2D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619" w:type="pct"/>
            <w:vAlign w:val="center"/>
          </w:tcPr>
          <w:p w:rsidR="006631F3" w:rsidRPr="006631F3" w:rsidRDefault="006631F3" w:rsidP="006631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631F3">
              <w:rPr>
                <w:rFonts w:ascii="Times New Roman" w:hAnsi="Times New Roman" w:cs="Times New Roman"/>
                <w:shd w:val="clear" w:color="auto" w:fill="FFFFFF"/>
              </w:rPr>
              <w:t xml:space="preserve">Выдача разрешений на использование земель </w:t>
            </w:r>
          </w:p>
          <w:p w:rsidR="006631F3" w:rsidRPr="006631F3" w:rsidRDefault="006631F3" w:rsidP="006631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631F3">
              <w:rPr>
                <w:rFonts w:ascii="Times New Roman" w:hAnsi="Times New Roman" w:cs="Times New Roman"/>
                <w:shd w:val="clear" w:color="auto" w:fill="FFFFFF"/>
              </w:rPr>
              <w:t xml:space="preserve">или земельных участков, без предоставления </w:t>
            </w:r>
          </w:p>
          <w:p w:rsidR="006631F3" w:rsidRPr="00C35BD7" w:rsidRDefault="006631F3" w:rsidP="006631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631F3">
              <w:rPr>
                <w:rFonts w:ascii="Times New Roman" w:hAnsi="Times New Roman" w:cs="Times New Roman"/>
                <w:shd w:val="clear" w:color="auto" w:fill="FFFFFF"/>
              </w:rPr>
              <w:t xml:space="preserve">земельных </w:t>
            </w:r>
            <w:r w:rsidRPr="006631F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участков и установления сервитута</w:t>
            </w:r>
          </w:p>
        </w:tc>
        <w:tc>
          <w:tcPr>
            <w:tcW w:w="708" w:type="pct"/>
          </w:tcPr>
          <w:p w:rsidR="006631F3" w:rsidRPr="00C35BD7" w:rsidRDefault="006631F3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631F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6631F3" w:rsidRPr="006631F3" w:rsidRDefault="006631F3" w:rsidP="006631F3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631F3">
              <w:rPr>
                <w:rFonts w:ascii="Times New Roman" w:hAnsi="Times New Roman" w:cs="Times New Roman"/>
              </w:rPr>
              <w:t>Земельный кодекс Российской Федерации;</w:t>
            </w:r>
          </w:p>
          <w:p w:rsidR="006631F3" w:rsidRPr="006631F3" w:rsidRDefault="006631F3" w:rsidP="006631F3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631F3">
              <w:rPr>
                <w:rFonts w:ascii="Times New Roman" w:hAnsi="Times New Roman" w:cs="Times New Roman"/>
              </w:rPr>
              <w:t>Федеральный закон от 25.10.2001 N 137-ФЗ "О введении в действие Земельного кодекса Российской Федерации";</w:t>
            </w:r>
          </w:p>
          <w:p w:rsidR="006631F3" w:rsidRPr="006631F3" w:rsidRDefault="006631F3" w:rsidP="006631F3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631F3">
              <w:rPr>
                <w:rFonts w:ascii="Times New Roman" w:hAnsi="Times New Roman" w:cs="Times New Roman"/>
              </w:rPr>
              <w:t xml:space="preserve"> Градостроительный кодекс Российской Федерации;</w:t>
            </w:r>
          </w:p>
          <w:p w:rsidR="006631F3" w:rsidRPr="006631F3" w:rsidRDefault="006631F3" w:rsidP="006631F3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631F3">
              <w:rPr>
                <w:rFonts w:ascii="Times New Roman" w:hAnsi="Times New Roman" w:cs="Times New Roman"/>
              </w:rPr>
              <w:t xml:space="preserve"> Федеральный закон от 29.12.2004 N 191-ФЗ "О введении в действие Градостроительного кодекса Российской Федерации";</w:t>
            </w:r>
          </w:p>
          <w:p w:rsidR="006631F3" w:rsidRPr="006631F3" w:rsidRDefault="006631F3" w:rsidP="006631F3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Pr="006631F3">
              <w:rPr>
                <w:rFonts w:ascii="Times New Roman" w:hAnsi="Times New Roman" w:cs="Times New Roman"/>
              </w:rPr>
              <w:t xml:space="preserve"> Федеральный закон от 02.05.2006 N 59-ФЗ "О порядке рассмотрения обращений граждан в Российской Федерации";</w:t>
            </w:r>
          </w:p>
          <w:p w:rsidR="006631F3" w:rsidRPr="006631F3" w:rsidRDefault="006631F3" w:rsidP="006631F3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631F3">
              <w:rPr>
                <w:rFonts w:ascii="Times New Roman" w:hAnsi="Times New Roman" w:cs="Times New Roman"/>
              </w:rPr>
              <w:t xml:space="preserve"> Федеральный закон от 24.07.2007 N 221-ФЗ "О государственном кадастре недвижимости";</w:t>
            </w:r>
          </w:p>
          <w:p w:rsidR="006631F3" w:rsidRPr="006631F3" w:rsidRDefault="006631F3" w:rsidP="006631F3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631F3">
              <w:rPr>
                <w:rFonts w:ascii="Times New Roman" w:hAnsi="Times New Roman" w:cs="Times New Roman"/>
              </w:rPr>
              <w:t xml:space="preserve"> Федеральный закон от 27.07.2010 N 210-ФЗ "Об организации предоставления государственных и муниципальных услуг";</w:t>
            </w:r>
          </w:p>
          <w:p w:rsidR="006631F3" w:rsidRPr="006631F3" w:rsidRDefault="006631F3" w:rsidP="006631F3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631F3">
              <w:rPr>
                <w:rFonts w:ascii="Times New Roman" w:hAnsi="Times New Roman" w:cs="Times New Roman"/>
              </w:rPr>
              <w:t xml:space="preserve"> Устав Муниципального образования Кусинского городского поселения(принят Постановлением Совет депутатов Кусинского городского поселения от 18.08.2005 г. №18).</w:t>
            </w:r>
          </w:p>
          <w:p w:rsidR="006631F3" w:rsidRDefault="006631F3" w:rsidP="006631F3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631F3">
              <w:rPr>
                <w:rFonts w:ascii="Times New Roman" w:hAnsi="Times New Roman" w:cs="Times New Roman"/>
              </w:rPr>
              <w:t xml:space="preserve"> Постановление Правительства Российской Федерации от 27.11.2014 N 1244 "Об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собственности";</w:t>
            </w:r>
          </w:p>
          <w:p w:rsidR="006631F3" w:rsidRPr="006631F3" w:rsidRDefault="006631F3" w:rsidP="006631F3">
            <w:pPr>
              <w:shd w:val="clear" w:color="auto" w:fill="F8F9F5"/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631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631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31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 Администрации Кусин</w:t>
            </w:r>
            <w:r w:rsidRPr="006631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ского городского поселения от 10.05.2017</w:t>
            </w:r>
            <w:r w:rsidRPr="006631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г. №</w:t>
            </w:r>
            <w:r w:rsidRPr="006631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56 «</w:t>
            </w:r>
            <w:r w:rsidRPr="006631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1F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Об утверждении административного регламента   </w:t>
            </w:r>
          </w:p>
          <w:p w:rsidR="006631F3" w:rsidRPr="006631F3" w:rsidRDefault="006631F3" w:rsidP="006631F3">
            <w:pPr>
              <w:shd w:val="clear" w:color="auto" w:fill="F8F9F5"/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631F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предоставления муниципальной услуги </w:t>
            </w:r>
          </w:p>
          <w:p w:rsidR="006631F3" w:rsidRPr="006631F3" w:rsidRDefault="006631F3" w:rsidP="006631F3">
            <w:pPr>
              <w:shd w:val="clear" w:color="auto" w:fill="F8F9F5"/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631F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«Выдача разрешений на использование земель </w:t>
            </w:r>
          </w:p>
          <w:p w:rsidR="006631F3" w:rsidRPr="006631F3" w:rsidRDefault="006631F3" w:rsidP="006631F3">
            <w:pPr>
              <w:shd w:val="clear" w:color="auto" w:fill="F8F9F5"/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631F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или земельных участков, без предоставления </w:t>
            </w:r>
          </w:p>
          <w:p w:rsidR="006631F3" w:rsidRPr="006631F3" w:rsidRDefault="006631F3" w:rsidP="006631F3">
            <w:pPr>
              <w:shd w:val="clear" w:color="auto" w:fill="F8F9F5"/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631F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земельных учас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тков и установления сервитута» </w:t>
            </w:r>
          </w:p>
        </w:tc>
        <w:tc>
          <w:tcPr>
            <w:tcW w:w="532" w:type="pct"/>
            <w:vAlign w:val="center"/>
          </w:tcPr>
          <w:p w:rsidR="006631F3" w:rsidRPr="00C35BD7" w:rsidRDefault="006631F3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631F3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земельным отношениям администрации Кусинского городского </w:t>
            </w:r>
            <w:r w:rsidRPr="006631F3">
              <w:rPr>
                <w:rFonts w:ascii="Times New Roman" w:hAnsi="Times New Roman" w:cs="Times New Roman"/>
                <w:bCs/>
              </w:rPr>
              <w:lastRenderedPageBreak/>
              <w:t>поселения</w:t>
            </w:r>
          </w:p>
        </w:tc>
        <w:tc>
          <w:tcPr>
            <w:tcW w:w="618" w:type="pct"/>
            <w:vAlign w:val="center"/>
          </w:tcPr>
          <w:p w:rsidR="006631F3" w:rsidRPr="00C35BD7" w:rsidRDefault="006631F3" w:rsidP="00025C4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631F3">
              <w:rPr>
                <w:rFonts w:ascii="Times New Roman" w:hAnsi="Times New Roman" w:cs="Times New Roman"/>
              </w:rPr>
              <w:lastRenderedPageBreak/>
              <w:t xml:space="preserve">юридические и физические лица, а также их представители при предоставлении документа, удостоверяющего </w:t>
            </w:r>
            <w:r w:rsidRPr="006631F3">
              <w:rPr>
                <w:rFonts w:ascii="Times New Roman" w:hAnsi="Times New Roman" w:cs="Times New Roman"/>
              </w:rPr>
              <w:lastRenderedPageBreak/>
              <w:t>личность, и документа, удостоверяющего представительские полномочия, оформленного в соответствии с гражданским законодательством Российской Федерации</w:t>
            </w:r>
          </w:p>
          <w:p w:rsidR="006631F3" w:rsidRPr="00C35BD7" w:rsidRDefault="006631F3" w:rsidP="00025C4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6631F3" w:rsidRPr="00C35BD7" w:rsidRDefault="006631F3" w:rsidP="00025C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631F3">
              <w:rPr>
                <w:rFonts w:ascii="Times New Roman" w:hAnsi="Times New Roman" w:cs="Times New Roman"/>
              </w:rPr>
              <w:lastRenderedPageBreak/>
              <w:t xml:space="preserve">Принятие решения о выдаче разрешения на использование земель или земельного участка или об </w:t>
            </w:r>
            <w:r w:rsidRPr="006631F3">
              <w:rPr>
                <w:rFonts w:ascii="Times New Roman" w:hAnsi="Times New Roman" w:cs="Times New Roman"/>
              </w:rPr>
              <w:lastRenderedPageBreak/>
              <w:t>отказе в предоставлении муниципальной услуги" является постановление о разрешении на использование земель или земельного участка или уведомление об отказе в выдаче разрешения</w:t>
            </w:r>
            <w:bookmarkStart w:id="0" w:name="_GoBack"/>
            <w:bookmarkEnd w:id="0"/>
          </w:p>
          <w:p w:rsidR="006631F3" w:rsidRPr="00C35BD7" w:rsidRDefault="006631F3" w:rsidP="00025C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631F3" w:rsidRPr="00C35BD7" w:rsidRDefault="006631F3" w:rsidP="00025C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3178A" w:rsidRPr="00C35BD7" w:rsidRDefault="0093178A" w:rsidP="00EE0316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sectPr w:rsidR="0093178A" w:rsidRPr="00C35BD7" w:rsidSect="001D7861">
      <w:pgSz w:w="16838" w:h="11906" w:orient="landscape"/>
      <w:pgMar w:top="709" w:right="96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AF9153E"/>
    <w:multiLevelType w:val="hybridMultilevel"/>
    <w:tmpl w:val="1E3EBBFA"/>
    <w:lvl w:ilvl="0" w:tplc="04190011">
      <w:start w:val="1"/>
      <w:numFmt w:val="decimal"/>
      <w:lvlText w:val="%1)"/>
      <w:lvlJc w:val="left"/>
      <w:pPr>
        <w:ind w:left="8015" w:hanging="360"/>
      </w:pPr>
    </w:lvl>
    <w:lvl w:ilvl="1" w:tplc="04190019" w:tentative="1">
      <w:start w:val="1"/>
      <w:numFmt w:val="lowerLetter"/>
      <w:lvlText w:val="%2."/>
      <w:lvlJc w:val="left"/>
      <w:pPr>
        <w:ind w:left="8735" w:hanging="360"/>
      </w:pPr>
    </w:lvl>
    <w:lvl w:ilvl="2" w:tplc="0419001B" w:tentative="1">
      <w:start w:val="1"/>
      <w:numFmt w:val="lowerRoman"/>
      <w:lvlText w:val="%3."/>
      <w:lvlJc w:val="right"/>
      <w:pPr>
        <w:ind w:left="9455" w:hanging="180"/>
      </w:pPr>
    </w:lvl>
    <w:lvl w:ilvl="3" w:tplc="0419000F" w:tentative="1">
      <w:start w:val="1"/>
      <w:numFmt w:val="decimal"/>
      <w:lvlText w:val="%4."/>
      <w:lvlJc w:val="left"/>
      <w:pPr>
        <w:ind w:left="10175" w:hanging="360"/>
      </w:pPr>
    </w:lvl>
    <w:lvl w:ilvl="4" w:tplc="04190019" w:tentative="1">
      <w:start w:val="1"/>
      <w:numFmt w:val="lowerLetter"/>
      <w:lvlText w:val="%5."/>
      <w:lvlJc w:val="left"/>
      <w:pPr>
        <w:ind w:left="10895" w:hanging="360"/>
      </w:pPr>
    </w:lvl>
    <w:lvl w:ilvl="5" w:tplc="0419001B" w:tentative="1">
      <w:start w:val="1"/>
      <w:numFmt w:val="lowerRoman"/>
      <w:lvlText w:val="%6."/>
      <w:lvlJc w:val="right"/>
      <w:pPr>
        <w:ind w:left="11615" w:hanging="180"/>
      </w:pPr>
    </w:lvl>
    <w:lvl w:ilvl="6" w:tplc="0419000F" w:tentative="1">
      <w:start w:val="1"/>
      <w:numFmt w:val="decimal"/>
      <w:lvlText w:val="%7."/>
      <w:lvlJc w:val="left"/>
      <w:pPr>
        <w:ind w:left="12335" w:hanging="360"/>
      </w:pPr>
    </w:lvl>
    <w:lvl w:ilvl="7" w:tplc="04190019" w:tentative="1">
      <w:start w:val="1"/>
      <w:numFmt w:val="lowerLetter"/>
      <w:lvlText w:val="%8."/>
      <w:lvlJc w:val="left"/>
      <w:pPr>
        <w:ind w:left="13055" w:hanging="360"/>
      </w:pPr>
    </w:lvl>
    <w:lvl w:ilvl="8" w:tplc="0419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3">
    <w:nsid w:val="500B05C1"/>
    <w:multiLevelType w:val="hybridMultilevel"/>
    <w:tmpl w:val="DFB4B450"/>
    <w:lvl w:ilvl="0" w:tplc="DAD0DE9E">
      <w:start w:val="1"/>
      <w:numFmt w:val="bullet"/>
      <w:lvlText w:val="-"/>
      <w:lvlJc w:val="left"/>
      <w:pPr>
        <w:ind w:left="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24E80A4">
      <w:start w:val="1"/>
      <w:numFmt w:val="bullet"/>
      <w:lvlText w:val="o"/>
      <w:lvlJc w:val="left"/>
      <w:pPr>
        <w:ind w:left="1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0D43DD4">
      <w:start w:val="1"/>
      <w:numFmt w:val="bullet"/>
      <w:lvlText w:val="▪"/>
      <w:lvlJc w:val="left"/>
      <w:pPr>
        <w:ind w:left="2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F2823A4">
      <w:start w:val="1"/>
      <w:numFmt w:val="bullet"/>
      <w:lvlText w:val="•"/>
      <w:lvlJc w:val="left"/>
      <w:pPr>
        <w:ind w:left="3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0FC4258">
      <w:start w:val="1"/>
      <w:numFmt w:val="bullet"/>
      <w:lvlText w:val="o"/>
      <w:lvlJc w:val="left"/>
      <w:pPr>
        <w:ind w:left="3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FCA0BC2">
      <w:start w:val="1"/>
      <w:numFmt w:val="bullet"/>
      <w:lvlText w:val="▪"/>
      <w:lvlJc w:val="left"/>
      <w:pPr>
        <w:ind w:left="4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36C122A">
      <w:start w:val="1"/>
      <w:numFmt w:val="bullet"/>
      <w:lvlText w:val="•"/>
      <w:lvlJc w:val="left"/>
      <w:pPr>
        <w:ind w:left="5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B0CFCB4">
      <w:start w:val="1"/>
      <w:numFmt w:val="bullet"/>
      <w:lvlText w:val="o"/>
      <w:lvlJc w:val="left"/>
      <w:pPr>
        <w:ind w:left="5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F2CC588">
      <w:start w:val="1"/>
      <w:numFmt w:val="bullet"/>
      <w:lvlText w:val="▪"/>
      <w:lvlJc w:val="left"/>
      <w:pPr>
        <w:ind w:left="6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C817093"/>
    <w:multiLevelType w:val="hybridMultilevel"/>
    <w:tmpl w:val="2ED8592E"/>
    <w:lvl w:ilvl="0" w:tplc="C50C0CFE">
      <w:start w:val="1"/>
      <w:numFmt w:val="bullet"/>
      <w:lvlText w:val="-"/>
      <w:lvlJc w:val="left"/>
      <w:pPr>
        <w:ind w:left="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AC3730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B167F0A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4AE316C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FA5170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C8537E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100F090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24A169E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48C5642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20B"/>
    <w:rsid w:val="00013BD7"/>
    <w:rsid w:val="000337E5"/>
    <w:rsid w:val="0007202B"/>
    <w:rsid w:val="000E5185"/>
    <w:rsid w:val="00116C9A"/>
    <w:rsid w:val="001435C4"/>
    <w:rsid w:val="0017552C"/>
    <w:rsid w:val="001D7861"/>
    <w:rsid w:val="00200EC3"/>
    <w:rsid w:val="002346E2"/>
    <w:rsid w:val="0027532A"/>
    <w:rsid w:val="002D4CCA"/>
    <w:rsid w:val="002E2DD7"/>
    <w:rsid w:val="003131E5"/>
    <w:rsid w:val="0032260E"/>
    <w:rsid w:val="00330CD4"/>
    <w:rsid w:val="0033111C"/>
    <w:rsid w:val="00353B98"/>
    <w:rsid w:val="00391834"/>
    <w:rsid w:val="003B420B"/>
    <w:rsid w:val="003D6F0E"/>
    <w:rsid w:val="00403FD8"/>
    <w:rsid w:val="004235B3"/>
    <w:rsid w:val="004E579B"/>
    <w:rsid w:val="00501E9E"/>
    <w:rsid w:val="00504804"/>
    <w:rsid w:val="00523A66"/>
    <w:rsid w:val="00534585"/>
    <w:rsid w:val="0055644B"/>
    <w:rsid w:val="005650B3"/>
    <w:rsid w:val="0059133F"/>
    <w:rsid w:val="005C2CFF"/>
    <w:rsid w:val="005F34FF"/>
    <w:rsid w:val="0064118F"/>
    <w:rsid w:val="006631F3"/>
    <w:rsid w:val="0067350D"/>
    <w:rsid w:val="00676631"/>
    <w:rsid w:val="00695B22"/>
    <w:rsid w:val="006E1982"/>
    <w:rsid w:val="007742D3"/>
    <w:rsid w:val="00780AC4"/>
    <w:rsid w:val="007C7127"/>
    <w:rsid w:val="00800D9E"/>
    <w:rsid w:val="0085445E"/>
    <w:rsid w:val="008665DF"/>
    <w:rsid w:val="00877B1D"/>
    <w:rsid w:val="008B609C"/>
    <w:rsid w:val="0093178A"/>
    <w:rsid w:val="009E4523"/>
    <w:rsid w:val="009F74FF"/>
    <w:rsid w:val="009F7BCE"/>
    <w:rsid w:val="00A24FD3"/>
    <w:rsid w:val="00A75F2D"/>
    <w:rsid w:val="00A76EFA"/>
    <w:rsid w:val="00A9277A"/>
    <w:rsid w:val="00AB4DD4"/>
    <w:rsid w:val="00AB6DAA"/>
    <w:rsid w:val="00AB7BA7"/>
    <w:rsid w:val="00BA6332"/>
    <w:rsid w:val="00BD0AF7"/>
    <w:rsid w:val="00BE1A68"/>
    <w:rsid w:val="00BF51AA"/>
    <w:rsid w:val="00BF5411"/>
    <w:rsid w:val="00C0313A"/>
    <w:rsid w:val="00C35BD7"/>
    <w:rsid w:val="00C70FA5"/>
    <w:rsid w:val="00CB2056"/>
    <w:rsid w:val="00CD5667"/>
    <w:rsid w:val="00CE6753"/>
    <w:rsid w:val="00D13A7D"/>
    <w:rsid w:val="00D2684A"/>
    <w:rsid w:val="00D351B2"/>
    <w:rsid w:val="00D61C69"/>
    <w:rsid w:val="00DA4A83"/>
    <w:rsid w:val="00E70AFC"/>
    <w:rsid w:val="00E71182"/>
    <w:rsid w:val="00ED4623"/>
    <w:rsid w:val="00EE0316"/>
    <w:rsid w:val="00EF278E"/>
    <w:rsid w:val="00F11E46"/>
    <w:rsid w:val="00F205DB"/>
    <w:rsid w:val="00F978F6"/>
    <w:rsid w:val="00FE15B2"/>
    <w:rsid w:val="00FE3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0B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B420B"/>
    <w:pPr>
      <w:keepNext/>
      <w:spacing w:before="240" w:after="24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37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20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420B"/>
    <w:pPr>
      <w:spacing w:after="0" w:line="240" w:lineRule="auto"/>
    </w:pPr>
  </w:style>
  <w:style w:type="paragraph" w:customStyle="1" w:styleId="ConsPlusTitle">
    <w:name w:val="ConsPlusTitle"/>
    <w:uiPriority w:val="99"/>
    <w:rsid w:val="003B42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uiPriority w:val="59"/>
    <w:rsid w:val="003B42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B420B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a5">
    <w:name w:val="Знак Знак Знак Знак Знак Знак Знак"/>
    <w:basedOn w:val="a"/>
    <w:rsid w:val="00A76EF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WW8Num2z0">
    <w:name w:val="WW8Num2z0"/>
    <w:rsid w:val="00A76EFA"/>
    <w:rPr>
      <w:rFonts w:ascii="Times New Roman" w:hAnsi="Times New Roman" w:cs="Times New Roman"/>
    </w:rPr>
  </w:style>
  <w:style w:type="character" w:styleId="a6">
    <w:name w:val="Hyperlink"/>
    <w:basedOn w:val="a0"/>
    <w:uiPriority w:val="99"/>
    <w:semiHidden/>
    <w:unhideWhenUsed/>
    <w:rsid w:val="00A76EFA"/>
    <w:rPr>
      <w:color w:val="0000FF"/>
      <w:u w:val="single"/>
    </w:rPr>
  </w:style>
  <w:style w:type="paragraph" w:styleId="a7">
    <w:name w:val="Normal (Web)"/>
    <w:basedOn w:val="a"/>
    <w:rsid w:val="00A76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3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35B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0337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7">
    <w:name w:val="Style7"/>
    <w:basedOn w:val="a"/>
    <w:rsid w:val="000E518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46">
    <w:name w:val="Font Style46"/>
    <w:rsid w:val="000E5185"/>
    <w:rPr>
      <w:rFonts w:ascii="Times New Roman" w:hAnsi="Times New Roman" w:cs="Times New Roman" w:hint="default"/>
      <w:sz w:val="22"/>
      <w:szCs w:val="22"/>
    </w:rPr>
  </w:style>
  <w:style w:type="character" w:customStyle="1" w:styleId="FontStyle47">
    <w:name w:val="Font Style47"/>
    <w:rsid w:val="000E5185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07202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pple-converted-space">
    <w:name w:val="apple-converted-space"/>
    <w:basedOn w:val="a0"/>
    <w:rsid w:val="00C0313A"/>
  </w:style>
  <w:style w:type="character" w:customStyle="1" w:styleId="blk">
    <w:name w:val="blk"/>
    <w:basedOn w:val="a0"/>
    <w:rsid w:val="0067350D"/>
  </w:style>
  <w:style w:type="character" w:customStyle="1" w:styleId="21">
    <w:name w:val="Основной текст2"/>
    <w:rsid w:val="0064118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/>
    </w:rPr>
  </w:style>
  <w:style w:type="paragraph" w:customStyle="1" w:styleId="ConsPlusNormal">
    <w:name w:val="ConsPlusNormal"/>
    <w:rsid w:val="0033111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rsid w:val="002E2D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2E2D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353B98"/>
    <w:rPr>
      <w:color w:val="954F72" w:themeColor="followedHyperlink"/>
      <w:u w:val="single"/>
    </w:rPr>
  </w:style>
  <w:style w:type="character" w:styleId="ad">
    <w:name w:val="Strong"/>
    <w:qFormat/>
    <w:rsid w:val="008B60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0B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B420B"/>
    <w:pPr>
      <w:keepNext/>
      <w:spacing w:before="240" w:after="24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37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20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420B"/>
    <w:pPr>
      <w:spacing w:after="0" w:line="240" w:lineRule="auto"/>
    </w:pPr>
  </w:style>
  <w:style w:type="paragraph" w:customStyle="1" w:styleId="ConsPlusTitle">
    <w:name w:val="ConsPlusTitle"/>
    <w:uiPriority w:val="99"/>
    <w:rsid w:val="003B42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uiPriority w:val="59"/>
    <w:rsid w:val="003B42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B420B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a5">
    <w:name w:val="Знак Знак Знак Знак Знак Знак Знак"/>
    <w:basedOn w:val="a"/>
    <w:rsid w:val="00A76EF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WW8Num2z0">
    <w:name w:val="WW8Num2z0"/>
    <w:rsid w:val="00A76EFA"/>
    <w:rPr>
      <w:rFonts w:ascii="Times New Roman" w:hAnsi="Times New Roman" w:cs="Times New Roman"/>
    </w:rPr>
  </w:style>
  <w:style w:type="character" w:styleId="a6">
    <w:name w:val="Hyperlink"/>
    <w:basedOn w:val="a0"/>
    <w:uiPriority w:val="99"/>
    <w:semiHidden/>
    <w:unhideWhenUsed/>
    <w:rsid w:val="00A76EFA"/>
    <w:rPr>
      <w:color w:val="0000FF"/>
      <w:u w:val="single"/>
    </w:rPr>
  </w:style>
  <w:style w:type="paragraph" w:styleId="a7">
    <w:name w:val="Normal (Web)"/>
    <w:basedOn w:val="a"/>
    <w:rsid w:val="00A76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3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35B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0337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7">
    <w:name w:val="Style7"/>
    <w:basedOn w:val="a"/>
    <w:rsid w:val="000E518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46">
    <w:name w:val="Font Style46"/>
    <w:rsid w:val="000E5185"/>
    <w:rPr>
      <w:rFonts w:ascii="Times New Roman" w:hAnsi="Times New Roman" w:cs="Times New Roman" w:hint="default"/>
      <w:sz w:val="22"/>
      <w:szCs w:val="22"/>
    </w:rPr>
  </w:style>
  <w:style w:type="character" w:customStyle="1" w:styleId="FontStyle47">
    <w:name w:val="Font Style47"/>
    <w:rsid w:val="000E5185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07202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pple-converted-space">
    <w:name w:val="apple-converted-space"/>
    <w:basedOn w:val="a0"/>
    <w:rsid w:val="00C0313A"/>
  </w:style>
  <w:style w:type="character" w:customStyle="1" w:styleId="blk">
    <w:name w:val="blk"/>
    <w:basedOn w:val="a0"/>
    <w:rsid w:val="0067350D"/>
  </w:style>
  <w:style w:type="character" w:customStyle="1" w:styleId="21">
    <w:name w:val="Основной текст2"/>
    <w:rsid w:val="0064118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/>
    </w:rPr>
  </w:style>
  <w:style w:type="paragraph" w:customStyle="1" w:styleId="ConsPlusNormal">
    <w:name w:val="ConsPlusNormal"/>
    <w:rsid w:val="0033111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rsid w:val="002E2D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2E2D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353B98"/>
    <w:rPr>
      <w:color w:val="954F72" w:themeColor="followedHyperlink"/>
      <w:u w:val="single"/>
    </w:rPr>
  </w:style>
  <w:style w:type="character" w:styleId="ad">
    <w:name w:val="Strong"/>
    <w:qFormat/>
    <w:rsid w:val="008B60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rodkusa.ru/regulatory/services/%D0%9C%D1%83%D0%BD%D0%B8%D1%86%D0%B8%D0%BF%D0%B0%D0%BB%D1%8C%D0%BD%20%D0%B6%D0%B8%D0%BB%D0%B8%D1%89%D0%BD%D1%8B%D0%B9%20%D0%BA%D0%BE%D0%BD%D1%82%D1%80%D0%BE%D0%BB%D1%8C%20%D0%B3.%D0%9A%D1%83%D1%81%D0%B0.doc" TargetMode="External"/><Relationship Id="rId18" Type="http://schemas.openxmlformats.org/officeDocument/2006/relationships/hyperlink" Target="consultantplus://offline/ref=03434C3E02BC326B3AE8C2643F8E2182176A22F94CCCC4CB80DE3CB65C5Fg4G" TargetMode="External"/><Relationship Id="rId26" Type="http://schemas.openxmlformats.org/officeDocument/2006/relationships/hyperlink" Target="consultantplus://offline/ref=FD0B26BACB73FDAE1DF562C6A9B410D30B40FC23B8239893AE157B9157bBiAB" TargetMode="External"/><Relationship Id="rId39" Type="http://schemas.openxmlformats.org/officeDocument/2006/relationships/hyperlink" Target="consultantplus://offline/ref=FD0B26BACB73FDAE1DF562C6A9B410D30B42F226B92F9893AE157B9157bBiAB" TargetMode="External"/><Relationship Id="rId21" Type="http://schemas.openxmlformats.org/officeDocument/2006/relationships/hyperlink" Target="http://www.gorodkusa.ru/regulatory/bills/files/16.pdf" TargetMode="External"/><Relationship Id="rId34" Type="http://schemas.openxmlformats.org/officeDocument/2006/relationships/hyperlink" Target="consultantplus://offline/ref=FD0B26BACB73FDAE1DF562C6A9B410D30B40FA23BA209893AE157B9157bBiAB" TargetMode="External"/><Relationship Id="rId42" Type="http://schemas.openxmlformats.org/officeDocument/2006/relationships/hyperlink" Target="consultantplus://offline/ref=FD0B26BACB73FDAE1DF562C6A9B410D30B40FE27BA2F9893AE157B9157bBiAB" TargetMode="External"/><Relationship Id="rId47" Type="http://schemas.openxmlformats.org/officeDocument/2006/relationships/hyperlink" Target="consultantplus://offline/ref=E8824581BE863708AC15A005779D41FFBFFF5D31DBDED92078C8ACDF8AHErFD" TargetMode="External"/><Relationship Id="rId50" Type="http://schemas.openxmlformats.org/officeDocument/2006/relationships/hyperlink" Target="consultantplus://offline/ref=E8824581BE863708AC15A005779D41FFBFFC5332DCD4D92078C8ACDF8AEFF77F903CECDD745A470CHArFD" TargetMode="External"/><Relationship Id="rId55" Type="http://schemas.openxmlformats.org/officeDocument/2006/relationships/hyperlink" Target="http://www.consultant.ru/document/cons_doc_LAW_51057/f7cf276b178652f1dc8307fe08b512a0b53ab1ef/" TargetMode="External"/><Relationship Id="rId7" Type="http://schemas.openxmlformats.org/officeDocument/2006/relationships/hyperlink" Target="http://www.consultant.ru/document/cons_doc_LAW_51057/f7cf276b178652f1dc8307fe08b512a0b53ab1ef/" TargetMode="External"/><Relationship Id="rId12" Type="http://schemas.openxmlformats.org/officeDocument/2006/relationships/hyperlink" Target="http://www.gorodkusa.ru/regulatory/files/%D1%80%D0%B5%D0%B3%D0%BB%D0%B0%D0%BC%D0%B5%D0%BD%D1%82%20%D0%BC%D1%83%D0%BD%20%D0%BA%D0%BE%D0%BD%D1%82%D1%80%D0%BE%D0%BB%D1%8C.doc" TargetMode="External"/><Relationship Id="rId17" Type="http://schemas.openxmlformats.org/officeDocument/2006/relationships/hyperlink" Target="http://www.gorodkusa.ru/upload/files/4.docx" TargetMode="External"/><Relationship Id="rId25" Type="http://schemas.openxmlformats.org/officeDocument/2006/relationships/hyperlink" Target="consultantplus://offline/ref=FD0B26BACB73FDAE1DF562C6A9B410D30B40FC23B8239893AE157B9157bBiAB" TargetMode="External"/><Relationship Id="rId33" Type="http://schemas.openxmlformats.org/officeDocument/2006/relationships/hyperlink" Target="consultantplus://offline/ref=FD0B26BACB73FDAE1DF562C6A9B410D30B40FA23BA209893AE157B9157bBiAB" TargetMode="External"/><Relationship Id="rId38" Type="http://schemas.openxmlformats.org/officeDocument/2006/relationships/hyperlink" Target="consultantplus://offline/ref=FD0B26BACB73FDAE1DF562C6A9B410D30B42F226B92F9893AE157B9157bBiAB" TargetMode="External"/><Relationship Id="rId46" Type="http://schemas.openxmlformats.org/officeDocument/2006/relationships/hyperlink" Target="consultantplus://offline/ref=E8824581BE863708AC15A005779D41FFBCF15C36D38A8E22299DA2HDrAD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rodkusa.ru/regulatory/services/%D0%94%D0%BE%D1%80%D0%BE%D0%B6%D0%BD%D1%8B%D0%B9%20%D0%BA%D0%BE%D0%BD%D1%82%D1%80%D0%BE%D0%BB%D1%8C.doc" TargetMode="External"/><Relationship Id="rId20" Type="http://schemas.openxmlformats.org/officeDocument/2006/relationships/hyperlink" Target="consultantplus://offline/ref=92372524AA221D00F2ADCB9AE85E96C64493C94D36368F8C8DCF36BA72FA91AD2339393A3FC626BCL4X6H" TargetMode="External"/><Relationship Id="rId29" Type="http://schemas.openxmlformats.org/officeDocument/2006/relationships/hyperlink" Target="consultantplus://offline/ref=FD0B26BACB73FDAE1DF562C6A9B410D30B40F825BC259893AE157B9157bBiAB" TargetMode="External"/><Relationship Id="rId41" Type="http://schemas.openxmlformats.org/officeDocument/2006/relationships/hyperlink" Target="consultantplus://offline/ref=FD0B26BACB73FDAE1DF562C6A9B410D30B41FB21BC2E9893AE157B9157bBiAB" TargetMode="External"/><Relationship Id="rId54" Type="http://schemas.openxmlformats.org/officeDocument/2006/relationships/hyperlink" Target="http://www.gorodkusa.ru/regulatory/bills/files/15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72386/d1fff908c2d37e4a021fca66e5cb54074d8c66e3/" TargetMode="External"/><Relationship Id="rId11" Type="http://schemas.openxmlformats.org/officeDocument/2006/relationships/hyperlink" Target="consultantplus://offline/ref=B26B509F5CC61EBAFB918B48E47E422ADCFE7E834AE7CE0357C7C86994U2mCO" TargetMode="External"/><Relationship Id="rId24" Type="http://schemas.openxmlformats.org/officeDocument/2006/relationships/hyperlink" Target="http://www.gorodkusa.ru/regulatory/bills/files/16.pdf" TargetMode="External"/><Relationship Id="rId32" Type="http://schemas.openxmlformats.org/officeDocument/2006/relationships/hyperlink" Target="consultantplus://offline/ref=FD0B26BACB73FDAE1DF562C6A9B410D30B40FA23BA209893AE157B9157bBiAB" TargetMode="External"/><Relationship Id="rId37" Type="http://schemas.openxmlformats.org/officeDocument/2006/relationships/hyperlink" Target="consultantplus://offline/ref=FD0B26BACB73FDAE1DF562C6A9B410D30B42F226B92F9893AE157B9157bBiAB" TargetMode="External"/><Relationship Id="rId40" Type="http://schemas.openxmlformats.org/officeDocument/2006/relationships/hyperlink" Target="consultantplus://offline/ref=FD0B26BACB73FDAE1DF562C6A9B410D30B41FB21BC2E9893AE157B9157bBiAB" TargetMode="External"/><Relationship Id="rId45" Type="http://schemas.openxmlformats.org/officeDocument/2006/relationships/hyperlink" Target="consultantplus://offline/ref=FD0B26BACB73FDAE1DF562C6A9B410D30B40FC22BD229893AE157B9157bBiAB" TargetMode="External"/><Relationship Id="rId53" Type="http://schemas.openxmlformats.org/officeDocument/2006/relationships/hyperlink" Target="http://www.consultant.ru/document/cons_doc_LAW_51057/f7cf276b178652f1dc8307fe08b512a0b53ab1ef/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orodkusa.ru/regulatory/services/%D0%94%D0%BE%D1%80%D0%BE%D0%B6%D0%BD%D1%8B%D0%B9%20%D0%BA%D0%BE%D0%BD%D1%82%D1%80%D0%BE%D0%BB%D1%8C.doc" TargetMode="External"/><Relationship Id="rId23" Type="http://schemas.openxmlformats.org/officeDocument/2006/relationships/hyperlink" Target="consultantplus://offline/ref=C146596442080A41741091834F84C32FDC630FFAC60C93FB7D53D82B9DT0q1J" TargetMode="External"/><Relationship Id="rId28" Type="http://schemas.openxmlformats.org/officeDocument/2006/relationships/hyperlink" Target="consultantplus://offline/ref=FD0B26BACB73FDAE1DF562C6A9B410D30B40F825BC259893AE157B9157bBiAB" TargetMode="External"/><Relationship Id="rId36" Type="http://schemas.openxmlformats.org/officeDocument/2006/relationships/hyperlink" Target="consultantplus://offline/ref=FD0B26BACB73FDAE1DF562C6A9B410D30B42F226B92F9893AE157B9157bBiAB" TargetMode="External"/><Relationship Id="rId49" Type="http://schemas.openxmlformats.org/officeDocument/2006/relationships/hyperlink" Target="consultantplus://offline/ref=E8824581BE863708AC15A005779D41FFBFFA5831DFD4D92078C8ACDF8AHErFD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B26B509F5CC61EBAFB918B48E47E422ADCFE7E854BEECE0357C7C86994U2mCO" TargetMode="External"/><Relationship Id="rId19" Type="http://schemas.openxmlformats.org/officeDocument/2006/relationships/hyperlink" Target="consultantplus://offline/ref=75F2017CE1643B14E900CC258D67CF1369F1032B9EF978B6F9BB20634EFC88BB8C15B18D4ED6107Cz1cBL" TargetMode="External"/><Relationship Id="rId31" Type="http://schemas.openxmlformats.org/officeDocument/2006/relationships/hyperlink" Target="consultantplus://offline/ref=FD0B26BACB73FDAE1DF562C6A9B410D30B40FA23BA209893AE157B9157bBiAB" TargetMode="External"/><Relationship Id="rId44" Type="http://schemas.openxmlformats.org/officeDocument/2006/relationships/hyperlink" Target="consultantplus://offline/ref=FD0B26BACB73FDAE1DF562C6A9B410D30B40FC22BD229893AE157B9157bBiAB" TargetMode="External"/><Relationship Id="rId52" Type="http://schemas.openxmlformats.org/officeDocument/2006/relationships/hyperlink" Target="http://www.gorodkusa.ru/regulatory/bills/files/15.p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6B509F5CC61EBAFB918B48E47E422ADCFE7E8244ECCE0357C7C86994U2mCO" TargetMode="External"/><Relationship Id="rId14" Type="http://schemas.openxmlformats.org/officeDocument/2006/relationships/hyperlink" Target="http://www.gorodkusa.ru/upload/files/%D0%BE%20%D0%B2%D0%BD%D0%B5%D1%81%D0%B5%D0%BD%D0%B8%D0%B8%20%D0%B8%D0%B7%D0%BC%D0%B5%D0%BD%D0%B5%D0%BD%D0%B8%D0%B9%20%D0%B2%20%D0%96%D0%9A%20117.doc" TargetMode="External"/><Relationship Id="rId22" Type="http://schemas.openxmlformats.org/officeDocument/2006/relationships/hyperlink" Target="consultantplus://offline/ref=C146596442080A41741091834F84C32FDC660DFAC70B93FB7D53D82B9D0189B518FD0B46ADCC1D47T9q8J" TargetMode="External"/><Relationship Id="rId27" Type="http://schemas.openxmlformats.org/officeDocument/2006/relationships/hyperlink" Target="consultantplus://offline/ref=FD0B26BACB73FDAE1DF562C6A9B410D30B40F825BC259893AE157B9157bBiAB" TargetMode="External"/><Relationship Id="rId30" Type="http://schemas.openxmlformats.org/officeDocument/2006/relationships/hyperlink" Target="consultantplus://offline/ref=FD0B26BACB73FDAE1DF562C6A9B410D30B40F825BC259893AE157B9157bBiAB" TargetMode="External"/><Relationship Id="rId35" Type="http://schemas.openxmlformats.org/officeDocument/2006/relationships/hyperlink" Target="consultantplus://offline/ref=FD0B26BACB73FDAE1DF562C6A9B410D30B42F226B92F9893AE157B9157bBiAB" TargetMode="External"/><Relationship Id="rId43" Type="http://schemas.openxmlformats.org/officeDocument/2006/relationships/hyperlink" Target="consultantplus://offline/ref=FD0B26BACB73FDAE1DF562C6A9B410D30B40FE27BA2F9893AE157B9157bBiAB" TargetMode="External"/><Relationship Id="rId48" Type="http://schemas.openxmlformats.org/officeDocument/2006/relationships/hyperlink" Target="consultantplus://offline/ref=E8824581BE863708AC15A005779D41FFBFFF5E30D8D9D92078C8ACDF8AEFF77F903CECDD745A4704HAr2D" TargetMode="External"/><Relationship Id="rId56" Type="http://schemas.openxmlformats.org/officeDocument/2006/relationships/hyperlink" Target="http://www.consultant.ru/document/cons_doc_LAW_51057/f7cf276b178652f1dc8307fe08b512a0b53ab1ef/" TargetMode="External"/><Relationship Id="rId8" Type="http://schemas.openxmlformats.org/officeDocument/2006/relationships/hyperlink" Target="http://www.consultant.ru/document/cons_doc_LAW_51057/f7cf276b178652f1dc8307fe08b512a0b53ab1ef/" TargetMode="External"/><Relationship Id="rId51" Type="http://schemas.openxmlformats.org/officeDocument/2006/relationships/hyperlink" Target="http://www.gorodkusa.ru/regulatory/bills/%D0%BF%D0%BE%D1%81%D1%82%20%D0%BE%20%D1%80%D0%B5%D0%B3%D0%BB%D0%B0%D0%BC%D0%B5%D0%BD%D1%82%D0%B5%20%D0%BF%D0%BE%D0%B4%20%D0%98%D0%96%D0%A1.docx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9291</Words>
  <Characters>52960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Олечка</dc:creator>
  <cp:lastModifiedBy>UserAdm</cp:lastModifiedBy>
  <cp:revision>2</cp:revision>
  <cp:lastPrinted>2018-05-25T09:59:00Z</cp:lastPrinted>
  <dcterms:created xsi:type="dcterms:W3CDTF">2018-05-25T09:59:00Z</dcterms:created>
  <dcterms:modified xsi:type="dcterms:W3CDTF">2018-05-25T09:59:00Z</dcterms:modified>
</cp:coreProperties>
</file>